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1000"/>
        <w:jc w:val="center"/>
      </w:pPr>
      <w:r>
        <w:drawing>
          <wp:inline distT="0" distB="0" distL="0" distR="0">
            <wp:extent cx="952500" cy="103118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1031185"/>
                    </a:xfrm>
                    <a:prstGeom prst="rect">
                      <a:avLst/>
                    </a:prstGeom>
                  </pic:spPr>
                </pic:pic>
              </a:graphicData>
            </a:graphic>
          </wp:inline>
        </w:drawing>
      </w:r>
    </w:p>
    <w:p>
      <w:pPr>
        <w:spacing w:before="2000"/>
      </w:pPr>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Pr>
        <w:spacing w:before="1000"/>
      </w:pPr>
    </w:p>
    <w:p>
      <w:pPr>
        <w:jc w:val="center"/>
      </w:pPr>
      <w:r>
        <w:rPr>
          <w:rFonts w:ascii="Arial" w:cs="Arial" w:eastAsia="Arial" w:hAnsi="Arial"/>
          <w:b/>
          <w:bCs/>
          <w:sz w:val="32"/>
          <w:szCs w:val="32"/>
        </w:rPr>
        <w:t xml:space="preserve">Acta 352</w:t>
      </w:r>
    </w:p>
    <w:p>
      <w:pPr>
        <w:spacing w:before="1000"/>
      </w:pPr>
    </w:p>
    <w:p>
      <w:pPr>
        <w:jc w:val="center"/>
      </w:pPr>
      <w:r>
        <w:rPr>
          <w:rFonts w:ascii="Arial" w:cs="Arial" w:eastAsia="Arial" w:hAnsi="Arial"/>
          <w:sz w:val="24"/>
          <w:szCs w:val="24"/>
        </w:rPr>
        <w:t xml:space="preserve">[FECHA POR VALIDAR]</w:t>
      </w:r>
    </w:p>
    <w:p>
      <w:r>
        <w:br w:type="page"/>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29 minutos</w:t>
      </w:r>
    </w:p>
    <w:p>
      <w:pPr>
        <w:spacing w:after="240" w:line="360"/>
        <w:jc w:val="both"/>
      </w:pPr>
      <w:r>
        <w:rPr>
          <w:rFonts w:ascii="Arial" w:cs="Arial" w:eastAsia="Arial" w:hAnsi="Arial"/>
          <w:sz w:val="24"/>
          <w:szCs w:val="24"/>
        </w:rPr>
        <w:t xml:space="preserve">Primero, la puesta del alcalde Federico Gutiérrez para sacar adelante proyectos estratégicos en cuestión del deporte; la ratificación de este Concejo de Medellín aprobando un presupuesto histórico para que se generen y se lleve a cabo proyectos estratégicos para la ciudad, que con seguridad va a traer bienestar como son el Gran Parque Medellín, los «Recreo», donde muchos niños y familias se beneficiarán, y la remodelación del Atanasio Girardot que hoy es una obra que nos llena de orgullo, que es importante poder cumplirle a la ciudadanía con una obra como esas y que hace rato la estaba pidiendo la comunidad.</w:t>
      </w:r>
    </w:p>
    <w:p>
      <w:pPr>
        <w:spacing w:after="240" w:line="360"/>
        <w:jc w:val="both"/>
      </w:pPr>
      <w:r>
        <w:rPr>
          <w:rFonts w:ascii="Arial" w:cs="Arial" w:eastAsia="Arial" w:hAnsi="Arial"/>
          <w:sz w:val="24"/>
          <w:szCs w:val="24"/>
        </w:rPr>
        <w:t xml:space="preserve">Estos proyectos estratégicos exigen una gestión activa y masiva del equipo de escenarios, doctor Carlos Monsalve, de verdad que la solicitud es para que haya un trabajo juicioso en el seguimiento para que llevemos a cabo las obras de los escenarios deportivos.</w:t>
      </w:r>
    </w:p>
    <w:p>
      <w:pPr>
        <w:spacing w:after="240" w:line="360"/>
        <w:jc w:val="both"/>
      </w:pPr>
      <w:r>
        <w:rPr>
          <w:rFonts w:ascii="Arial" w:cs="Arial" w:eastAsia="Arial" w:hAnsi="Arial"/>
          <w:sz w:val="24"/>
          <w:szCs w:val="24"/>
        </w:rPr>
        <w:t xml:space="preserve">Aquí la gran preocupación son las fechas, sé que se viene haciendo un trabajo riguroso y usted es una persona que escucha y que siempre está a disposición cuando nosotros lo necesitamos por alguna petición o solicitud de la ciudadanía.</w:t>
      </w:r>
    </w:p>
    <w:p>
      <w:pPr>
        <w:spacing w:after="240" w:line="360"/>
        <w:jc w:val="both"/>
      </w:pPr>
      <w:r>
        <w:rPr>
          <w:rFonts w:ascii="Arial" w:cs="Arial" w:eastAsia="Arial" w:hAnsi="Arial"/>
          <w:sz w:val="24"/>
          <w:szCs w:val="24"/>
        </w:rPr>
        <w:t xml:space="preserve">Entonces, el primer mensaje y muy importante, hacer ese seguimiento riguroso, doctor Emiro, con supervisores, con todo ese equipo jurídico, para que se lleven en los tiempos acordados contractuales las distintas adecuaciones de esos escenarios</w:t>
      </w:r>
    </w:p>
    <w:p>
      <w:pPr>
        <w:spacing w:after="240" w:line="360"/>
        <w:jc w:val="both"/>
      </w:pPr>
      <w:r>
        <w:rPr>
          <w:rFonts w:ascii="Arial" w:cs="Arial" w:eastAsia="Arial" w:hAnsi="Arial"/>
          <w:sz w:val="24"/>
          <w:szCs w:val="24"/>
        </w:rPr>
        <w:t xml:space="preserve">deportivos.</w:t>
      </w:r>
    </w:p>
    <w:p>
      <w:pPr>
        <w:spacing w:after="240" w:line="360"/>
        <w:jc w:val="both"/>
      </w:pPr>
      <w:r>
        <w:rPr>
          <w:rFonts w:ascii="Arial" w:cs="Arial" w:eastAsia="Arial" w:hAnsi="Arial"/>
          <w:sz w:val="24"/>
          <w:szCs w:val="24"/>
        </w:rPr>
        <w:t xml:space="preserve">Lo tercero. Indudablemente hoy se ve una mejora en esos escenarios, doctor Meluk, se pasó de tener una dificultad de escenarios de un 70 %, hoy vamos llegando a un</w:t>
      </w:r>
    </w:p>
    <w:p>
      <w:pPr>
        <w:spacing w:after="240" w:line="360"/>
        <w:jc w:val="both"/>
      </w:pPr>
      <w:r>
        <w:rPr>
          <w:rFonts w:ascii="Arial" w:cs="Arial" w:eastAsia="Arial" w:hAnsi="Arial"/>
          <w:sz w:val="24"/>
          <w:szCs w:val="24"/>
        </w:rPr>
        <w:t xml:space="preserve">índice de 59 % de cumplimiento, esto indica que se vienen haciendo las adecuaciones, y ojalá en los tiempos que contractualmente se pactaron para el bienestar y el disfrute de toda la ciudadanía.</w:t>
      </w:r>
    </w:p>
    <w:p>
      <w:pPr>
        <w:spacing w:after="240" w:line="360"/>
        <w:jc w:val="both"/>
      </w:pPr>
      <w:r>
        <w:rPr>
          <w:rFonts w:ascii="Arial" w:cs="Arial" w:eastAsia="Arial" w:hAnsi="Arial"/>
          <w:sz w:val="24"/>
          <w:szCs w:val="24"/>
        </w:rPr>
        <w:t xml:space="preserve">Cuarto. Hay que decir que esos procesos licitatorios han dado esa transparencia y esa confianza que la ciudadanía está pidiendo, que el Concejo de Medellín está pidiendo. Hoy vemos que se publican, acorde a la normatividad, en el SECOP II, los</w:t>
      </w:r>
    </w:p>
    <w:p>
      <w:pPr>
        <w:spacing w:after="240" w:line="360"/>
        <w:jc w:val="both"/>
      </w:pPr>
      <w:r>
        <w:rPr>
          <w:rFonts w:ascii="Arial" w:cs="Arial" w:eastAsia="Arial" w:hAnsi="Arial"/>
          <w:sz w:val="24"/>
          <w:szCs w:val="24"/>
        </w:rPr>
        <w:t xml:space="preserve">procesos de adecuaciones y todas las obras de infraestructura que hoy el Inder Medellín está llevando a cabo para que exista esa pluralidad de oferentes y, por supuesto, sea el mejor quien se gane esa contratación para que se lleven a cabo las obras de adecuación de los escenarios deportivos.</w:t>
      </w:r>
    </w:p>
    <w:p>
      <w:pPr>
        <w:spacing w:after="240" w:line="360"/>
        <w:jc w:val="both"/>
      </w:pPr>
      <w:r>
        <w:rPr>
          <w:rFonts w:ascii="Arial" w:cs="Arial" w:eastAsia="Arial" w:hAnsi="Arial"/>
          <w:sz w:val="24"/>
          <w:szCs w:val="24"/>
        </w:rPr>
        <w:t xml:space="preserve">Quinto. Tengo que decirlo, hoy el Inder ha fortalecido ese enfoque territorial y participativo. Me llena de alegría que en esas obras de intervención se haya verificado esas mesas de participación y socialización territorial, donde la comunidad expone cuáles son esas necesidades, hacen solicitudes y, por supuesto, ustedes revisan la necesidad de la obra por el equipo técnico que da esos detalles de cuáles obras se deben llevar a cabo y en qué parte.</w:t>
      </w:r>
    </w:p>
    <w:p>
      <w:pPr>
        <w:spacing w:after="240" w:line="360"/>
        <w:jc w:val="both"/>
      </w:pPr>
      <w:r>
        <w:rPr>
          <w:rFonts w:ascii="Arial" w:cs="Arial" w:eastAsia="Arial" w:hAnsi="Arial"/>
          <w:sz w:val="24"/>
          <w:szCs w:val="24"/>
        </w:rPr>
        <w:t xml:space="preserve">También hacen esos diagnósticos participativos realizados durante esas visitas técnicas, eso también da participación a la comunidad, que todos podamos conocer qué se está haciendo por parte del Inder en temas de adecuación de escenarios deportivos. Pero no solo eso, algo muy importante cuando se efectúan estas obras son esos encuentros barriales y comunitarios que se desarrollan en articulación con líderes deportivos, juntas de acción comunal y representantes de organizaciones sociales, eso es supremamente importante porque ellos son los motores principales que llevan la oferta de la institucionalidad del Inter al territorio y, por supuesto, hay que tenerlos siempre en cuenta, saber qué están pensando, saber qué le beneficia al territorio, a la comunidad.</w:t>
      </w:r>
    </w:p>
    <w:p>
      <w:pPr>
        <w:spacing w:after="240" w:line="360"/>
        <w:jc w:val="both"/>
      </w:pPr>
      <w:r>
        <w:rPr>
          <w:rFonts w:ascii="Arial" w:cs="Arial" w:eastAsia="Arial" w:hAnsi="Arial"/>
          <w:sz w:val="24"/>
          <w:szCs w:val="24"/>
        </w:rPr>
        <w:t xml:space="preserve">También esos procesos de planeación participativa en la que ya se vinculan comunidades, priorización de proyectos incluidos en el programa de planeación local y Presupuesto Participativo - PP para saber en dónde se van a invertir los recursos del Inder Medellín.</w:t>
      </w:r>
    </w:p>
    <w:p>
      <w:pPr>
        <w:spacing w:after="240" w:line="360"/>
        <w:jc w:val="both"/>
      </w:pPr>
      <w:r>
        <w:rPr>
          <w:rFonts w:ascii="Arial" w:cs="Arial" w:eastAsia="Arial" w:hAnsi="Arial"/>
          <w:sz w:val="24"/>
          <w:szCs w:val="24"/>
        </w:rPr>
        <w:t xml:space="preserve">Ya dijimos las bondades, doctor Meluk, tengo algunos requerimientos o preocupaciones que quiero dejar hoy sentado en el debate, para que se tenga en cuenta, doctor Carlos, que ha sido un requerimiento constante de algunos territorios en las solicitudes de unos escenarios deportivos.</w:t>
      </w:r>
    </w:p>
    <w:p>
      <w:pPr>
        <w:spacing w:after="240" w:line="360"/>
        <w:jc w:val="both"/>
      </w:pPr>
      <w:r>
        <w:rPr>
          <w:rFonts w:ascii="Arial" w:cs="Arial" w:eastAsia="Arial" w:hAnsi="Arial"/>
          <w:sz w:val="24"/>
          <w:szCs w:val="24"/>
        </w:rPr>
        <w:t xml:space="preserve">Este requerimiento me lo hace la comunidad de Eduardo Santos en el sector de Guadarrama, allí hay un tema, ese espacio inicialmente era del Inder Medellín, hoy</w:t>
      </w:r>
    </w:p>
    <w:p>
      <w:pPr>
        <w:spacing w:after="240" w:line="360"/>
        <w:jc w:val="both"/>
      </w:pPr>
      <w:r>
        <w:rPr>
          <w:rFonts w:ascii="Arial" w:cs="Arial" w:eastAsia="Arial" w:hAnsi="Arial"/>
          <w:sz w:val="24"/>
          <w:szCs w:val="24"/>
        </w:rPr>
        <w:t xml:space="preserve">jurídicamente no sabe si todavía pertenece al Inder Medellín, pero qué importante, doctor Carlos, que se revise la naturaleza jurídica de ese espacio.</w:t>
      </w:r>
    </w:p>
    <w:p>
      <w:pPr>
        <w:spacing w:after="240" w:line="360"/>
        <w:jc w:val="both"/>
      </w:pPr>
      <w:r>
        <w:rPr>
          <w:rFonts w:ascii="Arial" w:cs="Arial" w:eastAsia="Arial" w:hAnsi="Arial"/>
          <w:sz w:val="24"/>
          <w:szCs w:val="24"/>
        </w:rPr>
        <w:t xml:space="preserve">La unidad residencial Paraíso tiene nueve torres de nueve pisos, cuatro apartamentos por piso, alrededor de 3500 personas se estarían beneficiando con la adecuación de este escenario deportivo, siempre y cuando esté acorde la naturaleza jurídica, la cual hay que revisar, y ojalá se pueda priorizar en esas adecuaciones que viene haciendo el Inder Medellín.</w:t>
      </w:r>
    </w:p>
    <w:p>
      <w:pPr>
        <w:spacing w:after="240" w:line="360"/>
        <w:jc w:val="both"/>
      </w:pPr>
      <w:r>
        <w:rPr>
          <w:rFonts w:ascii="Arial" w:cs="Arial" w:eastAsia="Arial" w:hAnsi="Arial"/>
          <w:sz w:val="24"/>
          <w:szCs w:val="24"/>
        </w:rPr>
        <w:t xml:space="preserve">Esto es en el barrio Boyacá, comuna 5:</w:t>
      </w:r>
    </w:p>
    <w:p>
      <w:pPr>
        <w:spacing w:after="100"/>
      </w:pPr>
    </w:p>
    <w:p>
      <w:pPr>
        <w:spacing w:before="200" w:after="200"/>
        <w:jc w:val="center"/>
      </w:pPr>
      <w:r>
        <w:drawing>
          <wp:inline distT="0" distB="0" distL="0" distR="0">
            <wp:extent cx="3048000"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3048000"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Constantemente he mandado esas solicitudes, creo que se tiene una deuda histórica con este sector, más de 15 años lleva esa cancha sin una adecuación, sin un cariñito, sin nada que se le pueda hacer y creo que es importante tenerla en cuenta para que siga beneficiando a esos sectores.</w:t>
      </w:r>
    </w:p>
    <w:p>
      <w:pPr>
        <w:spacing w:after="240" w:line="360"/>
        <w:jc w:val="both"/>
      </w:pPr>
      <w:r>
        <w:rPr>
          <w:rFonts w:ascii="Arial" w:cs="Arial" w:eastAsia="Arial" w:hAnsi="Arial"/>
          <w:sz w:val="24"/>
          <w:szCs w:val="24"/>
        </w:rPr>
        <w:t xml:space="preserve">Reconocerle, doctor Carlos, que atendió la solicitud que hicimos en la cancha de Las Esmeraldas, hoy se viene interviniendo, pero la comunidad nos expresa o nos manifiesta las fechas de entrega, en las cuales hoy no existe claridad y es importante poder dárselas a los clubes deportivos, a todas las familias de ese sector para que sepan cuándo se entrega, intervenido y adecuado, este escenario deportivo.</w:t>
      </w:r>
    </w:p>
    <w:p>
      <w:pPr>
        <w:spacing w:after="240" w:line="360"/>
        <w:jc w:val="both"/>
      </w:pPr>
      <w:r>
        <w:rPr>
          <w:rFonts w:ascii="Arial" w:cs="Arial" w:eastAsia="Arial" w:hAnsi="Arial"/>
          <w:sz w:val="24"/>
          <w:szCs w:val="24"/>
        </w:rPr>
        <w:t xml:space="preserve">Por último, también en el barrio Boyacá a este parque desde hace años no se le pone la mano, muy importante que se tenga en cuenta para el goce y el disfrute de nuestros niños que hoy adolecen de esos espacios en ese sector.</w:t>
      </w:r>
    </w:p>
    <w:p>
      <w:pPr>
        <w:spacing w:after="100"/>
      </w:pPr>
    </w:p>
    <w:p>
      <w:pPr>
        <w:spacing w:before="200" w:after="200"/>
        <w:jc w:val="center"/>
      </w:pPr>
      <w:r>
        <w:drawing>
          <wp:inline distT="0" distB="0" distL="0" distR="0">
            <wp:extent cx="3133725"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133725"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Doctor Meluk, manifestar una preocupación que sé que no es el actuar de Inder Medellín, pero hay que dejarlo aquí en este debate, me parece importante, son algunos malos tratos que han tenido funcionarios de la institución; que no lo representa a usted y a muchos de sus equipos, pero aquí hay que dejar la alerta de que existen comunidad, funcionarios y contratistas quejándose de algunos malos tratos de algunos funcionarios del Inder Medellín. Y tenemos que decirlo, el Inder Medellín se ha caracterizado siempre y lo caracteriza a usted por esa sensibilidad humana y social que se ha podido llevar al territorio, y esa no puede ser la actuación de funcionarios del Inder Medellín. Muy importante que revise, verifique, dejarle esa solicitud que me parece muy importante porque esta es la entidad de la Administración Distrital más querida en el distrito de Medellín”.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para el doctor Emiro Valdés, para el director Meluk, para sus equipos, gracias por estar acá, por la presentación de su informe.</w:t>
      </w:r>
    </w:p>
    <w:p>
      <w:pPr>
        <w:spacing w:after="240" w:line="360"/>
        <w:jc w:val="both"/>
      </w:pPr>
      <w:r>
        <w:rPr>
          <w:rFonts w:ascii="Arial" w:cs="Arial" w:eastAsia="Arial" w:hAnsi="Arial"/>
          <w:sz w:val="24"/>
          <w:szCs w:val="24"/>
        </w:rPr>
        <w:t xml:space="preserve">Alrededor del mismo y de la información que tenemos a la mano, quisiera realizarles algunas preguntas.</w:t>
      </w:r>
    </w:p>
    <w:p>
      <w:pPr>
        <w:spacing w:after="240" w:line="360"/>
        <w:jc w:val="both"/>
      </w:pPr>
      <w:r>
        <w:rPr>
          <w:rFonts w:ascii="Arial" w:cs="Arial" w:eastAsia="Arial" w:hAnsi="Arial"/>
          <w:sz w:val="24"/>
          <w:szCs w:val="24"/>
        </w:rPr>
        <w:t xml:space="preserve">Primero sobre lo que se ha dicho por parte de los concejales que me anteceden, alrededor de las canchas o centros deportivos que aún faltan por adecuar o por realizar mantenimiento.</w:t>
      </w:r>
    </w:p>
    <w:p>
      <w:pPr>
        <w:spacing w:after="240" w:line="360"/>
        <w:jc w:val="both"/>
      </w:pPr>
      <w:r>
        <w:rPr>
          <w:rFonts w:ascii="Arial" w:cs="Arial" w:eastAsia="Arial" w:hAnsi="Arial"/>
          <w:sz w:val="24"/>
          <w:szCs w:val="24"/>
        </w:rPr>
        <w:t xml:space="preserve">Por parte del director del Inder se nos indica que las metas se cumplirán, que se llevarán a buen término para el cuatrienio, pero quisiera preguntar algo. En el 2024 las metas que ustedes se pusieron no las cumplieron, apenas cumplieron un poco más de la mitad.</w:t>
      </w:r>
    </w:p>
    <w:p>
      <w:pPr>
        <w:spacing w:after="240" w:line="360"/>
        <w:jc w:val="both"/>
      </w:pPr>
      <w:r>
        <w:rPr>
          <w:rFonts w:ascii="Arial" w:cs="Arial" w:eastAsia="Arial" w:hAnsi="Arial"/>
          <w:sz w:val="24"/>
          <w:szCs w:val="24"/>
        </w:rPr>
        <w:t xml:space="preserve">Si vemos el indicador hacia 2024, ustedes se colocaron en el cuatrienio una meta de 700 canchas intervenidas, el indicador dice: «Mantenimiento, adecuación realizadas a la infraestructura para el deporte, la recreación y la actividad física, con una intervención para el cuatrienio de 700 escenarios».</w:t>
      </w:r>
    </w:p>
    <w:p>
      <w:pPr>
        <w:spacing w:after="240" w:line="360"/>
        <w:jc w:val="both"/>
      </w:pPr>
      <w:r>
        <w:rPr>
          <w:rFonts w:ascii="Arial" w:cs="Arial" w:eastAsia="Arial" w:hAnsi="Arial"/>
          <w:sz w:val="24"/>
          <w:szCs w:val="24"/>
        </w:rPr>
        <w:t xml:space="preserve">En esa intervención para el cuatrienio ustedes tienen unas metas anuales que no están cumpliendo. Si vemos la meta del año 2024, tenían la entrega de 175 escenarios deportivos adecuados, tuvieron una entrega de 91 escenarios, de esos, la observación alrededor del indicador del año 2024 me dice lo siguiente:</w:t>
      </w:r>
    </w:p>
    <w:p>
      <w:pPr>
        <w:spacing w:after="240" w:line="360"/>
        <w:jc w:val="both"/>
      </w:pPr>
      <w:r>
        <w:rPr>
          <w:rFonts w:ascii="Arial" w:cs="Arial" w:eastAsia="Arial" w:hAnsi="Arial"/>
          <w:sz w:val="24"/>
          <w:szCs w:val="24"/>
        </w:rPr>
        <w:t xml:space="preserve">Durante el 2024 se intervinieron y entregaron 91 escenarios recreo-deportivos administrados por el Inder. Estas obras comprenden la finalización y entrega a satisfacción de 85 escenarios que se encontraban en ejecución desde la vigencia 2023.</w:t>
      </w:r>
    </w:p>
    <w:p>
      <w:pPr>
        <w:spacing w:after="240" w:line="360"/>
        <w:jc w:val="both"/>
      </w:pPr>
      <w:r>
        <w:rPr>
          <w:rFonts w:ascii="Arial" w:cs="Arial" w:eastAsia="Arial" w:hAnsi="Arial"/>
          <w:sz w:val="24"/>
          <w:szCs w:val="24"/>
        </w:rPr>
        <w:t xml:space="preserve">O sea, de los 91 que entregaron en el año 2024, 85 corresponden a vigencias futuras de la pasada Administración, que ustedes las toman en buena media y las entregan, Entonces únicamente seis corresponden al contrato obra y ejecución por parte de la actual Administración.</w:t>
      </w:r>
    </w:p>
    <w:p>
      <w:pPr>
        <w:spacing w:after="240" w:line="360"/>
        <w:jc w:val="both"/>
      </w:pPr>
      <w:r>
        <w:rPr>
          <w:rFonts w:ascii="Arial" w:cs="Arial" w:eastAsia="Arial" w:hAnsi="Arial"/>
          <w:sz w:val="24"/>
          <w:szCs w:val="24"/>
        </w:rPr>
        <w:t xml:space="preserve">Y en el informe que tenemos los concejales alrededor de la ejecución de obra de plan de desarrollo a agosto 31 del 2024, que es el informe al cual tenemos acceso, que tenemos mañana debate alrededor del mismo tema, se nos indica que para el año 2025 ustedes tienen una meta de 282 escenarios recreo-deportivos, no acumulativo, no los del año pasado más los de este año, sino 282 de este año: logro 2024, 91; logro a agosto del 2025, 10; logro acumulado 2024 y 2025, 192. O sea, con el logro acumulado 2024 - 2025 logran apenas el indicador del 2024.</w:t>
      </w:r>
    </w:p>
    <w:p>
      <w:pPr>
        <w:spacing w:after="240" w:line="360"/>
        <w:jc w:val="both"/>
      </w:pPr>
      <w:r>
        <w:rPr>
          <w:rFonts w:ascii="Arial" w:cs="Arial" w:eastAsia="Arial" w:hAnsi="Arial"/>
          <w:sz w:val="24"/>
          <w:szCs w:val="24"/>
        </w:rPr>
        <w:t xml:space="preserve">Cumplimiento a agosto de las metas del 2025, 35.8 %; avance del cuatrienio 2024- 2025, 27.4 %.</w:t>
      </w:r>
    </w:p>
    <w:p>
      <w:pPr>
        <w:spacing w:after="240" w:line="360"/>
        <w:jc w:val="both"/>
      </w:pPr>
      <w:r>
        <w:rPr>
          <w:rFonts w:ascii="Arial" w:cs="Arial" w:eastAsia="Arial" w:hAnsi="Arial"/>
          <w:sz w:val="24"/>
          <w:szCs w:val="24"/>
        </w:rPr>
        <w:t xml:space="preserve">Se nos indica, observaciones: Durante 2025 se han finalizado 101 intervenciones, entre las que se encuentran placas polideportivas, canchas sintéticas, gimnasios al aire libre, street workout, parque infantil, pistas, piscinas y salas gamer.</w:t>
      </w:r>
    </w:p>
    <w:p>
      <w:pPr>
        <w:spacing w:after="240" w:line="360"/>
        <w:jc w:val="both"/>
      </w:pPr>
      <w:r>
        <w:rPr>
          <w:rFonts w:ascii="Arial" w:cs="Arial" w:eastAsia="Arial" w:hAnsi="Arial"/>
          <w:sz w:val="24"/>
          <w:szCs w:val="24"/>
        </w:rPr>
        <w:t xml:space="preserve">Yo comparto la preocupación de algunos concejales que me anteceden sobre si los tiempos les van a dar para cumplir con las metas del cuatrienio, porque el retraso del 2024 se acumula con el retraso del 2025, que todavía faltan los informes finales de este año, de cara a la culminación de una meta que se colocaron como parte de la Administración de 700 unidades recreo-deportivas con mantenimiento, con restauración y demás, a partir del estado en el cual se hallaron frente a la pasada Administración. Me preocupan esos indicadores porque en la acumulación de incumplimientos indicaría que no se va a cumplir el indicador al cuatrienio, si vamos con el acumulado 2024- 2025, si me pueden hacer referencia a ese respecto.</w:t>
      </w:r>
    </w:p>
    <w:p>
      <w:pPr>
        <w:spacing w:after="240" w:line="360"/>
        <w:jc w:val="both"/>
      </w:pPr>
      <w:r>
        <w:rPr>
          <w:rFonts w:ascii="Arial" w:cs="Arial" w:eastAsia="Arial" w:hAnsi="Arial"/>
          <w:sz w:val="24"/>
          <w:szCs w:val="24"/>
        </w:rPr>
        <w:t xml:space="preserve">Y también quisiera hacer una pregunta en específico, alrededor del Parque Juanes de La Paz. Me meto a analizar el indicador y encuentro que, en la página de obras de la Alcaldía, aparece que dicho escenario, Unidad Deportiva Juanes de La Paz, se encuentra en contrato para mantenimiento de los rodamientos, accesorios, poleas y los equipos en general, así como labores de limpieza y pintura para el gimnasio al aire libre.</w:t>
      </w:r>
    </w:p>
    <w:p>
      <w:pPr>
        <w:spacing w:after="240" w:line="360"/>
        <w:jc w:val="both"/>
      </w:pPr>
      <w:r>
        <w:rPr>
          <w:rFonts w:ascii="Arial" w:cs="Arial" w:eastAsia="Arial" w:hAnsi="Arial"/>
          <w:sz w:val="24"/>
          <w:szCs w:val="24"/>
        </w:rPr>
        <w:t xml:space="preserve">Y quisiera preguntar: uno, los términos de esta intervención alrededor del Parque Juanes de La Paz por la importancia que tiene para la zona noroccidental de la ciudad, por la intervención no solo alrededor del gimnasio al aire libre, sino de las canchas sintéticas uno y dos, porque se me envía por parte de la comunidad un video de cómo están esas canchas.</w:t>
      </w:r>
    </w:p>
    <w:p>
      <w:pPr>
        <w:spacing w:after="240" w:line="360"/>
        <w:jc w:val="both"/>
      </w:pPr>
      <w:r>
        <w:rPr>
          <w:rFonts w:ascii="Arial" w:cs="Arial" w:eastAsia="Arial" w:hAnsi="Arial"/>
          <w:sz w:val="24"/>
          <w:szCs w:val="24"/>
        </w:rPr>
        <w:t xml:space="preserve">Este video tiene un mes, este es el Parque Juanes de La Paz.Se proyectó video. El Parque Juanes de La Paz es el principal lugar de esparcimiento para niños, jóvenes y familias de la zona noroccidental de la ciudad para el deporte, para ir a hacer picnic, allá la gente se va a elevar cometa, no hay evidencia de intervenciones significativas del parque desde el año 2012, año en que se le destinaron $ 230 millones para la reparación de canchas sintéticas, apenas cinco años después de su inauguración, 13 años más tarde los daños se mantienen; la lona sintética está desgastada y presenta levantamientos que representan riesgo de tropiezos, se observan hundimientos de varios centímetros en diferentes sectores, existen huecos y daños estructurales que afectan la seguridad y el uso adecuado del espacio.</w:t>
      </w:r>
    </w:p>
    <w:p>
      <w:pPr>
        <w:spacing w:after="240" w:line="360"/>
        <w:jc w:val="both"/>
      </w:pPr>
      <w:r>
        <w:rPr>
          <w:rFonts w:ascii="Arial" w:cs="Arial" w:eastAsia="Arial" w:hAnsi="Arial"/>
          <w:sz w:val="24"/>
          <w:szCs w:val="24"/>
        </w:rPr>
        <w:t xml:space="preserve">Al revisar los informes parciales del Inder Medellín 2023-2024, las comunas con mayor cantidad de escenarios en estado regular o malo tienden a coincidir con aquellas que históricamente presentan mayores indicadores de vulnerabilidad social, según el Sisbén, y participación distrital: Castilla, Manrique, Popular, 12 de Octubre, San Javier, Altavista, San Cristóbal, como esta que vemos aquí en la zona noroccidental.</w:t>
      </w:r>
    </w:p>
    <w:p>
      <w:pPr>
        <w:spacing w:after="240" w:line="360"/>
        <w:jc w:val="both"/>
      </w:pPr>
      <w:r>
        <w:rPr>
          <w:rFonts w:ascii="Arial" w:cs="Arial" w:eastAsia="Arial" w:hAnsi="Arial"/>
          <w:sz w:val="24"/>
          <w:szCs w:val="24"/>
        </w:rPr>
        <w:t xml:space="preserve">Les quisiera hacer alrededor de esta específica, del Parque Juanes, algunas preguntas:</w:t>
      </w:r>
    </w:p>
    <w:p>
      <w:pPr>
        <w:spacing w:after="240" w:line="360"/>
        <w:jc w:val="both"/>
      </w:pPr>
      <w:r>
        <w:rPr>
          <w:rFonts w:ascii="Arial" w:cs="Arial" w:eastAsia="Arial" w:hAnsi="Arial"/>
          <w:sz w:val="24"/>
          <w:szCs w:val="24"/>
        </w:rPr>
        <w:t xml:space="preserve">¿Cuál es el diagnóstico estructural vigente de las canchas sintéticas uno y dos del Parque Juanes de La Paz, incluyendo su nivel de seguridad, superficie, hundimiento y daños? ¿Cuándo fue la última intervención oficial a estas canchas, cuál fue su monto y qué tipo de mantenimiento se realizó?</w:t>
      </w:r>
    </w:p>
    <w:p>
      <w:pPr>
        <w:spacing w:after="240" w:line="360"/>
        <w:jc w:val="both"/>
      </w:pPr>
      <w:r>
        <w:rPr>
          <w:rFonts w:ascii="Arial" w:cs="Arial" w:eastAsia="Arial" w:hAnsi="Arial"/>
          <w:sz w:val="24"/>
          <w:szCs w:val="24"/>
        </w:rPr>
        <w:t xml:space="preserve">Y si el presupuesto asignado para la intervención del Parque Juanes de La Paz incluye la reparación estructural y de superficie de las canchas sintéticas uno y dos o está destinado únicamente a otros componentes del escenario, igualmente importante, sin lugar a dudas, como el gimnasio al aire libre, las zonas verdes y otras adecuaciones o que hay alrededor de las canchas sintéticas uno y dos, y también de las canchas de tenis que por ahí necesitan una intervención”.</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“Antes de darle la palabra al concejal Alejandro De Bedout, frente a lo que expuso el concejal Miguel Ángel Iguarán, desde la mesa nuestra solidaridad con el concejal y le solicitamos al director del Inder que corrija esas situaciones que ha denunciado frente al maltrato que él sufrió por parte de funcionarios del Inder, eso no puede pasar y desde la mesa directiva le solicito que corrija esa situación”.</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“La intervención mía va en aras puntualmente no solo en lo que han dicho todos mis compañeros y lo que ha dicho la Administración que es muy importante, creo que aquí hay una voluntad política muy fuerte por recuperar todos estos escenarios deportivos, hemos visto cómo se han venido entregando, qué falencias pueden existir, nos faltan cosas y eso está bien, eso es normal dentro de una planeación y dentro de un ejercicio como estos, más que todo con recursos públicos que se dificulta mucho más la ejecución, creo que vamos por buen camino.</w:t>
      </w:r>
    </w:p>
    <w:p>
      <w:pPr>
        <w:spacing w:after="240" w:line="360"/>
        <w:jc w:val="both"/>
      </w:pPr>
      <w:r>
        <w:rPr>
          <w:rFonts w:ascii="Arial" w:cs="Arial" w:eastAsia="Arial" w:hAnsi="Arial"/>
          <w:sz w:val="24"/>
          <w:szCs w:val="24"/>
        </w:rPr>
        <w:t xml:space="preserve">Cuál es la alerta que tengo, mi apreciado director, es que hay obras que se han entregado a la comunidad, pero que en este momento ya tienen problemas.</w:t>
      </w:r>
    </w:p>
    <w:p>
      <w:pPr>
        <w:spacing w:after="240" w:line="360"/>
        <w:jc w:val="both"/>
      </w:pPr>
      <w:r>
        <w:rPr>
          <w:rFonts w:ascii="Arial" w:cs="Arial" w:eastAsia="Arial" w:hAnsi="Arial"/>
          <w:sz w:val="24"/>
          <w:szCs w:val="24"/>
        </w:rPr>
        <w:t xml:space="preserve">Lo que solicito es que no es recibir por recibir las obras, por mostrar o para que la comunidad más rápido pueda acceder a esta oferta, sino que hay que apretar a esos contratistas, porque no pueden entregar una cancha y a las dos o tres horas ya tienen problema. Entonces, hay que corregir y decirles a los contratistas que entreguen de buena calidad todas las obras que están realizando, que, como lo decía el doctor Tobón, ya se tenga un plan de mantenimiento de esa primera cancha que ustedes entregaron el año pasado, que en este momento ya tiene que estar en un plan de mantenimiento para no dejarla caer o no dejarla que toque fondo como tocaron fondo los 700 escenarios deportivos de Medellín, porque esto es un círculo que se va desgastando de su uso cotidiano, esto tiene un uso muy fuerte, esas canchas no paran, por lo que darles ese mantenimiento preventivo para que luego no nos salga tan costoso salir a organizarlas desde cero.</w:t>
      </w:r>
    </w:p>
    <w:p>
      <w:pPr>
        <w:spacing w:after="240" w:line="360"/>
        <w:jc w:val="both"/>
      </w:pPr>
      <w:r>
        <w:rPr>
          <w:rFonts w:ascii="Arial" w:cs="Arial" w:eastAsia="Arial" w:hAnsi="Arial"/>
          <w:sz w:val="24"/>
          <w:szCs w:val="24"/>
        </w:rPr>
        <w:t xml:space="preserve">Pero sí he tenido denuncias de algunos ciudadanos que me han mandado imágenes</w:t>
      </w:r>
    </w:p>
    <w:p>
      <w:pPr>
        <w:spacing w:after="240" w:line="360"/>
        <w:jc w:val="both"/>
      </w:pPr>
      <w:r>
        <w:rPr>
          <w:rFonts w:ascii="Arial" w:cs="Arial" w:eastAsia="Arial" w:hAnsi="Arial"/>
          <w:sz w:val="24"/>
          <w:szCs w:val="24"/>
        </w:rPr>
        <w:t xml:space="preserve">de canchas, gimnasios al aire libre que ya se han entregado, que a las horas o días ya presentan fallas estructurales de pintura, de agrietamientos y de muchas otras cosas que el contratista tiene que responder, porque eso debe tener unas garantías a la hora de recibir estos escenarios deportivos, que estén en perfecto estado y que efectivamente la ciudadanía los pueda disfrutar no por unas horas, sino por mucho tiempo.</w:t>
      </w:r>
    </w:p>
    <w:p>
      <w:pPr>
        <w:spacing w:after="240" w:line="360"/>
        <w:jc w:val="both"/>
      </w:pPr>
      <w:r>
        <w:rPr>
          <w:rFonts w:ascii="Arial" w:cs="Arial" w:eastAsia="Arial" w:hAnsi="Arial"/>
          <w:sz w:val="24"/>
          <w:szCs w:val="24"/>
        </w:rPr>
        <w:t xml:space="preserve">Ahí es donde le solicito al director que se haga todo un planteamiento de seguimiento a la hora de recibir esas obras y que efectivamente sí cumplan el objetivo, los contratos, los recursos que se les asignan, porque no logramos nada entregando y cumpliendo un número, porque veo aquí que muchos nos basamos en los números, son 700, hemos inaugurado ciento y punta, nos faltan tantas, vamos mal o bien en la meta, sí, pero más allá de eso es que efectivamente lo que se entregue a la comunidad sea algo bueno, porque lo vemos muy bien el día de la inauguración, lo vemos muy bien en las fotos, pero si a los dos o tres días volvemos tenemos que revisar si efectivamente esas obras si cumplen los estándares de calidad y los requerimientos que hay en cada uno de los contratos.</w:t>
      </w:r>
    </w:p>
    <w:p>
      <w:pPr>
        <w:spacing w:after="240" w:line="360"/>
        <w:jc w:val="both"/>
      </w:pPr>
      <w:r>
        <w:rPr>
          <w:rFonts w:ascii="Arial" w:cs="Arial" w:eastAsia="Arial" w:hAnsi="Arial"/>
          <w:sz w:val="24"/>
          <w:szCs w:val="24"/>
        </w:rPr>
        <w:t xml:space="preserve">Era simplemente esa apreciación y es no solo entregar, sino que perduren en el tiempo y que se les pueda hacer un mantenimiento preventivo para que no le salga tan costoso a la ciudadanía más adelante recuperarlas en su totalidad”.</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“Ahora vamos a darle el uso de la palabra nuevamente a la Administración”.</w:t>
      </w:r>
    </w:p>
    <w:p>
      <w:pPr>
        <w:spacing w:before="400" w:after="200" w:line="360"/>
        <w:jc w:val="left"/>
      </w:pPr>
      <w:r>
        <w:rPr>
          <w:rFonts w:ascii="Arial" w:cs="Arial" w:eastAsia="Arial" w:hAnsi="Arial"/>
          <w:b/>
          <w:bCs/>
          <w:sz w:val="24"/>
          <w:szCs w:val="24"/>
        </w:rPr>
        <w:t xml:space="preserve">Intervino el edil Jean Paul Paniagua Rivera:</w:t>
      </w:r>
    </w:p>
    <w:p>
      <w:pPr>
        <w:spacing w:after="240" w:line="300"/>
        <w:ind w:left="720" w:right="720"/>
        <w:jc w:val="both"/>
      </w:pPr>
      <w:r>
        <w:rPr>
          <w:rFonts w:ascii="Arial" w:cs="Arial" w:eastAsia="Arial" w:hAnsi="Arial"/>
          <w:sz w:val="22"/>
          <w:szCs w:val="22"/>
        </w:rPr>
        <w:t xml:space="preserve">“Hoy no voy a hablar simplemente de los materiales ni del cemento, voy a hablar del inconsciente colectivo que clama por ellos, un montón de comunidad que está desprovista para poder ejercer el deporte.</w:t>
      </w:r>
    </w:p>
    <w:p>
      <w:pPr>
        <w:spacing w:after="240" w:line="360"/>
        <w:jc w:val="both"/>
      </w:pPr>
      <w:r>
        <w:rPr>
          <w:rFonts w:ascii="Arial" w:cs="Arial" w:eastAsia="Arial" w:hAnsi="Arial"/>
          <w:sz w:val="24"/>
          <w:szCs w:val="24"/>
        </w:rPr>
        <w:t xml:space="preserve">Hay un sector que yo llamo «Picachito Hollywood», es San Cristóbal, pero nosotros lo confundimos con comuna 6. Picachito Hollywood tiene mucho talento, pero no tiene escenarios, me preocupa porque soy uno de los que digo que históricamente nuestra comuna, que mi comuna es la seis, ha estado marcada, como el resto de Medellín, por la violencia, traumas transgeneracionales y el deporte incide en el cambio de esas conductas, el deporte se vuelve en una praxis reparadora.</w:t>
      </w:r>
    </w:p>
    <w:p>
      <w:pPr>
        <w:spacing w:after="240" w:line="360"/>
        <w:jc w:val="both"/>
      </w:pPr>
      <w:r>
        <w:rPr>
          <w:rFonts w:ascii="Arial" w:cs="Arial" w:eastAsia="Arial" w:hAnsi="Arial"/>
          <w:sz w:val="24"/>
          <w:szCs w:val="24"/>
        </w:rPr>
        <w:t xml:space="preserve">Yo sí le voy a hacer el llamado a usted, señor director, nos hemos visto en diferentes ocasiones, mi sentir ha sido de absoluta negativa por parte de la dependencia y es el ecoparque del Mirador 12 de Octubre, ¿qué pasa con este escenario?</w:t>
      </w:r>
    </w:p>
    <w:p>
      <w:pPr>
        <w:spacing w:after="240" w:line="360"/>
        <w:jc w:val="both"/>
      </w:pPr>
      <w:r>
        <w:rPr>
          <w:rFonts w:ascii="Arial" w:cs="Arial" w:eastAsia="Arial" w:hAnsi="Arial"/>
          <w:sz w:val="24"/>
          <w:szCs w:val="24"/>
        </w:rPr>
        <w:t xml:space="preserve">Recuerdo que hace poco hicimos un ejercicio, un derecho de petición con 50 niños</w:t>
      </w:r>
    </w:p>
    <w:p>
      <w:pPr>
        <w:spacing w:after="240" w:line="360"/>
        <w:jc w:val="both"/>
      </w:pPr>
      <w:r>
        <w:rPr>
          <w:rFonts w:ascii="Arial" w:cs="Arial" w:eastAsia="Arial" w:hAnsi="Arial"/>
          <w:sz w:val="24"/>
          <w:szCs w:val="24"/>
        </w:rPr>
        <w:t xml:space="preserve">del barrio, de mi barrio, y le enviamos un poema que decía «La voz de los niños de la comuna», y había un pedacito que nosotros le exigíamos que nos tuviera en cuenta, que nos tuviera presente. Y en ese ejercicio colectivo los niños decían «no queremos violencias ni armas en nuestras calles, solo queremos reír, jugar y que la vida nos halle». A encontrar el propósito es difícil, a veces ustedes deben de ayudar.</w:t>
      </w:r>
    </w:p>
    <w:p>
      <w:pPr>
        <w:spacing w:after="240" w:line="360"/>
        <w:jc w:val="both"/>
      </w:pPr>
      <w:r>
        <w:rPr>
          <w:rFonts w:ascii="Arial" w:cs="Arial" w:eastAsia="Arial" w:hAnsi="Arial"/>
          <w:sz w:val="24"/>
          <w:szCs w:val="24"/>
        </w:rPr>
        <w:t xml:space="preserve">Yo le pido que el ecoparque del Mirador 12 de octubre no se vuelva un escenario olvidado, porque aquel que es neutro ante el olvido se vuelve un cómplice directo ante la arbitrariedad, ante la injusticia. Es un territorio que ha estado absolutamente abandonado por la institucionalidad, y soy el único que ha venido a dar la cara por ese territorio, desde los 13 años, y sí les exijo respuestas, es necesario.</w:t>
      </w:r>
    </w:p>
    <w:p>
      <w:pPr>
        <w:spacing w:after="240" w:line="360"/>
        <w:jc w:val="both"/>
      </w:pPr>
      <w:r>
        <w:rPr>
          <w:rFonts w:ascii="Arial" w:cs="Arial" w:eastAsia="Arial" w:hAnsi="Arial"/>
          <w:sz w:val="24"/>
          <w:szCs w:val="24"/>
        </w:rPr>
        <w:t xml:space="preserve">Agradezco profundamente este debate, el cual es fundamental, sustancial y exigimos que Picachito Hollywood, que es lo que se llama «Picachito Everest», se pueda pensar un escenario deportivo, se planifique, se estructure un escenario para estos menores.</w:t>
      </w:r>
    </w:p>
    <w:p>
      <w:pPr>
        <w:spacing w:after="240" w:line="360"/>
        <w:jc w:val="both"/>
      </w:pPr>
      <w:r>
        <w:rPr>
          <w:rFonts w:ascii="Arial" w:cs="Arial" w:eastAsia="Arial" w:hAnsi="Arial"/>
          <w:sz w:val="24"/>
          <w:szCs w:val="24"/>
        </w:rPr>
        <w:t xml:space="preserve">Y la cancha del Mirador -ya no se encuentra la concejala Claudia que menciona mucho el tema- perdió su objeto, como la mayoría, parece un centro de consumo, un centro donde las infancias terminan siendo acogidas por el consumo, no por la oferta, porque el Inder no nos ha llevado nada.</w:t>
      </w:r>
    </w:p>
    <w:p>
      <w:pPr>
        <w:spacing w:after="240" w:line="360"/>
        <w:jc w:val="both"/>
      </w:pPr>
      <w:r>
        <w:rPr>
          <w:rFonts w:ascii="Arial" w:cs="Arial" w:eastAsia="Arial" w:hAnsi="Arial"/>
          <w:sz w:val="24"/>
          <w:szCs w:val="24"/>
        </w:rPr>
        <w:t xml:space="preserve">Rogar, clamar, no, tenemos que hacer las cosas bien. Y si la orden de la Administración es ser mejores cada día, planteemos lo siguiente:</w:t>
      </w:r>
    </w:p>
    <w:p>
      <w:pPr>
        <w:spacing w:after="240" w:line="360"/>
        <w:jc w:val="both"/>
      </w:pPr>
      <w:r>
        <w:rPr>
          <w:rFonts w:ascii="Arial" w:cs="Arial" w:eastAsia="Arial" w:hAnsi="Arial"/>
          <w:sz w:val="24"/>
          <w:szCs w:val="24"/>
        </w:rPr>
        <w:t xml:space="preserve">En la Administración de Daniel Quintero no hubo oferta en el ecoparque, no voy a ser tan claro en esos detalles, pero en esta tampoco hay oferta en la cancha de Rancho de Lata, ¿qué diferencia hay entre esta Administración y la anterior? Lo planteo desde ese punto, que se vuelva un punto de reflexión, que hagamos un cuadro comparativo en que todavía hay espacios que están siendo abandonados históricamente y que no han incidido en el territorio.</w:t>
      </w:r>
    </w:p>
    <w:p>
      <w:pPr>
        <w:spacing w:after="240" w:line="360"/>
        <w:jc w:val="both"/>
      </w:pPr>
      <w:r>
        <w:rPr>
          <w:rFonts w:ascii="Arial" w:cs="Arial" w:eastAsia="Arial" w:hAnsi="Arial"/>
          <w:sz w:val="24"/>
          <w:szCs w:val="24"/>
        </w:rPr>
        <w:t xml:space="preserve">Termino con la frase y con un pedacito del derecho de petición que le hicimos al Inder los 50 niños, niñas y adolescentes.</w:t>
      </w:r>
    </w:p>
    <w:p>
      <w:pPr>
        <w:spacing w:after="240" w:line="360"/>
        <w:jc w:val="both"/>
      </w:pPr>
      <w:r>
        <w:rPr>
          <w:rFonts w:ascii="Arial" w:cs="Arial" w:eastAsia="Arial" w:hAnsi="Arial"/>
          <w:sz w:val="24"/>
          <w:szCs w:val="24"/>
        </w:rPr>
        <w:t xml:space="preserve">No queremos violencias ni armas en nuestras calles, solo queremos reír, jugar y que la vida nos halle. Hoy apelamos la razón a la ley y al alma, porque quien es neutro frente al olvido se vuelve cómplice de la injusticia.</w:t>
      </w:r>
    </w:p>
    <w:p>
      <w:pPr>
        <w:spacing w:after="240" w:line="360"/>
        <w:jc w:val="both"/>
      </w:pPr>
      <w:r>
        <w:rPr>
          <w:rFonts w:ascii="Arial" w:cs="Arial" w:eastAsia="Arial" w:hAnsi="Arial"/>
          <w:sz w:val="24"/>
          <w:szCs w:val="24"/>
        </w:rPr>
        <w:t xml:space="preserve">El deporte no es solo movimiento, es reparación, justicia y esperanza. Y en cada balón, en cada sonrisa, florece la eudaimonía de Medellín”.</w:t>
      </w:r>
    </w:p>
    <w:p>
      <w:pPr>
        <w:spacing w:before="400" w:after="200" w:line="360"/>
        <w:jc w:val="left"/>
      </w:pPr>
      <w:r>
        <w:rPr>
          <w:rFonts w:ascii="Arial" w:cs="Arial" w:eastAsia="Arial" w:hAnsi="Arial"/>
          <w:b/>
          <w:bCs/>
          <w:sz w:val="24"/>
          <w:szCs w:val="24"/>
        </w:rPr>
        <w:t xml:space="preserve">Intervino el edil Ricardo Rojas:</w:t>
      </w:r>
    </w:p>
    <w:p>
      <w:pPr>
        <w:spacing w:after="240" w:line="300"/>
        <w:ind w:left="720" w:right="720"/>
        <w:jc w:val="both"/>
      </w:pPr>
      <w:r>
        <w:rPr>
          <w:rFonts w:ascii="Arial" w:cs="Arial" w:eastAsia="Arial" w:hAnsi="Arial"/>
          <w:sz w:val="22"/>
          <w:szCs w:val="22"/>
        </w:rPr>
        <w:t xml:space="preserve">“Darles las gracias por la inversión que han hecho desde el año pasado, como decía ahoritica el joven que se fue, «no solamente en ese espacio, sino en gran parte de la ciudad o toda la ciudad, no se llevaba realmente un fomento ni tampoco las obras en la anterior administración».</w:t>
      </w:r>
    </w:p>
    <w:p>
      <w:pPr>
        <w:spacing w:after="240" w:line="360"/>
        <w:jc w:val="both"/>
      </w:pPr>
      <w:r>
        <w:rPr>
          <w:rFonts w:ascii="Arial" w:cs="Arial" w:eastAsia="Arial" w:hAnsi="Arial"/>
          <w:sz w:val="24"/>
          <w:szCs w:val="24"/>
        </w:rPr>
        <w:t xml:space="preserve">Quiero darles las gracias porque Belén es una de las comunas más grandes de la ciudad, pero también es a donde han llevado parte de la inversión del Inder, una de las inversiones que inicialmente creía que no se iba a realizar en el territorio era el parque infantil, yo estaba pidiendo otra cosa, pero cuando el doctor Monsalve la inauguró, la realidad fue diferente. En los últimos meses o semanas que he estado recorriendo el parque, lo que se ve es una gran población de niños utilizándolo. Me gustaría que invirtieran en fomento, en carritos para que puedan hacer el recorrido del carril que tiene.</w:t>
      </w:r>
    </w:p>
    <w:p>
      <w:pPr>
        <w:spacing w:after="240" w:line="360"/>
        <w:jc w:val="both"/>
      </w:pPr>
      <w:r>
        <w:rPr>
          <w:rFonts w:ascii="Arial" w:cs="Arial" w:eastAsia="Arial" w:hAnsi="Arial"/>
          <w:sz w:val="24"/>
          <w:szCs w:val="24"/>
        </w:rPr>
        <w:t xml:space="preserve">También está, vamos a hablar de lo que han hecho y también de lo que falta, actualmente de la pista Andrés Escobar, el gimnasio, calistenia, falta allí la inversión, también que recuperen y les haga mantenimiento a las canchas de baloncesto, que ayer estuve haciendo el recorrido en algunas para venir acá y entregarles como el reporte y les falta; las canchas de tenis están para entregar; a la piscina también se le va a empezar a hacer la inversión y felicito por eso.</w:t>
      </w:r>
    </w:p>
    <w:p>
      <w:pPr>
        <w:spacing w:after="240" w:line="360"/>
        <w:jc w:val="both"/>
      </w:pPr>
      <w:r>
        <w:rPr>
          <w:rFonts w:ascii="Arial" w:cs="Arial" w:eastAsia="Arial" w:hAnsi="Arial"/>
          <w:sz w:val="24"/>
          <w:szCs w:val="24"/>
        </w:rPr>
        <w:t xml:space="preserve">Dentro de la unidad deportiva falta la integración, como ahorita decía el concejal Brisvani, con el tema de seguridad. En esa unidad deportiva hay demasiados robos y consumo; hay dos, tres vigilantes no más, pero los robos son muy altos, es mirar si se puede colocar cámaras y monitoreo dentro de ese escenario deportivo que es muy grande.</w:t>
      </w:r>
    </w:p>
    <w:p>
      <w:pPr>
        <w:spacing w:after="240" w:line="360"/>
        <w:jc w:val="both"/>
      </w:pPr>
      <w:r>
        <w:rPr>
          <w:rFonts w:ascii="Arial" w:cs="Arial" w:eastAsia="Arial" w:hAnsi="Arial"/>
          <w:sz w:val="24"/>
          <w:szCs w:val="24"/>
        </w:rPr>
        <w:t xml:space="preserve">El Gran Parque de Medellín me parece una de las mejores obras para la ciudad, considero que falta algo, parqueadero, de resto la integración de todo lo que van a hacer es muy bueno, pero hay que integrarlo con los comerciantes de La 70, es un boulevard comercial a futuro, cuando ustedes estén ya revisando el tema de Plan de Ordenamiento Territorial - POT, cómo se vuelve en el POT como un bulevar y que los fortalezcan como tal.</w:t>
      </w:r>
    </w:p>
    <w:p>
      <w:pPr>
        <w:spacing w:after="240" w:line="360"/>
        <w:jc w:val="both"/>
      </w:pPr>
      <w:r>
        <w:rPr>
          <w:rFonts w:ascii="Arial" w:cs="Arial" w:eastAsia="Arial" w:hAnsi="Arial"/>
          <w:sz w:val="24"/>
          <w:szCs w:val="24"/>
        </w:rPr>
        <w:t xml:space="preserve">El Recreo de Belén Los Alpes, una muy buena inversión, son seis, Belén va a tener uno, eso gracias a mucha gente de la comuna 16 que está en la Administración. Doctor Emiro, se necesita un techo para ese recreo en el tema de baloncesto, además los profes lo están solicitando.</w:t>
      </w:r>
    </w:p>
    <w:p>
      <w:pPr>
        <w:spacing w:after="240" w:line="360"/>
        <w:jc w:val="both"/>
      </w:pPr>
      <w:r>
        <w:rPr>
          <w:rFonts w:ascii="Arial" w:cs="Arial" w:eastAsia="Arial" w:hAnsi="Arial"/>
          <w:sz w:val="24"/>
          <w:szCs w:val="24"/>
        </w:rPr>
        <w:t xml:space="preserve">La cancha de Nubias se está haciendo la inversión de arenilla sintética. La cancha de Los Alpes, tengo la buena noticia de decir que se va a volver, bajo un pedido que se hizo, de arenilla sintética.</w:t>
      </w:r>
    </w:p>
    <w:p>
      <w:pPr>
        <w:spacing w:after="240" w:line="360"/>
        <w:jc w:val="both"/>
      </w:pPr>
      <w:r>
        <w:rPr>
          <w:rFonts w:ascii="Arial" w:cs="Arial" w:eastAsia="Arial" w:hAnsi="Arial"/>
          <w:sz w:val="24"/>
          <w:szCs w:val="24"/>
        </w:rPr>
        <w:t xml:space="preserve">La cancha de la Villa del Aburrá se logró por PP $ 1000 millones, la gente salió a votar, apoyamos el proyecto como tal. Importante, doctor Monsalve, generé una carta al Inder porque esa cancha se utiliza para los perritos, hacen su agility, a ver si al lado, que es una manga muy grande, se puede montar un espacio agility con recurso ordinario.</w:t>
      </w:r>
    </w:p>
    <w:p>
      <w:pPr>
        <w:spacing w:after="240" w:line="360"/>
        <w:jc w:val="both"/>
      </w:pPr>
      <w:r>
        <w:rPr>
          <w:rFonts w:ascii="Arial" w:cs="Arial" w:eastAsia="Arial" w:hAnsi="Arial"/>
          <w:sz w:val="24"/>
          <w:szCs w:val="24"/>
        </w:rPr>
        <w:t xml:space="preserve">El concejal de la Cuesta hablaba de los diferentes escenarios o gimnasios diferente a las canchas sintéticas, como son la cancha de La Capilla, Belén en Las Playas, también el gimnasio de La Villa y sin número de gimnasios que se han recuperado, pero algo importante es mirar cómo se monitorea porque la EDU (Empresa de Desarrollo Urbano) las entregas y al otro día están rayadas. Es importante la apropiación de la comunidad, pero en el tema de seguridad pienso que nos falta un poco.</w:t>
      </w:r>
    </w:p>
    <w:p>
      <w:pPr>
        <w:spacing w:after="240" w:line="360"/>
        <w:jc w:val="both"/>
      </w:pPr>
      <w:r>
        <w:rPr>
          <w:rFonts w:ascii="Arial" w:cs="Arial" w:eastAsia="Arial" w:hAnsi="Arial"/>
          <w:sz w:val="24"/>
          <w:szCs w:val="24"/>
        </w:rPr>
        <w:t xml:space="preserve">El inicio de la piscina del Preventorio, ya se están haciendo los estudios, pero el concejal Tobón decía que hay unas canchas que quien las administra es una dependencia y no el Inder, como el Preventorio, ahí hay una cancha sintética, un gimnasio y ahora la piscina que va a ser semiolímpica, ¿qué pasa con el Preventorio? Pensaría que, con Inclusión Social, si no va a invertir en este cuatrienio, que es una promesa que se hizo en campaña, debería entregárselo al Inder.</w:t>
      </w:r>
    </w:p>
    <w:p>
      <w:pPr>
        <w:spacing w:after="240" w:line="360"/>
        <w:jc w:val="both"/>
      </w:pPr>
      <w:r>
        <w:rPr>
          <w:rFonts w:ascii="Arial" w:cs="Arial" w:eastAsia="Arial" w:hAnsi="Arial"/>
          <w:sz w:val="24"/>
          <w:szCs w:val="24"/>
        </w:rPr>
        <w:t xml:space="preserve">Como decía el concejal Tobón, hablaba de Belarmino, que desde el año pasado hemos solicitado que entregue la cancha a al Inder o a la secretaría de Educación, en Belén Rincón, en un recorrido, se habló del tema en redes.</w:t>
      </w:r>
    </w:p>
    <w:p>
      <w:pPr>
        <w:spacing w:after="240" w:line="360"/>
        <w:jc w:val="both"/>
      </w:pPr>
      <w:r>
        <w:rPr>
          <w:rFonts w:ascii="Arial" w:cs="Arial" w:eastAsia="Arial" w:hAnsi="Arial"/>
          <w:sz w:val="24"/>
          <w:szCs w:val="24"/>
        </w:rPr>
        <w:t xml:space="preserve">Y hay muchas canchas que necesitan mantenimiento como la de Villa Café, como la de Las Playas en La 70 con la 12; en Belén Buenavista que tiene tejo, fútbol, baloncesto; la cancha de Belén Rincón que es techada y es de baloncesto, esta desnivelada y los aros están malos; la cancha de Belén las Mercedes, pero la que esta encima del parqueadero de Santra; la cancha de La Mota que está al lado de la iglesia, que tiene problemas de tableros y aros, y la cancha de Belén Las Violetas”.</w:t>
      </w:r>
    </w:p>
    <w:p>
      <w:pPr>
        <w:spacing w:before="400" w:after="200" w:line="360"/>
        <w:jc w:val="left"/>
      </w:pPr>
      <w:r>
        <w:rPr>
          <w:rFonts w:ascii="Arial" w:cs="Arial" w:eastAsia="Arial" w:hAnsi="Arial"/>
          <w:b/>
          <w:bCs/>
          <w:sz w:val="24"/>
          <w:szCs w:val="24"/>
        </w:rPr>
        <w:t xml:space="preserve">Intervino el edil Jesús Ramírez:</w:t>
      </w:r>
    </w:p>
    <w:p>
      <w:pPr>
        <w:spacing w:after="240" w:line="300"/>
        <w:ind w:left="720" w:right="720"/>
        <w:jc w:val="both"/>
      </w:pPr>
      <w:r>
        <w:rPr>
          <w:rFonts w:ascii="Arial" w:cs="Arial" w:eastAsia="Arial" w:hAnsi="Arial"/>
          <w:sz w:val="22"/>
          <w:szCs w:val="22"/>
        </w:rPr>
        <w:t xml:space="preserve">“Soy edil de la comuna 8, como ustedes saben, somos los vigilantes y controladores de la comuna, en especial de los escenarios deportivos, y a raíz de todo lo que hemos visto en este debate, en la comuna 8 tenemos 10 canchas polideportivas, que hemos tenido la posibilidad de sentarnos en la oficina del concejal Brisvani, también nos abrió las puertas en el Inder, y en el listado que le habíamos pasado, ahorita tenemos unas 10 y quiero mencionarlas porque en realidad hay una gran necesidad, aparte de eso, a nosotros los ediles que estamos dando la cara constantemente en comunidad, nos hacen ese reclamo de «para cuándo - ¡y entonces! - «ya van 2 años», obviamente el mensaje es hasta el 2027.</w:t>
      </w:r>
    </w:p>
    <w:p>
      <w:pPr>
        <w:spacing w:after="240" w:line="360"/>
        <w:jc w:val="both"/>
      </w:pPr>
      <w:r>
        <w:rPr>
          <w:rFonts w:ascii="Arial" w:cs="Arial" w:eastAsia="Arial" w:hAnsi="Arial"/>
          <w:sz w:val="24"/>
          <w:szCs w:val="24"/>
        </w:rPr>
        <w:t xml:space="preserve">Tenemos la polideportiva Las Mirlas, la Sao Pablo, El Pilón, la del metrocable, Esfuerzos de Paz, la polideportiva La Mansión, Sucre, Los Mangos, Quintas de la Playa, Villatina y Rudbe. Don Eduardo, sé que ustedes la han dado toda, esperamos que en la comuna todos los escenarios deportivos queden en óptimas condiciones.</w:t>
      </w:r>
    </w:p>
    <w:p>
      <w:pPr>
        <w:spacing w:after="240" w:line="360"/>
        <w:jc w:val="both"/>
      </w:pPr>
      <w:r>
        <w:rPr>
          <w:rFonts w:ascii="Arial" w:cs="Arial" w:eastAsia="Arial" w:hAnsi="Arial"/>
          <w:sz w:val="24"/>
          <w:szCs w:val="24"/>
        </w:rPr>
        <w:t xml:space="preserve">Yo como edil estoy para vigilar y controlar, que queden en perfectas condiciones, la comunidad las necesita. Uno siempre que ve las necesidades en la comunidad, yo soy padre de familia y pienso en la alegría que les da a mis hijos cuando uno le lleva algo, lo mismo recibe uno cuando le arreglan o le dan algo.</w:t>
      </w:r>
    </w:p>
    <w:p>
      <w:pPr>
        <w:spacing w:after="240" w:line="360"/>
        <w:jc w:val="both"/>
      </w:pPr>
      <w:r>
        <w:rPr>
          <w:rFonts w:ascii="Arial" w:cs="Arial" w:eastAsia="Arial" w:hAnsi="Arial"/>
          <w:sz w:val="24"/>
          <w:szCs w:val="24"/>
        </w:rPr>
        <w:t xml:space="preserve">Quiero hablar también de algo y agradecerte Eduardo y es por la cancha La Mansión de arenilla, que ahora está prácticamente en un 80 % para sintética, una cancha que muchos líderes de la comunidad nos decían que eso no iba a ser posible, pero recuerdo, gracias a la gestión del concejal y a la reunión con usted, fue posible. Ahora estamos a nada de que la cancha se convierta en sintética, nos dan fecha por ahí para finales de este mes o principios de diciembre.</w:t>
      </w:r>
    </w:p>
    <w:p>
      <w:pPr>
        <w:spacing w:after="240" w:line="360"/>
        <w:jc w:val="both"/>
      </w:pPr>
      <w:r>
        <w:rPr>
          <w:rFonts w:ascii="Arial" w:cs="Arial" w:eastAsia="Arial" w:hAnsi="Arial"/>
          <w:sz w:val="24"/>
          <w:szCs w:val="24"/>
        </w:rPr>
        <w:t xml:space="preserve">«Estamos felices, estamos contentos» -como se dice-, pero es porque hay muchos niños y familias que vienen detrás. Yo me siento un niño, todos los días paso por esa cancha, que hasta me he vuelto cansón con los del Inder que están ahí controlando, que me dicen que no me preocupe que la cancha sí va. Entonces agradecerle por esa gestión, no solo nosotros que queremos estrenarla, sino por muchas familias, muchos niños y toda la comunidad estamos ansiosos de ir a disfrutar, sobre todo en este fin de año.</w:t>
      </w:r>
    </w:p>
    <w:p>
      <w:pPr>
        <w:spacing w:after="240" w:line="360"/>
        <w:jc w:val="both"/>
      </w:pPr>
      <w:r>
        <w:rPr>
          <w:rFonts w:ascii="Arial" w:cs="Arial" w:eastAsia="Arial" w:hAnsi="Arial"/>
          <w:sz w:val="24"/>
          <w:szCs w:val="24"/>
        </w:rPr>
        <w:t xml:space="preserve">El mensaje es ese, ojalá para el 2027 podamos tener en óptimas condiciones todas las canchas y nuevamente agradecerle porque la cancha de La Mansión es la cancha sintética de Villahermosa”.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 la intervención de la Administración”.</w:t>
      </w:r>
    </w:p>
    <w:p>
      <w:pPr>
        <w:spacing w:before="400" w:after="200" w:line="360"/>
        <w:jc w:val="left"/>
      </w:pPr>
      <w:r>
        <w:rPr>
          <w:rFonts w:ascii="Arial" w:cs="Arial" w:eastAsia="Arial" w:hAnsi="Arial"/>
          <w:b/>
          <w:bCs/>
          <w:sz w:val="24"/>
          <w:szCs w:val="24"/>
        </w:rPr>
        <w:t xml:space="preserve">Intervino el director del Inder, Eduardo Silva Meluk:</w:t>
      </w:r>
    </w:p>
    <w:p>
      <w:pPr>
        <w:spacing w:after="240" w:line="300"/>
        <w:ind w:left="720" w:right="720"/>
        <w:jc w:val="both"/>
      </w:pPr>
      <w:r>
        <w:rPr>
          <w:rFonts w:ascii="Arial" w:cs="Arial" w:eastAsia="Arial" w:hAnsi="Arial"/>
          <w:sz w:val="22"/>
          <w:szCs w:val="22"/>
        </w:rPr>
        <w:t xml:space="preserve">“Personalmente tengo que manifestar el agradecimiento a todos por tomarse la tarea de investigar, como hizo el concejal Brisvani, que personalmente lo felicité ahora porque hizo un buen informe de seguimiento, me parece muy chévere tenerlo; al concejal Andrés Felipe Rodríguez, a Juan Carlos de la Cuesta, a Andrés Tobón, a José Luis, de todos los que hablaron tomé atenta nota, fueron informes muy diferentes, pero todos muy valiosos, organizaremos las respuestas, hablaré con cada uno.</w:t>
      </w:r>
    </w:p>
    <w:p>
      <w:pPr>
        <w:spacing w:after="240" w:line="360"/>
        <w:jc w:val="both"/>
      </w:pPr>
      <w:r>
        <w:rPr>
          <w:rFonts w:ascii="Arial" w:cs="Arial" w:eastAsia="Arial" w:hAnsi="Arial"/>
          <w:sz w:val="24"/>
          <w:szCs w:val="24"/>
        </w:rPr>
        <w:t xml:space="preserve">A algunos ya les pedí los informes para ubicarnos en lo que presentaron, lo cual fue muy bueno, pero quiero darles optimismo y es, estamos tranquilos en el Inder con el cumplimiento de las metas, José Luis, digamos que, como ya tenemos todo contratado, todo lo que habíamos planeado del 282, digamos que ya está en un contrato cierto, asignado y lo único que estamos haciendo ahora es seguimiento rápido para el cumplimiento de los contratistas.</w:t>
      </w:r>
    </w:p>
    <w:p>
      <w:pPr>
        <w:spacing w:after="240" w:line="360"/>
        <w:jc w:val="both"/>
      </w:pPr>
      <w:r>
        <w:rPr>
          <w:rFonts w:ascii="Arial" w:cs="Arial" w:eastAsia="Arial" w:hAnsi="Arial"/>
          <w:sz w:val="24"/>
          <w:szCs w:val="24"/>
        </w:rPr>
        <w:t xml:space="preserve">Digamos que de los 14 contratos que tenemos, les mencioné ahorita que había dos dificultades, pero que fueron superadas con los contratistas. Entonces, estamos optimistas de que en estos 45 días sí nos entreguen todas las vainas, estamos encima del tema porque esa es la nuestra responsabilidad y nuestro trabajo.</w:t>
      </w:r>
    </w:p>
    <w:p>
      <w:pPr>
        <w:spacing w:after="240" w:line="360"/>
        <w:jc w:val="both"/>
      </w:pPr>
      <w:r>
        <w:rPr>
          <w:rFonts w:ascii="Arial" w:cs="Arial" w:eastAsia="Arial" w:hAnsi="Arial"/>
          <w:sz w:val="24"/>
          <w:szCs w:val="24"/>
        </w:rPr>
        <w:t xml:space="preserve">Tomé nota de toda la información de las canchas y de las peticiones de la comunidad, de las dos que hicieron en Picachito Hollywood y en Belén. Tengo que mirar el tema de la oferta porque uno de los indicadores de nosotros es aumentarla, esa es la misión del Inder; ya averigüé y hay oferta, pero hay que aumentarla.</w:t>
      </w:r>
    </w:p>
    <w:p>
      <w:pPr>
        <w:spacing w:after="240" w:line="360"/>
        <w:jc w:val="both"/>
      </w:pPr>
      <w:r>
        <w:rPr>
          <w:rFonts w:ascii="Arial" w:cs="Arial" w:eastAsia="Arial" w:hAnsi="Arial"/>
          <w:sz w:val="24"/>
          <w:szCs w:val="24"/>
        </w:rPr>
        <w:t xml:space="preserve">Para mí fue importante mirar el planteamiento de cada uno porque vi que tengo de pronto deficiencias, en algunas de las preguntas que hicieron cada uno de ustedes creo que las anoté bien porque tengo que hacerle un seguimiento distinto a lo que venía, hay que reconocer que hay otras cosas que de pronto se nos están pasando por alto y me gustaría tenerlo.</w:t>
      </w:r>
    </w:p>
    <w:p>
      <w:pPr>
        <w:spacing w:after="240" w:line="360"/>
        <w:jc w:val="both"/>
      </w:pPr>
      <w:r>
        <w:rPr>
          <w:rFonts w:ascii="Arial" w:cs="Arial" w:eastAsia="Arial" w:hAnsi="Arial"/>
          <w:sz w:val="24"/>
          <w:szCs w:val="24"/>
        </w:rPr>
        <w:t xml:space="preserve">Cada momento que hablaban tuve la oportunidad de discutir aquí con el subdirector de escenarios e ir apuntando juntos cómo ir resolviendo las inquietudes, presidente, creo que me extenderé en el informe escrito, y darles las gracias a todos por sus opiniones, tengan la plena seguridad que lo vamos a mejorar, vamos a organizar y que vamos muy bien; estamos mostrando obras, pero vamos a mostrar todo en el resto del año.</w:t>
      </w:r>
    </w:p>
    <w:p>
      <w:pPr>
        <w:spacing w:after="240" w:line="360"/>
        <w:jc w:val="both"/>
      </w:pPr>
      <w:r>
        <w:rPr>
          <w:rFonts w:ascii="Arial" w:cs="Arial" w:eastAsia="Arial" w:hAnsi="Arial"/>
          <w:sz w:val="24"/>
          <w:szCs w:val="24"/>
        </w:rPr>
        <w:t xml:space="preserve">Y la petición que hacía el concejal Miguel y el vicepresidente Carlos Gutiérrez, lo revisaré, lo analizaré, estaré muy atento a la información, me sentaré con el concejal Iguarán a hablar más concreto del tema, tengan la plena seguridad que en esta institución tiene que permanecer el respeto, la amabilidad, la alegría, la sonrisa, de</w:t>
      </w:r>
    </w:p>
    <w:p>
      <w:pPr>
        <w:spacing w:after="240" w:line="360"/>
        <w:jc w:val="both"/>
      </w:pPr>
      <w:r>
        <w:rPr>
          <w:rFonts w:ascii="Arial" w:cs="Arial" w:eastAsia="Arial" w:hAnsi="Arial"/>
          <w:sz w:val="24"/>
          <w:szCs w:val="24"/>
        </w:rPr>
        <w:t xml:space="preserve">eso se trata esta institución que es tan chévere, que es de deporte y recreación”.</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ahora a las conclusiones por parte de las bancadas citantes”.</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“Me alegra en primer lugar que sea un tema que le duele a todos los concejales y a la ciudad, eso demuestra que entre todos vamos a hacer que las cosas pasen, que funcionen y que se le entreguen los escenarios deportivos a la ciudadanía que tanto lo reclaman.</w:t>
      </w:r>
    </w:p>
    <w:p>
      <w:pPr>
        <w:spacing w:after="240" w:line="360"/>
        <w:jc w:val="both"/>
      </w:pPr>
      <w:r>
        <w:rPr>
          <w:rFonts w:ascii="Arial" w:cs="Arial" w:eastAsia="Arial" w:hAnsi="Arial"/>
          <w:sz w:val="24"/>
          <w:szCs w:val="24"/>
        </w:rPr>
        <w:t xml:space="preserve">Director Eduardo, creo que tienen que pisar el acelerador, la idea es entregar las obras, se lo he dicho en privado. Al final uno en lo público siempre se va a encontrar con un montón de barreras, pero a la gente -como dicen coloquialmente- le importa poco o nada, a la gente le importa que les entreguemos las obras.</w:t>
      </w:r>
    </w:p>
    <w:p>
      <w:pPr>
        <w:spacing w:after="240" w:line="360"/>
        <w:jc w:val="both"/>
      </w:pPr>
      <w:r>
        <w:rPr>
          <w:rFonts w:ascii="Arial" w:cs="Arial" w:eastAsia="Arial" w:hAnsi="Arial"/>
          <w:sz w:val="24"/>
          <w:szCs w:val="24"/>
        </w:rPr>
        <w:t xml:space="preserve">Entonces creo que hay que avanzar en eso, en que les entreguemos las obras, que logremos cumplir este plan 282, sé que lo van a hacer, pero también entiendo que hay cosas que no se van a entregar al 100 % y eso es normal, uno nunca llega al 100 %, pero sé que lo van a hacer porque ustedes son muy juiciosos, llevan trabajando mucho, es un buen equipo directivo, ya el tema del trato y/o maltrato que denunció el concejal Miguel hay que entrarlo a revisar porque eso no puede ocurrir en esta Administración, pero es un tema del cual pues estoy ajeno como en su conocimiento, pero espero le que le puedan dar trámites y solución a eso.</w:t>
      </w:r>
    </w:p>
    <w:p>
      <w:pPr>
        <w:spacing w:after="240" w:line="360"/>
        <w:jc w:val="both"/>
      </w:pPr>
      <w:r>
        <w:rPr>
          <w:rFonts w:ascii="Arial" w:cs="Arial" w:eastAsia="Arial" w:hAnsi="Arial"/>
          <w:sz w:val="24"/>
          <w:szCs w:val="24"/>
        </w:rPr>
        <w:t xml:space="preserve">Avanzar en el plan de mantenimiento, Eduardo, porque no ganamos nada que, los 231 escenarios que se han entregado hasta la fecha y en el 2027 estén deteriorados, y eso es lo que ha pasado en los últimos 20 o 30 años en Medellín, especialmente después del 2003 - 2004 que arrancó Medellín a intervenir y a generar escenarios deportivos, UVAS (Unidad de Vida Articulada), una cosa y la otra, pero nunca pensaron en el mantenimiento. Y no solo con los escenarios deportivos, aprovechar que está Emiro, con la infraestructura de la ciudad, el tema de mantenimiento de lo que va a ser el Gran Parque Medellín, del parque que se va a construir en el norte, nosotros tenemos que prever desde ya esos costos fijos en los presupuestos, dejar de una vez montados los procesos para que no ocurra que, en 10, 12, 14 años todo esté destruido, vuelto nada.</w:t>
      </w:r>
    </w:p>
    <w:p>
      <w:pPr>
        <w:spacing w:after="240" w:line="360"/>
        <w:jc w:val="both"/>
      </w:pPr>
      <w:r>
        <w:rPr>
          <w:rFonts w:ascii="Arial" w:cs="Arial" w:eastAsia="Arial" w:hAnsi="Arial"/>
          <w:sz w:val="24"/>
          <w:szCs w:val="24"/>
        </w:rPr>
        <w:t xml:space="preserve">Revisar lo que mencionaba mi compañero Alejandro de Bedout, me parece muy importante mirar qué nos están entregando algunos contratistas, pero también hacer un llamo a la ciudadanía, ustedes entregan el escenario como sucedió en la cancha de la Milagrosa, pero fue la misma comunidad quien dañó el escenario a la semana; o sea, en esa cancha puntualmente del parque de La Milagrosa fue la misma comunidad, que arrastrando arcos, metiendo arquitos que no están dentro del escenario para hacer no sé qué torneos dañaron la cancha que ustedes habían entregado hace ocho días.</w:t>
      </w:r>
    </w:p>
    <w:p>
      <w:pPr>
        <w:spacing w:after="240" w:line="360"/>
        <w:jc w:val="both"/>
      </w:pPr>
      <w:r>
        <w:rPr>
          <w:rFonts w:ascii="Arial" w:cs="Arial" w:eastAsia="Arial" w:hAnsi="Arial"/>
          <w:sz w:val="24"/>
          <w:szCs w:val="24"/>
        </w:rPr>
        <w:t xml:space="preserve">Eso también es un llamado, insisto, al tema de cultura ciudadana, en eso hay que avanzar porque ahí uno qué le va a decir al contratista, Gury, que lo mismo está pasando con los parques infantiles, que Brisvani hará un debate, que los entregan y la gente cree que es o para fumar marihuana, para dañarlos; los adultos montados en los columpios. Necesitamos avanzar en un tema de cultura ciudadana.</w:t>
      </w:r>
    </w:p>
    <w:p>
      <w:pPr>
        <w:spacing w:after="240" w:line="360"/>
        <w:jc w:val="both"/>
      </w:pPr>
      <w:r>
        <w:rPr>
          <w:rFonts w:ascii="Arial" w:cs="Arial" w:eastAsia="Arial" w:hAnsi="Arial"/>
          <w:sz w:val="24"/>
          <w:szCs w:val="24"/>
        </w:rPr>
        <w:t xml:space="preserve">Director Eduardo, hay muchas cosas que hoy hay que corregir, otras que se están haciendo muy bien, pero sé que usted nos va a dejar con la boca callada a la ciudad y a los concejales porque lo va a hacer muy bien, espero que así sea”.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“Dennos la información, déjense ayudar. Les he dicho aquí muchas veces que nos usen, que me pongan a camellar, que nosotros podemos, de cierta forma, si están los contratistas demorados, ejercer presión y también podemos ayudar en esa parte de concientizar a la ciudadanía a que cuiden los escenarios.</w:t>
      </w:r>
    </w:p>
    <w:p>
      <w:pPr>
        <w:spacing w:after="240" w:line="360"/>
        <w:jc w:val="both"/>
      </w:pPr>
      <w:r>
        <w:rPr>
          <w:rFonts w:ascii="Arial" w:cs="Arial" w:eastAsia="Arial" w:hAnsi="Arial"/>
          <w:sz w:val="24"/>
          <w:szCs w:val="24"/>
        </w:rPr>
        <w:t xml:space="preserve">Pero muy importante, muchachos, de verdad, insisto mucho en el tema del mantenimiento preventivo; es más barato el preventivo que el correctivo y ustedes lo saben, en el tiempo se verá el ahorro no solo en lata, sino en tiempo. Hagamos un plan de mantenimiento que perduren el tiempo de siquiera por unos 15 - 20 años, que sea una hoja de ruta de cada uno de los escenarios deportivos, que cada escenario deportivo tenga su manual y tenga un doliente.</w:t>
      </w:r>
    </w:p>
    <w:p>
      <w:pPr>
        <w:spacing w:after="240" w:line="360"/>
        <w:jc w:val="both"/>
      </w:pPr>
      <w:r>
        <w:rPr>
          <w:rFonts w:ascii="Arial" w:cs="Arial" w:eastAsia="Arial" w:hAnsi="Arial"/>
          <w:sz w:val="24"/>
          <w:szCs w:val="24"/>
        </w:rPr>
        <w:t xml:space="preserve">No sé si ustedes pueden hacer esa estructuración o si ya la tienen pensada o la van a hacer después de superar todo ese voleo que tienen, pero creo que es momento que, a medida que ustedes vayan recibiendo escenarios, vayan estructurando y van</w:t>
      </w:r>
    </w:p>
    <w:p>
      <w:pPr>
        <w:spacing w:after="240" w:line="360"/>
        <w:jc w:val="both"/>
      </w:pPr>
      <w:r>
        <w:rPr>
          <w:rFonts w:ascii="Arial" w:cs="Arial" w:eastAsia="Arial" w:hAnsi="Arial"/>
          <w:sz w:val="24"/>
          <w:szCs w:val="24"/>
        </w:rPr>
        <w:t xml:space="preserve">saliendo de uno por uno, pero hagámoslo, de verdad que eso en el futuro le facilitaría mucho la vida a cualquiera que venga, y se le podría garantizar a la ciudadanía que perduren los escenarios en el tiempo.</w:t>
      </w:r>
    </w:p>
    <w:p>
      <w:pPr>
        <w:spacing w:after="240" w:line="360"/>
        <w:jc w:val="both"/>
      </w:pPr>
      <w:r>
        <w:rPr>
          <w:rFonts w:ascii="Arial" w:cs="Arial" w:eastAsia="Arial" w:hAnsi="Arial"/>
          <w:sz w:val="24"/>
          <w:szCs w:val="24"/>
        </w:rPr>
        <w:t xml:space="preserve">Les pido todo el informe, que nos manden todos los datos detallado comuna por comuna, escenario por escenario, ¿qué está faltando?</w:t>
      </w:r>
    </w:p>
    <w:p>
      <w:pPr>
        <w:spacing w:after="240" w:line="360"/>
        <w:jc w:val="both"/>
      </w:pPr>
      <w:r>
        <w:rPr>
          <w:rFonts w:ascii="Arial" w:cs="Arial" w:eastAsia="Arial" w:hAnsi="Arial"/>
          <w:sz w:val="24"/>
          <w:szCs w:val="24"/>
        </w:rPr>
        <w:t xml:space="preserve">Usted tenía un cuadrito muy bueno y no lo volvimos a ver, sáquelo, que ese cuadro es propio”.</w:t>
      </w:r>
    </w:p>
    <w:p>
      <w:pPr>
        <w:spacing w:after="240" w:line="360"/>
        <w:jc w:val="both"/>
      </w:pPr>
      <w:r>
        <w:rPr>
          <w:rFonts w:ascii="Arial" w:cs="Arial" w:eastAsia="Arial" w:hAnsi="Arial"/>
          <w:sz w:val="24"/>
          <w:szCs w:val="24"/>
        </w:rPr>
        <w:t xml:space="preserve">Interpeló el concejal Santiago Narváez Lombana:</w:t>
      </w:r>
    </w:p>
    <w:p>
      <w:pPr>
        <w:spacing w:after="240" w:line="300"/>
        <w:ind w:left="720" w:right="720"/>
        <w:jc w:val="both"/>
      </w:pPr>
      <w:r>
        <w:rPr>
          <w:rFonts w:ascii="Arial" w:cs="Arial" w:eastAsia="Arial" w:hAnsi="Arial"/>
          <w:sz w:val="22"/>
          <w:szCs w:val="22"/>
        </w:rPr>
        <w:t xml:space="preserve">“Solo quiero hacer un llamado, no por ustedes, pero quiero aprovechar, si está el enlace de Gobierno y es que en los debates de citación cuando los concejales o por lo menos los citantes preguntemos algo, me gustaría conocer parte de las respuestas dentro del debate, no para este debate, espero que lo implementen posterior, porque muchas veces esas respuestas por escrito o no llegan, llegan tarde y cuando le llegan a uno ya son otra otras cifras.</w:t>
      </w:r>
    </w:p>
    <w:p>
      <w:pPr>
        <w:spacing w:after="240" w:line="360"/>
        <w:jc w:val="both"/>
      </w:pPr>
      <w:r>
        <w:rPr>
          <w:rFonts w:ascii="Arial" w:cs="Arial" w:eastAsia="Arial" w:hAnsi="Arial"/>
          <w:sz w:val="24"/>
          <w:szCs w:val="24"/>
        </w:rPr>
        <w:t xml:space="preserve">Entonces, señor presidente, eso también es más como para usted, que en los debates nos puedan responder la mayor cantidad de inquietudes que aquí se presenten, siempre y cuando tengan la información”.</w:t>
      </w:r>
    </w:p>
    <w:p>
      <w:pPr>
        <w:spacing w:before="400" w:after="200" w:line="360"/>
        <w:jc w:val="left"/>
      </w:pPr>
      <w:r>
        <w:rPr>
          <w:rFonts w:ascii="Arial" w:cs="Arial" w:eastAsia="Arial" w:hAnsi="Arial"/>
          <w:b/>
          <w:bCs/>
          <w:sz w:val="24"/>
          <w:szCs w:val="24"/>
        </w:rPr>
        <w:t xml:space="preserve">Intervino el concejal Brisvani Alexis Arenas Sauza:</w:t>
      </w:r>
    </w:p>
    <w:p>
      <w:pPr>
        <w:spacing w:after="240" w:line="300"/>
        <w:ind w:left="720" w:right="720"/>
        <w:jc w:val="both"/>
      </w:pPr>
      <w:r>
        <w:rPr>
          <w:rFonts w:ascii="Arial" w:cs="Arial" w:eastAsia="Arial" w:hAnsi="Arial"/>
          <w:sz w:val="22"/>
          <w:szCs w:val="22"/>
        </w:rPr>
        <w:t xml:space="preserve">“Unirme al llamado del Santiago Narváez para que eso, ojalá, se pueda hacer a partir de los próximos debates.</w:t>
      </w:r>
    </w:p>
    <w:p>
      <w:pPr>
        <w:spacing w:after="240" w:line="360"/>
        <w:jc w:val="both"/>
      </w:pPr>
      <w:r>
        <w:rPr>
          <w:rFonts w:ascii="Arial" w:cs="Arial" w:eastAsia="Arial" w:hAnsi="Arial"/>
          <w:sz w:val="24"/>
          <w:szCs w:val="24"/>
        </w:rPr>
        <w:t xml:space="preserve">Doctor, tengo que valorar la forma en cómo usted recibe todo; con humildad, con sencillez, eso ya lo deja a uno contento. Y aprovecho en decir que me extraña lo del caso del concejal Iguarán, porque si usted que es el director lo recibe de esta manera, como otras personas no son capaz de recibir cualquier observación.</w:t>
      </w:r>
    </w:p>
    <w:p>
      <w:pPr>
        <w:spacing w:after="240" w:line="360"/>
        <w:jc w:val="both"/>
      </w:pPr>
      <w:r>
        <w:rPr>
          <w:rFonts w:ascii="Arial" w:cs="Arial" w:eastAsia="Arial" w:hAnsi="Arial"/>
          <w:sz w:val="24"/>
          <w:szCs w:val="24"/>
        </w:rPr>
        <w:t xml:space="preserve">Entonces también hacer un llamado a las personas que hayan tenido que ver con esto, en el tema del respeto, lo poco que distingo al concejal Iguarán y ha sido un hombre respetuoso aquí y que le haya sucedido eso me parece delicado.</w:t>
      </w:r>
    </w:p>
    <w:p>
      <w:pPr>
        <w:spacing w:after="240" w:line="360"/>
        <w:jc w:val="both"/>
      </w:pPr>
      <w:r>
        <w:rPr>
          <w:rFonts w:ascii="Arial" w:cs="Arial" w:eastAsia="Arial" w:hAnsi="Arial"/>
          <w:sz w:val="24"/>
          <w:szCs w:val="24"/>
        </w:rPr>
        <w:t xml:space="preserve">Quedamos a la espera de un cronograma de intervención, que rico poderlo tener con fechas para hacer seguimiento, yo hace poco hice un en el tema de educación, voy a regresar a los colegios a ver cómo va avanzando todo.</w:t>
      </w:r>
    </w:p>
    <w:p>
      <w:pPr>
        <w:spacing w:after="240" w:line="360"/>
        <w:jc w:val="both"/>
      </w:pPr>
      <w:r>
        <w:rPr>
          <w:rFonts w:ascii="Arial" w:cs="Arial" w:eastAsia="Arial" w:hAnsi="Arial"/>
          <w:sz w:val="24"/>
          <w:szCs w:val="24"/>
        </w:rPr>
        <w:t xml:space="preserve">Pensaba en la mañana cuando venía hacia este debate, «básicamente la comunidad son nuestros jefes, tanto de la Alcaldía como de nosotros porque son los que pagan impuestos», por eso el jefe puede exigir.</w:t>
      </w:r>
    </w:p>
    <w:p>
      <w:pPr>
        <w:spacing w:after="240" w:line="360"/>
        <w:jc w:val="both"/>
      </w:pPr>
      <w:r>
        <w:rPr>
          <w:rFonts w:ascii="Arial" w:cs="Arial" w:eastAsia="Arial" w:hAnsi="Arial"/>
          <w:sz w:val="24"/>
          <w:szCs w:val="24"/>
        </w:rPr>
        <w:t xml:space="preserve">Considero que debe haber un seguimiento riguroso de parte de ustedes, tanto con los contratistas como con la EDU para evaluar si sirve o no sirve, qué hay que hacer, si hay que replantearlo, pero usted lo dijo, «hay que cumplir» y con la ayuda de Dios vamos a cumplir.</w:t>
      </w:r>
    </w:p>
    <w:p>
      <w:pPr>
        <w:spacing w:after="240" w:line="360"/>
        <w:jc w:val="both"/>
      </w:pPr>
      <w:r>
        <w:rPr>
          <w:rFonts w:ascii="Arial" w:cs="Arial" w:eastAsia="Arial" w:hAnsi="Arial"/>
          <w:sz w:val="24"/>
          <w:szCs w:val="24"/>
        </w:rPr>
        <w:t xml:space="preserve">Hago eco a las palabras de este joven Jean Paul, son palabras a las que hay que prestarle bastante atención, lo que él dice es muy importante, no lo dejen en vano porque estamos convencidos que, si recuperamos la niñez, Medellín puede cambiar; si nosotros no recuperamos la niñez, Medellín no va a cambiar, porque los futuros consumidores y criminales serán los niños que no tienen espacios dignos, y si la oferta que tienen ellos es más de estructuras criminales, nosotros tenemos que meternos, captar y robarles a esas estructuras los niños, porque van a ser los futuros jóvenes que van a trabajar por la ciudad.</w:t>
      </w:r>
    </w:p>
    <w:p>
      <w:pPr>
        <w:spacing w:after="240" w:line="360"/>
        <w:jc w:val="both"/>
      </w:pPr>
      <w:r>
        <w:rPr>
          <w:rFonts w:ascii="Arial" w:cs="Arial" w:eastAsia="Arial" w:hAnsi="Arial"/>
          <w:sz w:val="24"/>
          <w:szCs w:val="24"/>
        </w:rPr>
        <w:t xml:space="preserve">Agradecer su atención, el no haberse parado ni un instante, el escucharnos a todos, la verdad que quedo muy contento. Y no pude estar en la intervención del concejal Tobón, me tuve que retirar un momento, si aquí volvió y mencionó lo mismo, pero él hablaba de algo de los contratos, como tener un tiempo de gracia en la ejecución; o sea, que más o menos ustedes evalúen un tiempo antes o después, porque ustedes pueden dar una fecha, pero probablemente pueda suceder alguna situación y creo que vale la pena mantener eso dentro del cronograma para uno poder también comunicarlo y hacer el seguimiento.</w:t>
      </w:r>
    </w:p>
    <w:p>
      <w:pPr>
        <w:spacing w:after="240" w:line="360"/>
        <w:jc w:val="both"/>
      </w:pPr>
      <w:r>
        <w:rPr>
          <w:rFonts w:ascii="Arial" w:cs="Arial" w:eastAsia="Arial" w:hAnsi="Arial"/>
          <w:sz w:val="24"/>
          <w:szCs w:val="24"/>
        </w:rPr>
        <w:t xml:space="preserve">Queremos hacer seguimientos a todos esos escenarios y que Medellín cumpla dentro de este plan de desarrollo, que esa es la idea de nosotros también como concejo. Muchísimas gracias doctor, estaremos aquí para seguir haciendo el control político necesario”.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202520005987.</w:t>
      </w:r>
    </w:p>
    <w:p>
      <w:pPr>
        <w:spacing w:after="240" w:line="360"/>
        <w:jc w:val="both"/>
      </w:pPr>
      <w:r>
        <w:rPr>
          <w:rFonts w:ascii="Arial" w:cs="Arial" w:eastAsia="Arial" w:hAnsi="Arial"/>
          <w:sz w:val="24"/>
          <w:szCs w:val="24"/>
        </w:rPr>
        <w:t xml:space="preserve">Suscrito por el alcalde del Distrito de Medellín, Federico Andrés Gutiérrez Zuluaga.</w:t>
      </w:r>
    </w:p>
    <w:p>
      <w:pPr>
        <w:spacing w:after="240" w:line="360"/>
        <w:jc w:val="both"/>
      </w:pPr>
      <w:r>
        <w:rPr>
          <w:rFonts w:ascii="Arial" w:cs="Arial" w:eastAsia="Arial" w:hAnsi="Arial"/>
          <w:sz w:val="24"/>
          <w:szCs w:val="24"/>
        </w:rPr>
        <w:t xml:space="preserve">Asunto: Informe de comisión cumplida, Barcelona – España, 19 al 22 de octubre de 2025.</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Se discutieron las siguientes proposiciones:</w:t>
      </w:r>
    </w:p>
    <w:p>
      <w:pPr>
        <w:spacing w:after="240" w:line="360"/>
        <w:jc w:val="both"/>
      </w:pPr>
      <w:r>
        <w:rPr>
          <w:rFonts w:ascii="Arial" w:cs="Arial" w:eastAsia="Arial" w:hAnsi="Arial"/>
          <w:sz w:val="24"/>
          <w:szCs w:val="24"/>
        </w:rPr>
        <w:t xml:space="preserve">5.1. Creación de comisión accidental para hacer seguimiento a las acciones implementadas por la Administración Distrital en todos los barrios de la comuna 5.</w:t>
      </w:r>
    </w:p>
    <w:p>
      <w:pPr>
        <w:spacing w:after="240" w:line="360"/>
        <w:jc w:val="both"/>
      </w:pPr>
      <w:r>
        <w:rPr>
          <w:rFonts w:ascii="Arial" w:cs="Arial" w:eastAsia="Arial" w:hAnsi="Arial"/>
          <w:sz w:val="24"/>
          <w:szCs w:val="24"/>
        </w:rPr>
        <w:t xml:space="preserve">Iniciativa del concejal Miguel Ángel Iguarán Osorio, de la bancada del partido Cambio Radical.</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“Informar que la semana pasada había radicado una comisión accidental en igual sentido, decía «para tratar temas generales de la comuna 5 de Medellín». Así que invitar al concejal Miguel Iguarán si nos queremos unir en la comisión porque tratarían del mismo objeto, a consideración de la mesa del Concejo para que lo revisemos”.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“Quieren que lo aprobemos y miramos, se adhieren o qué hacemos. Lo que ustedes consideren”.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“Apruebe y luego la miramos”.</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5.2.</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“Presidente, el martes se tiene el tema de la conmemoración de los 350 años, en el cambio de horario, tenemos que será en el recinto y se requiere hacer en la mañana, entonces proponer que se haga a las 8:00 a.m. en lugar de las 9:00.</w:t>
      </w:r>
    </w:p>
    <w:p>
      <w:pPr>
        <w:spacing w:after="240" w:line="360"/>
        <w:jc w:val="both"/>
      </w:pPr>
      <w:r>
        <w:rPr>
          <w:rFonts w:ascii="Arial" w:cs="Arial" w:eastAsia="Arial" w:hAnsi="Arial"/>
          <w:sz w:val="24"/>
          <w:szCs w:val="24"/>
        </w:rPr>
        <w:t xml:space="preserve">El martes deben organizar el recinto para la conmemoración de los 350 años, estaba la sesión a las 2:00 p.m., se cambia para la mañana, entonces que sea a las 8:00 de la mañana”.</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“Algo que me parece muy injusto, le estaba comentando al concejal Andrés Tobón, que él es más especialista en esto, pero me dijeron que por favor lo tocara aquí.</w:t>
      </w:r>
    </w:p>
    <w:p>
      <w:pPr>
        <w:spacing w:after="240" w:line="360"/>
        <w:jc w:val="both"/>
      </w:pPr>
      <w:r>
        <w:rPr>
          <w:rFonts w:ascii="Arial" w:cs="Arial" w:eastAsia="Arial" w:hAnsi="Arial"/>
          <w:sz w:val="24"/>
          <w:szCs w:val="24"/>
        </w:rPr>
        <w:t xml:space="preserve">Me llega una denuncia de un ciudadano de la comuna 13, me dicen:</w:t>
      </w:r>
    </w:p>
    <w:p>
      <w:pPr>
        <w:spacing w:after="100"/>
      </w:pPr>
    </w:p>
    <w:p>
      <w:pPr>
        <w:spacing w:before="200" w:after="200"/>
        <w:jc w:val="center"/>
      </w:pPr>
      <w:r>
        <w:drawing>
          <wp:inline distT="0" distB="0" distL="0" distR="0">
            <wp:extent cx="4286250" cy="445020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4450205"/>
                    </a:xfrm>
                    <a:prstGeom prst="rect">
                      <a:avLst/>
                    </a:prstGeom>
                  </pic:spPr>
                </pic:pic>
              </a:graphicData>
            </a:graphic>
          </wp:inline>
        </w:drawing>
      </w:r>
    </w:p>
    <w:p>
      <w:pPr>
        <w:spacing w:before="200" w:after="200"/>
        <w:jc w:val="center"/>
      </w:pPr>
      <w:r>
        <w:drawing>
          <wp:inline distT="0" distB="0" distL="0" distR="0">
            <wp:extent cx="3943350" cy="605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943350" cy="6057900"/>
                    </a:xfrm>
                    <a:prstGeom prst="rect">
                      <a:avLst/>
                    </a:prstGeom>
                  </pic:spPr>
                </pic:pic>
              </a:graphicData>
            </a:graphic>
          </wp:inline>
        </w:drawing>
      </w:r>
    </w:p>
    <w:p>
      <w:pPr>
        <w:spacing w:before="200" w:after="200"/>
        <w:jc w:val="center"/>
      </w:pPr>
      <w:r>
        <w:drawing>
          <wp:inline distT="0" distB="0" distL="0" distR="0">
            <wp:extent cx="4286250" cy="1138428"/>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1138428"/>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Mejor dicho, es de la estructura llamada «La Agonía» que los tiene agonizando, con razón tienen ese nombre.</w:t>
      </w:r>
    </w:p>
    <w:p>
      <w:pPr>
        <w:spacing w:after="240" w:line="360"/>
        <w:jc w:val="both"/>
      </w:pPr>
      <w:r>
        <w:rPr>
          <w:rFonts w:ascii="Arial" w:cs="Arial" w:eastAsia="Arial" w:hAnsi="Arial"/>
          <w:sz w:val="24"/>
          <w:szCs w:val="24"/>
        </w:rPr>
        <w:t xml:space="preserve">La verdad que esto es injusto, la gente trabajando en Medellín, gente honrada, honesta, pero no van a resistir; o sea, es que no resiste nadie.</w:t>
      </w:r>
    </w:p>
    <w:p>
      <w:pPr>
        <w:spacing w:after="240" w:line="360"/>
        <w:jc w:val="both"/>
      </w:pPr>
      <w:r>
        <w:rPr>
          <w:rFonts w:ascii="Arial" w:cs="Arial" w:eastAsia="Arial" w:hAnsi="Arial"/>
          <w:sz w:val="24"/>
          <w:szCs w:val="24"/>
        </w:rPr>
        <w:t xml:space="preserve">Entonces lo que va a ocurrir con la gente que trabaja es que se van a ir, entonces ¿quiénes van a quedar acá?</w:t>
      </w:r>
    </w:p>
    <w:p>
      <w:pPr>
        <w:spacing w:after="240" w:line="360"/>
        <w:jc w:val="both"/>
      </w:pPr>
      <w:r>
        <w:rPr>
          <w:rFonts w:ascii="Arial" w:cs="Arial" w:eastAsia="Arial" w:hAnsi="Arial"/>
          <w:sz w:val="24"/>
          <w:szCs w:val="24"/>
        </w:rPr>
        <w:t xml:space="preserve">Le comenté al concejal Andrés Tobón, hago un llamado desde el Concejo de Medellín, secretaría de seguridad, no sé qué podamos hacer.</w:t>
      </w:r>
    </w:p>
    <w:p>
      <w:pPr>
        <w:spacing w:after="240" w:line="360"/>
        <w:jc w:val="both"/>
      </w:pPr>
      <w:r>
        <w:rPr>
          <w:rFonts w:ascii="Arial" w:cs="Arial" w:eastAsia="Arial" w:hAnsi="Arial"/>
          <w:sz w:val="24"/>
          <w:szCs w:val="24"/>
        </w:rPr>
        <w:t xml:space="preserve">Y unido a esto, esta semana tuvimos unos informes de la secretaría de Seguridad y le dije al doctor que me preocupaba este año, ayer nada más lo corroboramos: Casos de abuso sexual en Medellín aumentaron un 13 %.</w:t>
      </w:r>
    </w:p>
    <w:p>
      <w:pPr>
        <w:spacing w:after="240" w:line="360"/>
        <w:jc w:val="both"/>
      </w:pPr>
      <w:r>
        <w:rPr>
          <w:rFonts w:ascii="Arial" w:cs="Arial" w:eastAsia="Arial" w:hAnsi="Arial"/>
          <w:sz w:val="24"/>
          <w:szCs w:val="24"/>
        </w:rPr>
        <w:t xml:space="preserve">Le decía al doctor que había que poner más cuidado, que el año pasado reducimos, pero hoy nos dan este esta noticia, hay que prestar mucha atención, estos delitos no pueden seguir pando en Medellín. Le decía al doctor que había que mirar porqué es tan tractivo venir a la ciudad, busquemos la manera de intervenir, de hacer una comunicación para que a Medellín no llegue este tipo de personas, en especial a los que viven aquí, a las familias hacerles un llamado porque desafortunadamente en las familias pasa mucho esto.</w:t>
      </w:r>
    </w:p>
    <w:p>
      <w:pPr>
        <w:spacing w:after="240" w:line="360"/>
        <w:jc w:val="both"/>
      </w:pPr>
      <w:r>
        <w:rPr>
          <w:rFonts w:ascii="Arial" w:cs="Arial" w:eastAsia="Arial" w:hAnsi="Arial"/>
          <w:sz w:val="24"/>
          <w:szCs w:val="24"/>
        </w:rPr>
        <w:t xml:space="preserve">Y padres, muchas veces nos confiamos en los lugares donde creemos que están más seguros, pero desafortunadamente es donde hay más inseguridad.</w:t>
      </w:r>
    </w:p>
    <w:p>
      <w:pPr>
        <w:spacing w:after="240" w:line="360"/>
        <w:jc w:val="both"/>
      </w:pPr>
      <w:r>
        <w:rPr>
          <w:rFonts w:ascii="Arial" w:cs="Arial" w:eastAsia="Arial" w:hAnsi="Arial"/>
          <w:sz w:val="24"/>
          <w:szCs w:val="24"/>
        </w:rPr>
        <w:t xml:space="preserve">Hacer el llamado, por un lado, al tema de la extorsión, agradezco al concejal Andrés Tobón y a todos los que nos puedan ayudar al respecto; por otro lado, un llamado a la secretaría para que le prestemos atención a esto, le pongamos la lupa, que esto no se amplíe al final del año”.</w:t>
      </w:r>
    </w:p>
    <w:p>
      <w:pPr>
        <w:spacing w:after="240" w:line="360"/>
        <w:jc w:val="both"/>
      </w:pPr>
      <w:r>
        <w:rPr>
          <w:rFonts w:ascii="Arial" w:cs="Arial" w:eastAsia="Arial" w:hAnsi="Arial"/>
          <w:sz w:val="24"/>
          <w:szCs w:val="24"/>
        </w:rPr>
        <w:t xml:space="preserve">Replicó la concejala Camila Gaviria Barreneche:</w:t>
      </w:r>
    </w:p>
    <w:p>
      <w:pPr>
        <w:spacing w:after="240" w:line="300"/>
        <w:ind w:left="720" w:right="720"/>
        <w:jc w:val="both"/>
      </w:pPr>
      <w:r>
        <w:rPr>
          <w:rFonts w:ascii="Arial" w:cs="Arial" w:eastAsia="Arial" w:hAnsi="Arial"/>
          <w:sz w:val="22"/>
          <w:szCs w:val="22"/>
        </w:rPr>
        <w:t xml:space="preserve">“Ahí es importante, con relación a la cifra, más que ha aumentado los casos, vengo trabajando en estos asuntos hace más de 20 años y el reporte del aumento de los casos no quiere decir que ha aumentado los casos, sino que se han aumentado las denuncias, eso es muy importante cuando se trabaje con esta información porque las denuncias son las que nos visibilizan los casos.</w:t>
      </w:r>
    </w:p>
    <w:p>
      <w:pPr>
        <w:spacing w:after="240" w:line="360"/>
        <w:jc w:val="both"/>
      </w:pPr>
      <w:r>
        <w:rPr>
          <w:rFonts w:ascii="Arial" w:cs="Arial" w:eastAsia="Arial" w:hAnsi="Arial"/>
          <w:sz w:val="24"/>
          <w:szCs w:val="24"/>
        </w:rPr>
        <w:t xml:space="preserve">Entonces es importante recalcar que desde el Distrito de Medellín se vienen liderando acciones para evitar esta situación, inclusive el 20 y 21 de noviembre es el quinto congreso «Todos los protegemos», donde más de 11 expertos van a estar</w:t>
      </w:r>
    </w:p>
    <w:p>
      <w:pPr>
        <w:spacing w:after="240" w:line="360"/>
        <w:jc w:val="both"/>
      </w:pPr>
      <w:r>
        <w:rPr>
          <w:rFonts w:ascii="Arial" w:cs="Arial" w:eastAsia="Arial" w:hAnsi="Arial"/>
          <w:sz w:val="24"/>
          <w:szCs w:val="24"/>
        </w:rPr>
        <w:t xml:space="preserve">acompañando a 4000 inscritos a formarse sobre esa atención temprana frente a posibles abusos y casos se pueden presentar.</w:t>
      </w:r>
    </w:p>
    <w:p>
      <w:pPr>
        <w:spacing w:after="240" w:line="360"/>
        <w:jc w:val="both"/>
      </w:pPr>
      <w:r>
        <w:rPr>
          <w:rFonts w:ascii="Arial" w:cs="Arial" w:eastAsia="Arial" w:hAnsi="Arial"/>
          <w:sz w:val="24"/>
          <w:szCs w:val="24"/>
        </w:rPr>
        <w:t xml:space="preserve">Entonces la cifra de ese 13 %, incluso el medio que lo comunicó, también es importante que se analice y se evidencie es que se ha aumentado la denuncia de los casos, porque no hay un pareto posible de identificar cuántos casos reales existen y cuántos casos están denunciando.</w:t>
      </w:r>
    </w:p>
    <w:p>
      <w:pPr>
        <w:spacing w:after="240" w:line="360"/>
        <w:jc w:val="both"/>
      </w:pPr>
      <w:r>
        <w:rPr>
          <w:rFonts w:ascii="Arial" w:cs="Arial" w:eastAsia="Arial" w:hAnsi="Arial"/>
          <w:sz w:val="24"/>
          <w:szCs w:val="24"/>
        </w:rPr>
        <w:t xml:space="preserve">Nosotros visibilizamos, digamos, estas cifras también como una posibilidad de que la gente se sensibiliza mucho más, tú lo decías ahorita, las familias hoy exponen a sus hijos a este tipo de abuso.</w:t>
      </w:r>
    </w:p>
    <w:p>
      <w:pPr>
        <w:spacing w:after="240" w:line="360"/>
        <w:jc w:val="both"/>
      </w:pPr>
      <w:r>
        <w:rPr>
          <w:rFonts w:ascii="Arial" w:cs="Arial" w:eastAsia="Arial" w:hAnsi="Arial"/>
          <w:sz w:val="24"/>
          <w:szCs w:val="24"/>
        </w:rPr>
        <w:t xml:space="preserve">Con las pantallas, justamente en el quinto congreso viene Lucas Raspall, que es un experto en el uso de pantallas en jóvenes, cómo los mismos abusadores entran por estas pantallas; a un niño de 13 u 11 años se hacen pasar por una amiga, mándame fotos, así empiezan a tener contacto y relación donde se crean también esos abusos, y esas denuncias también han aumentado”.</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“Me quiero sumar a la denuncia que hace el concejal Brisvani sobre este cobro de extorsión en San Javier – comuna 13, sobre cómo esto sigue siendo evidencia pura de la falta absoluta de intención de paz de quienes están en la cárcel de Itagüí.</w:t>
      </w:r>
    </w:p>
    <w:p>
      <w:pPr>
        <w:spacing w:after="240" w:line="360"/>
        <w:jc w:val="both"/>
      </w:pPr>
      <w:r>
        <w:rPr>
          <w:rFonts w:ascii="Arial" w:cs="Arial" w:eastAsia="Arial" w:hAnsi="Arial"/>
          <w:sz w:val="24"/>
          <w:szCs w:val="24"/>
        </w:rPr>
        <w:t xml:space="preserve">Supuestamente la comuna 13 era parte del piloto antiextorsión de Medellín, como también lo era la comuna 4, donde denuncié de frente que era falso, y hoy tenemos evidencia clara de que sigue siendo falso, no solamente en Aranjuez, no solamente en el Centro donde supuestamente tenían alguna capacidad de reducción, sino también en San Javier.</w:t>
      </w:r>
    </w:p>
    <w:p>
      <w:pPr>
        <w:spacing w:after="240" w:line="360"/>
        <w:jc w:val="both"/>
      </w:pPr>
      <w:r>
        <w:rPr>
          <w:rFonts w:ascii="Arial" w:cs="Arial" w:eastAsia="Arial" w:hAnsi="Arial"/>
          <w:sz w:val="24"/>
          <w:szCs w:val="24"/>
        </w:rPr>
        <w:t xml:space="preserve">Esto es muy importante porque esa estructura que se conoce como «La Agonía», que es la que denuncian que está cobrando este aguinaldo, eso se llama «extorsión», a los comerciantes en el sector de El Socorro, históricamente ha tenido presencia en Altos de la Virgen, en El Socorro, en La Agonía, en la Luz del Mundo, que es como la parte central alta de San Javier. Son ellos los que han mantenido históricamente este control e históricamente tenían un reconocimiento como una estructura criminal independiente de la vieja Oficina y de la alianza de estructuras criminales. Supuestamente eran independientes, pero resulta que en este momento la estructura de La Agonía estaría alineada al poder de alias «Carlos Pesebre», que</w:t>
      </w:r>
    </w:p>
    <w:p>
      <w:pPr>
        <w:spacing w:after="240" w:line="360"/>
        <w:jc w:val="both"/>
      </w:pPr>
      <w:r>
        <w:rPr>
          <w:rFonts w:ascii="Arial" w:cs="Arial" w:eastAsia="Arial" w:hAnsi="Arial"/>
          <w:sz w:val="24"/>
          <w:szCs w:val="24"/>
        </w:rPr>
        <w:t xml:space="preserve">hace parte de la mesa de Itagüí.</w:t>
      </w:r>
    </w:p>
    <w:p>
      <w:pPr>
        <w:spacing w:after="240" w:line="360"/>
        <w:jc w:val="both"/>
      </w:pPr>
      <w:r>
        <w:rPr>
          <w:rFonts w:ascii="Arial" w:cs="Arial" w:eastAsia="Arial" w:hAnsi="Arial"/>
          <w:sz w:val="24"/>
          <w:szCs w:val="24"/>
        </w:rPr>
        <w:t xml:space="preserve">Hace poco fueron capturados 10 miembros de esta estructura criminal, entre ellos alias «Yomo», quien actualmente se desempeñaba como cabecilla de esa estructura, después de que en nuestra primera Administración fueren capturados alias «Pocho», condenado hoy por homicidio, y alias «Diego Almuerzo», que era el segundo de la estructura criminal.</w:t>
      </w:r>
    </w:p>
    <w:p>
      <w:pPr>
        <w:spacing w:after="240" w:line="360"/>
        <w:jc w:val="both"/>
      </w:pPr>
      <w:r>
        <w:rPr>
          <w:rFonts w:ascii="Arial" w:cs="Arial" w:eastAsia="Arial" w:hAnsi="Arial"/>
          <w:sz w:val="24"/>
          <w:szCs w:val="24"/>
        </w:rPr>
        <w:t xml:space="preserve">La estructura criminal la ha manejado históricamente alguien que se llama «Johnny Cacas», que está todavía en la cárcel -cree uno-, que, de hecho, hace poco fue también capturado alias el «Lobo», que es el sobrino o familiar de este personaje. Pero hoy sabemos que en la calle siguen delinquiendo, siguen actuando alias «Barbie», alias el «Marinillo», que podrían ser los que actualmente están en este accionar criminal; sí, que tienen unos alias que dan mucha risa, pero que son asesinos, extorsionistas, desplazadores, eso es lo que es esta gente.</w:t>
      </w:r>
    </w:p>
    <w:p>
      <w:pPr>
        <w:spacing w:after="240" w:line="360"/>
        <w:jc w:val="both"/>
      </w:pPr>
      <w:r>
        <w:rPr>
          <w:rFonts w:ascii="Arial" w:cs="Arial" w:eastAsia="Arial" w:hAnsi="Arial"/>
          <w:sz w:val="24"/>
          <w:szCs w:val="24"/>
        </w:rPr>
        <w:t xml:space="preserve">Esa es la gente que estorba en Medellín, lo digo con ese nivel de contundencia y claridad porque con esta gente no vale la pena negociar nada, contra ellos la ley, la justicia.</w:t>
      </w:r>
    </w:p>
    <w:p>
      <w:pPr>
        <w:spacing w:after="240" w:line="360"/>
        <w:jc w:val="both"/>
      </w:pPr>
      <w:r>
        <w:rPr>
          <w:rFonts w:ascii="Arial" w:cs="Arial" w:eastAsia="Arial" w:hAnsi="Arial"/>
          <w:sz w:val="24"/>
          <w:szCs w:val="24"/>
        </w:rPr>
        <w:t xml:space="preserve">Y que la Fiscalía pongan en orden de prioridad esos temas y se encargue de perseguir a quienes hoy están afectando tanto a la gente de la ciudad, amparados desde la cárcel de Itagüí, para hacer lo que se les venga en gana”.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“Ayer me disponía en el corregimiento de Santa Elena a hacer una comisión accidental de turismo y entretenimiento, donde abordamos problemáticas como, por ejemplo, el chisme de Luz María Munera de que aquí en el metro les entregaban niños a los extranjeros. Evidentemente eso fue un comentario pasado de irresponsable, lo cual era completamente falso que ella dijera en un consejo de gobierno que en la estación Santo Domingo llegaban personajes con niños pequeños y se los entregaban disque a los extranjeros, qué comentario tan irresponsable.</w:t>
      </w:r>
    </w:p>
    <w:p>
      <w:pPr>
        <w:spacing w:after="240" w:line="360"/>
        <w:jc w:val="both"/>
      </w:pPr>
      <w:r>
        <w:rPr>
          <w:rFonts w:ascii="Arial" w:cs="Arial" w:eastAsia="Arial" w:hAnsi="Arial"/>
          <w:sz w:val="24"/>
          <w:szCs w:val="24"/>
        </w:rPr>
        <w:t xml:space="preserve">El Metro me tenía que responder si eso era cierto o no, si tenían reportes de eso. El Parque Arví me respondió si tenían reportes de eso; el corregidor de Santa Elena me debía responder si tenían reportes de eso. Hicieron todas las averiguaciones, quedaron mesas técnicas y es completamente falso.</w:t>
      </w:r>
    </w:p>
    <w:p>
      <w:pPr>
        <w:spacing w:after="240" w:line="360"/>
        <w:jc w:val="both"/>
      </w:pPr>
      <w:r>
        <w:rPr>
          <w:rFonts w:ascii="Arial" w:cs="Arial" w:eastAsia="Arial" w:hAnsi="Arial"/>
          <w:sz w:val="24"/>
          <w:szCs w:val="24"/>
        </w:rPr>
        <w:t xml:space="preserve">Ese es el petrismo, y el petrismo también es esto que les voy a mostrar a continuación.</w:t>
      </w:r>
    </w:p>
    <w:p>
      <w:pPr>
        <w:spacing w:after="240" w:line="360"/>
        <w:jc w:val="both"/>
      </w:pPr>
      <w:r>
        <w:rPr>
          <w:rFonts w:ascii="Arial" w:cs="Arial" w:eastAsia="Arial" w:hAnsi="Arial"/>
          <w:sz w:val="24"/>
          <w:szCs w:val="24"/>
        </w:rPr>
        <w:t xml:space="preserve">Cuando llegué a la zona dos personajes me abordan:</w:t>
      </w:r>
    </w:p>
    <w:p>
      <w:pPr>
        <w:spacing w:after="240" w:line="360"/>
        <w:jc w:val="both"/>
      </w:pPr>
      <w:r>
        <w:rPr>
          <w:rFonts w:ascii="Arial" w:cs="Arial" w:eastAsia="Arial" w:hAnsi="Arial"/>
          <w:sz w:val="24"/>
          <w:szCs w:val="24"/>
        </w:rPr>
        <w:t xml:space="preserve">Este personaje que van a ver a continuación, Johan Cuartas, me ve pasar y me grita «¡avemaría!». —Le digo, eso es hostigamiento.</w:t>
      </w:r>
    </w:p>
    <w:p>
      <w:pPr>
        <w:spacing w:after="240" w:line="360"/>
        <w:jc w:val="both"/>
      </w:pPr>
      <w:r>
        <w:rPr>
          <w:rFonts w:ascii="Arial" w:cs="Arial" w:eastAsia="Arial" w:hAnsi="Arial"/>
          <w:sz w:val="24"/>
          <w:szCs w:val="24"/>
        </w:rPr>
        <w:t xml:space="preserve">Y me pegó una increpada, una braveada, me decía de todo. Y me acusó, escuchen:Se proyectó video. El tipo me acusa a mí de que yo lo tenía en una lista negra, ni sabía cómo se llamaban, sabía que allá había un quinterista enquistado, y que me tiraba pestes por todas las redes sociales, es de Upegui, fue candidato a edil de la comuna 1. Ese es el petrismo, ahí lo vieron, un tipo que me increpa sabiendo que iba a realizar una comisión accidental, tuve que aguantarlo por 15 minutos diciéndome de todo, incluso me manotea. No son sino varones por redes sociales, porque llegó a un punto donde si quería un problema, que arrancara.</w:t>
      </w:r>
    </w:p>
    <w:p>
      <w:pPr>
        <w:spacing w:after="240" w:line="360"/>
        <w:jc w:val="both"/>
      </w:pPr>
      <w:r>
        <w:rPr>
          <w:rFonts w:ascii="Arial" w:cs="Arial" w:eastAsia="Arial" w:hAnsi="Arial"/>
          <w:sz w:val="24"/>
          <w:szCs w:val="24"/>
        </w:rPr>
        <w:t xml:space="preserve">Pero esto es lo que nos dejó enquistado Quintero en esta Alcaldía, un tipo nefasto, un personaje grosero, fastidioso, maleducado e irrespetuoso. Le pedí incluso ayer a la Personería que se elevara la queja, hoy estamos poniéndola.</w:t>
      </w:r>
    </w:p>
    <w:p>
      <w:pPr>
        <w:spacing w:after="240" w:line="360"/>
        <w:jc w:val="both"/>
      </w:pPr>
      <w:r>
        <w:rPr>
          <w:rFonts w:ascii="Arial" w:cs="Arial" w:eastAsia="Arial" w:hAnsi="Arial"/>
          <w:sz w:val="24"/>
          <w:szCs w:val="24"/>
        </w:rPr>
        <w:t xml:space="preserve">Es el secretario de corregidor, a él lo dejaron en una provisionalidad enquistado y cree que eso le da poder para maltratar a todo el que no esté de acuerdo. Busque las redes del tipo para que vea lo que dice de Fico, es una cosa miedosa. Esos son los petristas, zombies.</w:t>
      </w:r>
    </w:p>
    <w:p>
      <w:pPr>
        <w:spacing w:after="240" w:line="360"/>
        <w:jc w:val="both"/>
      </w:pPr>
      <w:r>
        <w:rPr>
          <w:rFonts w:ascii="Arial" w:cs="Arial" w:eastAsia="Arial" w:hAnsi="Arial"/>
          <w:sz w:val="24"/>
          <w:szCs w:val="24"/>
        </w:rPr>
        <w:t xml:space="preserve">Y vio el otro zombi, acusándome a mí que yo estaba en contra del festival de poesía y que le mandaba muchas saludes al doctor Tobón, que usted no lo representa y que yo tampoco, tenía toda la razón.</w:t>
      </w:r>
    </w:p>
    <w:p>
      <w:pPr>
        <w:spacing w:after="240" w:line="360"/>
        <w:jc w:val="both"/>
      </w:pPr>
      <w:r>
        <w:rPr>
          <w:rFonts w:ascii="Arial" w:cs="Arial" w:eastAsia="Arial" w:hAnsi="Arial"/>
          <w:sz w:val="24"/>
          <w:szCs w:val="24"/>
        </w:rPr>
        <w:t xml:space="preserve">Ese es el claro ejemplo de lo que es ser petrista”.</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“Quería decir algo porque difiero de lo que dijo la concejala Camila Gaviria alrededor de lo que plantea el concejal Brisvani, pero no hay réplica de réplica, entonces realizo mi intervención en sentido regular.</w:t>
      </w:r>
    </w:p>
    <w:p>
      <w:pPr>
        <w:spacing w:after="240" w:line="360"/>
        <w:jc w:val="both"/>
      </w:pPr>
      <w:r>
        <w:rPr>
          <w:rFonts w:ascii="Arial" w:cs="Arial" w:eastAsia="Arial" w:hAnsi="Arial"/>
          <w:sz w:val="24"/>
          <w:szCs w:val="24"/>
        </w:rPr>
        <w:t xml:space="preserve">No es cierto, no es comprobable estadísticamente que lo que esté aumentando en Medellín sea únicamente las denuncias y no los casos, si hay un aumento de las denuncias es porque hay un aumento de los casos, ¿por qué? Aumenta la confianza institucional, está demostrado cuando disminuye la impunidad, y los casos de impunidad alrededor de violencia en contra de niños, niñas y adolescentes se mantienen por encima del 90 %, según las estadísticas.</w:t>
      </w:r>
    </w:p>
    <w:p>
      <w:pPr>
        <w:spacing w:after="240" w:line="360"/>
        <w:jc w:val="both"/>
      </w:pPr>
      <w:r>
        <w:rPr>
          <w:rFonts w:ascii="Arial" w:cs="Arial" w:eastAsia="Arial" w:hAnsi="Arial"/>
          <w:sz w:val="24"/>
          <w:szCs w:val="24"/>
        </w:rPr>
        <w:t xml:space="preserve">Y las denuncias que recoge organizaciones que están alrededor de la mesa en contra de la explotación sexual y comercial de niños, niñas y adolescentes hablan de que hace dos años vienen aumentando las denuncias, los casos de explotación sexual y comercial en contra de niños, niñas y adolescentes.</w:t>
      </w:r>
    </w:p>
    <w:p>
      <w:pPr>
        <w:spacing w:after="240" w:line="360"/>
        <w:jc w:val="both"/>
      </w:pPr>
      <w:r>
        <w:rPr>
          <w:rFonts w:ascii="Arial" w:cs="Arial" w:eastAsia="Arial" w:hAnsi="Arial"/>
          <w:sz w:val="24"/>
          <w:szCs w:val="24"/>
        </w:rPr>
        <w:t xml:space="preserve">No es verificable estadísticamente que lo que haya aumentado sea únicamente la denuncia por confianza en la institucionalidad, no así los casos. Están aumentando las denuncias porque está aumentando, lastimosamente, los casos, hasta que alguien me demuestre estadísticamente otra correlación, porque esa correlación es demostrable.</w:t>
      </w:r>
    </w:p>
    <w:p>
      <w:pPr>
        <w:spacing w:after="240" w:line="360"/>
        <w:jc w:val="both"/>
      </w:pPr>
      <w:r>
        <w:rPr>
          <w:rFonts w:ascii="Arial" w:cs="Arial" w:eastAsia="Arial" w:hAnsi="Arial"/>
          <w:sz w:val="24"/>
          <w:szCs w:val="24"/>
        </w:rPr>
        <w:t xml:space="preserve">Lo que hay que preguntarnos también, o sea, hoy la Policía Nacional da cuenta de la captura de unos miembros de lo que denomina la policía la «mafia irlandesa», de una estructura criminal. También se ha dado cuenta de captura de miembros de lo que denomina la «mafia albanesa»; o sea, tenemos una realidad criminal en la ciudad de Medellín a la que le tenemos que hacer frente.</w:t>
      </w:r>
    </w:p>
    <w:p>
      <w:pPr>
        <w:spacing w:after="240" w:line="360"/>
        <w:jc w:val="both"/>
      </w:pPr>
      <w:r>
        <w:rPr>
          <w:rFonts w:ascii="Arial" w:cs="Arial" w:eastAsia="Arial" w:hAnsi="Arial"/>
          <w:sz w:val="24"/>
          <w:szCs w:val="24"/>
        </w:rPr>
        <w:t xml:space="preserve">Estructuras criminales ancladas históricamente en la ciudad le han hecho muchísimo daño a Medellín, con lo que denunciaban, por ejemplo, de las extorsiones, que también estoy de acuerdo con eso, eso no es apoyo por época navideño, eso es una extorsión.</w:t>
      </w:r>
    </w:p>
    <w:p>
      <w:pPr>
        <w:spacing w:after="240" w:line="360"/>
        <w:jc w:val="both"/>
      </w:pPr>
      <w:r>
        <w:rPr>
          <w:rFonts w:ascii="Arial" w:cs="Arial" w:eastAsia="Arial" w:hAnsi="Arial"/>
          <w:sz w:val="24"/>
          <w:szCs w:val="24"/>
        </w:rPr>
        <w:t xml:space="preserve">Cuando vivía en Robledo teníamos un negocio de internet, hace muchos años, y nos cobraban el apoyo por limpieza, y pasaban por cada casa cobrando apoyo por limpieza, que si no lo pagaba de pronto no solo no le limpian, sino que algo más sucede. Eso no es un apoyo por limpieza, además, quién te está cobrando es una extorsión camuflada de otras cosas, estructuras que le han hecho mucho daño a Medellín.</w:t>
      </w:r>
    </w:p>
    <w:p>
      <w:pPr>
        <w:spacing w:after="240" w:line="360"/>
        <w:jc w:val="both"/>
      </w:pPr>
      <w:r>
        <w:rPr>
          <w:rFonts w:ascii="Arial" w:cs="Arial" w:eastAsia="Arial" w:hAnsi="Arial"/>
          <w:sz w:val="24"/>
          <w:szCs w:val="24"/>
        </w:rPr>
        <w:t xml:space="preserve">Pero lo que hay que preguntarnos también es qué está pasando en Medellín alrededor de estructuras criminales internacionales que tienen a la ciudad yo no sé si como un lugar de tránsito o como un lugar de reunión, no me atrevo a hacer ninguna afirmación al respecto porque no tengo información, pero si uno ve la coordinación, que yo felicitaba esa coordinación en estos días que teníamos un diálogo con el secretario de Seguridad, entre secretaría de Seguridad y Migración Colombia cada semana hay ciudadanos de Estados Unidos y de diferentes países de Europa o de Latinoamérica que son devueltos desde Migración porque tienen anotaciones en listas o en libros internacionales como agresores sexuales. Además de eso, las capturas de ciudadanos extranjeros asociados, según denuncia la Policía Nacional, a estructuras criminales internacionales.</w:t>
      </w:r>
    </w:p>
    <w:p>
      <w:pPr>
        <w:spacing w:after="240" w:line="360"/>
        <w:jc w:val="both"/>
      </w:pPr>
      <w:r>
        <w:rPr>
          <w:rFonts w:ascii="Arial" w:cs="Arial" w:eastAsia="Arial" w:hAnsi="Arial"/>
          <w:sz w:val="24"/>
          <w:szCs w:val="24"/>
        </w:rPr>
        <w:t xml:space="preserve">A eso hay que colocarle el ojo, no realizo afirmaciones más allá porque no tengo la información al respecto, pero hay que colocarle el ojo porque Medellín no se puede volver un lugar ni de tránsito ni escampadero de estructura criminal alguna; sea estructura criminal con presencia histórica en Medellín, como las que ya se han denunciado, o sean estructuras criminales internacionales asociadas al narcotráfico o a la explotación sexual de niños, niñas y adolescentes.</w:t>
      </w:r>
    </w:p>
    <w:p>
      <w:pPr>
        <w:spacing w:after="240" w:line="360"/>
        <w:jc w:val="both"/>
      </w:pPr>
      <w:r>
        <w:rPr>
          <w:rFonts w:ascii="Arial" w:cs="Arial" w:eastAsia="Arial" w:hAnsi="Arial"/>
          <w:sz w:val="24"/>
          <w:szCs w:val="24"/>
        </w:rPr>
        <w:t xml:space="preserve">Así que animar a las autoridades; Policía Nacional, secretaría de Seguridad, Migración Colombia a la persecución y captura de todos los miembros de cualquier estructura criminal, sea local o internacional. Y los internacionales que vengan acá a la ciudad, sea con esas pretensiones alrededor de la explotación sexual; o sea, con pretensiones alrededor del narcotráfico, porque no podemos permitir que eso suceda, pero manifestar e insistir que no existe una correlación comprobable en este momento que diga que lo que ha aumentado es la confianza.</w:t>
      </w:r>
    </w:p>
    <w:p>
      <w:pPr>
        <w:spacing w:after="240" w:line="360"/>
        <w:jc w:val="both"/>
      </w:pPr>
      <w:r>
        <w:rPr>
          <w:rFonts w:ascii="Arial" w:cs="Arial" w:eastAsia="Arial" w:hAnsi="Arial"/>
          <w:sz w:val="24"/>
          <w:szCs w:val="24"/>
        </w:rPr>
        <w:t xml:space="preserve">En Medellín, lastimosamente y tenemos que colocarnos toda la camiseta para evitar eso, está aumentando la explotación sexual en contra de niños, niñas y adolescentes y un paso para solucionar eso es empezar a mirarlo de frente”.</w:t>
      </w:r>
    </w:p>
    <w:p>
      <w:pPr>
        <w:spacing w:after="240" w:line="360"/>
        <w:jc w:val="both"/>
      </w:pPr>
      <w:r>
        <w:rPr>
          <w:rFonts w:ascii="Arial" w:cs="Arial" w:eastAsia="Arial" w:hAnsi="Arial"/>
          <w:sz w:val="24"/>
          <w:szCs w:val="24"/>
        </w:rPr>
        <w:t xml:space="preserve">Replicó la concejal Camila Gaviria Barreneche:</w:t>
      </w:r>
    </w:p>
    <w:p>
      <w:pPr>
        <w:spacing w:after="240" w:line="300"/>
        <w:ind w:left="720" w:right="720"/>
        <w:jc w:val="both"/>
      </w:pPr>
      <w:r>
        <w:rPr>
          <w:rFonts w:ascii="Arial" w:cs="Arial" w:eastAsia="Arial" w:hAnsi="Arial"/>
          <w:sz w:val="22"/>
          <w:szCs w:val="22"/>
        </w:rPr>
        <w:t xml:space="preserve">“Concejal, el hecho de que no comparta conmigo la información no quiere decir que eso sea cierto.</w:t>
      </w:r>
    </w:p>
    <w:p>
      <w:pPr>
        <w:spacing w:after="240" w:line="360"/>
        <w:jc w:val="both"/>
      </w:pPr>
      <w:r>
        <w:rPr>
          <w:rFonts w:ascii="Arial" w:cs="Arial" w:eastAsia="Arial" w:hAnsi="Arial"/>
          <w:sz w:val="24"/>
          <w:szCs w:val="24"/>
        </w:rPr>
        <w:t xml:space="preserve">Durante muchos años analizando estas cifras e indicadores, se ha analizado incluso en los mismos estudios de la ESCNNA (Explotación Sexual Comercial de Niñas, Niños y Adolescentes), porque he participado activamente de la mesa, cómo las denuncias aumentan, no solamente por la confianza, que no fue un tema que dije ni que se había fortalecido la confianza en la institucionalidad y que por eso habían aumentado las denuncias, lo que dije es que el indicador muestra que la gente está denunciando, que eso no quiere decir que es directamente proporcional a que el abuso haya aumentado. Y la explotación la hemos vivido todas las ciudades en Colombia y Medellín es una de las ciudades que presenta esta problemática, pero eso no quiere decir que no se viene haciendo nada desde el Distrito.</w:t>
      </w:r>
    </w:p>
    <w:p>
      <w:pPr>
        <w:spacing w:after="240" w:line="360"/>
        <w:jc w:val="both"/>
      </w:pPr>
      <w:r>
        <w:rPr>
          <w:rFonts w:ascii="Arial" w:cs="Arial" w:eastAsia="Arial" w:hAnsi="Arial"/>
          <w:sz w:val="24"/>
          <w:szCs w:val="24"/>
        </w:rPr>
        <w:t xml:space="preserve">Entonces para que quede claro la relación con el número de denuncias que, desde mi punto de vista de investigación y análisis sí tiene que ver con el aumento no de los casos, sino de las denuncias de las familias. Y el hecho de que tenga esa postura</w:t>
      </w:r>
    </w:p>
    <w:p>
      <w:pPr>
        <w:spacing w:after="240" w:line="360"/>
        <w:jc w:val="both"/>
      </w:pPr>
      <w:r>
        <w:rPr>
          <w:rFonts w:ascii="Arial" w:cs="Arial" w:eastAsia="Arial" w:hAnsi="Arial"/>
          <w:sz w:val="24"/>
          <w:szCs w:val="24"/>
        </w:rPr>
        <w:t xml:space="preserve">y que usted tenga otra diferente no quiere decir que usted esté en lo cierto, y que las investigaciones y el análisis que se hacen también desde la ESCNNA lo proponen de esa manera”.</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“Una doble réplica, la primera en el mismo sentido. Técnicamente no se tiene el dato del número real de casos, es imposible de tenerlo; luego, técnicamente es imposible indicar que el aumento de la denuncia tiene una relación directa con el aumento de los casos, decir eso es técnicamente imposible. Luego, afirmar desde la denuncia que está aumentando la explotación es una declaración política y no técnica.</w:t>
      </w:r>
    </w:p>
    <w:p>
      <w:pPr>
        <w:spacing w:after="240" w:line="360"/>
        <w:jc w:val="both"/>
      </w:pPr>
      <w:r>
        <w:rPr>
          <w:rFonts w:ascii="Arial" w:cs="Arial" w:eastAsia="Arial" w:hAnsi="Arial"/>
          <w:sz w:val="24"/>
          <w:szCs w:val="24"/>
        </w:rPr>
        <w:t xml:space="preserve">Decir lo contrario técnicamente es muy complejo, nosotros lo sabemos, por eso cuando estábamos discutiendo plan de desarrollo yo lo dije, dije, «no obstante sea complejo que el aumento de denuncia implique sí o sí una reducción eventual, lo que necesitamos que pase en Medellín es que aumente la denuncia», porque solo si aumenta la denuncia tenemos mayor probabilidad de eventualmente reducir los procesos y los casos que al respecto se den.</w:t>
      </w:r>
    </w:p>
    <w:p>
      <w:pPr>
        <w:spacing w:after="240" w:line="360"/>
        <w:jc w:val="both"/>
      </w:pPr>
      <w:r>
        <w:rPr>
          <w:rFonts w:ascii="Arial" w:cs="Arial" w:eastAsia="Arial" w:hAnsi="Arial"/>
          <w:sz w:val="24"/>
          <w:szCs w:val="24"/>
        </w:rPr>
        <w:t xml:space="preserve">Luego, es muy importante que tengas muy presente en tu vida que hoy que decidas hablar de aumento de la explotación sexual y comercial de niños, niñas y adolescente, es una declaración política, pero no técnica.</w:t>
      </w:r>
    </w:p>
    <w:p>
      <w:pPr>
        <w:spacing w:after="240" w:line="360"/>
        <w:jc w:val="both"/>
      </w:pPr>
      <w:r>
        <w:rPr>
          <w:rFonts w:ascii="Arial" w:cs="Arial" w:eastAsia="Arial" w:hAnsi="Arial"/>
          <w:sz w:val="24"/>
          <w:szCs w:val="24"/>
        </w:rPr>
        <w:t xml:space="preserve">Lo segundo tiene que ver con las estructuras criminales extranjeras presentes en Medellín. No se puede perder de vista nunca que la presencia de esas estructuras criminales en Medellín para la comisión de delitos, bien sea de trata, bien sea de explotación, bien sea de narcotráfico, solamente es posible de la mano de las estructuras criminales presentes y nacidas en Medellín. Por ejemplo, caso parque Lleras que lo maneja La Terraza con estructuras extranjeras”.</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“Es que con base en la información o las aseveraciones realizadas por los concejales que me anteceden, yo lo que planteo es que es una declaración política y no técnica decir que lo que está aumentando son las denuncias y no los casos, porque insisto, en Derecho la confianza en la institucionalidad está asociada con la merma de la impunidad, ese debate ¿dónde tiene más asidero o donde tiene más fuerza? En los debates cuando se dan para aumentar penas, cuando se propone que tal delito tenga una pena no de 20 sino de 40 años o lo que sea, planteando que así va a bajar la comisión de dichos delitos. La respuesta respaldada estadísticamente es que la comisión de los delitos no baja necesariamente aumentando la pena, sino disminuyendo la impunidad, porque la consideración alrededor del crimen es la posibilidad que el Estado tiene de atacar esos criminales, más allá de si la pena es de 40, de 20, de 15 o de 30 años o de cadena perpetua.</w:t>
      </w:r>
    </w:p>
    <w:p>
      <w:pPr>
        <w:spacing w:after="240" w:line="360"/>
        <w:jc w:val="both"/>
      </w:pPr>
      <w:r>
        <w:rPr>
          <w:rFonts w:ascii="Arial" w:cs="Arial" w:eastAsia="Arial" w:hAnsi="Arial"/>
          <w:sz w:val="24"/>
          <w:szCs w:val="24"/>
        </w:rPr>
        <w:t xml:space="preserve">Cuando usted disminuye la impunidad, usted aumenta la confianza institucional para denunciar. Si usted no disminuye la impunidad, que eso tiene que ver tanto con procedimientos de captura que se realicen de manera adecuada para que ante un juez de control de garantía se legalice, tiene que ver con la Rama Judicial, tiene que ver con la Fiscalía, tiene que ver con muchos elementos que sobrepasan incluso la actuación de la Administración, de la alcaldía, cuando usted logra robustecer ese aparato usted disminuye la impunidad, por tanto, usted genera un desincentivo mayor para las estructuras criminales, sea cual sea su índole, para bajar esas actuaciones y usted con esto aumenta la posibilidad de que la gente se sienta en la libertad y en la posibilidad de denunciar.</w:t>
      </w:r>
    </w:p>
    <w:p>
      <w:pPr>
        <w:spacing w:after="240" w:line="360"/>
        <w:jc w:val="both"/>
      </w:pPr>
      <w:r>
        <w:rPr>
          <w:rFonts w:ascii="Arial" w:cs="Arial" w:eastAsia="Arial" w:hAnsi="Arial"/>
          <w:sz w:val="24"/>
          <w:szCs w:val="24"/>
        </w:rPr>
        <w:t xml:space="preserve">Yo esto lo mencionaba también en el debate que se dio sobre comisarías de familia y de policía, que yo decía que era un proyecto adecuado – yo voté positivamente ese proyecto- porque usted construir justicia cercana al ciudadano; o sea, la posibilidad de que un ciudadano de cualquier barrio de Medellín vaya a una comisaría y se le atienda en debida forma y se le dé solución a su problemática, le quita poder a las estructuras criminales, porque las estructuras criminales acumulan su poder a partir de la extorsión, a partir de la violencia, a partir del crimen, pero también a partir del muchacho que le soluciona el problema a la vecina por la debilidad institucional de los aparatos de justicia.</w:t>
      </w:r>
    </w:p>
    <w:p>
      <w:pPr>
        <w:spacing w:after="240" w:line="360"/>
        <w:jc w:val="both"/>
      </w:pPr>
      <w:r>
        <w:rPr>
          <w:rFonts w:ascii="Arial" w:cs="Arial" w:eastAsia="Arial" w:hAnsi="Arial"/>
          <w:sz w:val="24"/>
          <w:szCs w:val="24"/>
        </w:rPr>
        <w:t xml:space="preserve">Entonces, usted aumentar la capacidad del Estado de resolver situaciones asociadas a la criminalidad, desincentiva esas situaciones criminales y aumenta la confianza en la ciudadanía para que aumente las denuncias.</w:t>
      </w:r>
    </w:p>
    <w:p>
      <w:pPr>
        <w:spacing w:after="240" w:line="360"/>
        <w:jc w:val="both"/>
      </w:pPr>
      <w:r>
        <w:rPr>
          <w:rFonts w:ascii="Arial" w:cs="Arial" w:eastAsia="Arial" w:hAnsi="Arial"/>
          <w:sz w:val="24"/>
          <w:szCs w:val="24"/>
        </w:rPr>
        <w:t xml:space="preserve">Entonces, si usted no verifica que han aumentado esas capacidades institucionales de respuesta ante la criminalidad mediante mayor número de capturas, pero sobre todo mediante bajar los índices de impunidad, no me puede demostrar que existe una correlación entre aumentar denuncias porque la ciudadanía decidió denunciar</w:t>
      </w:r>
    </w:p>
    <w:p>
      <w:pPr>
        <w:spacing w:after="240" w:line="360"/>
        <w:jc w:val="both"/>
      </w:pPr>
      <w:r>
        <w:rPr>
          <w:rFonts w:ascii="Arial" w:cs="Arial" w:eastAsia="Arial" w:hAnsi="Arial"/>
          <w:sz w:val="24"/>
          <w:szCs w:val="24"/>
        </w:rPr>
        <w:t xml:space="preserve">más y no porque aumentó la comisión del hecho.</w:t>
      </w:r>
    </w:p>
    <w:p>
      <w:pPr>
        <w:spacing w:after="240" w:line="360"/>
        <w:jc w:val="both"/>
      </w:pPr>
      <w:r>
        <w:rPr>
          <w:rFonts w:ascii="Arial" w:cs="Arial" w:eastAsia="Arial" w:hAnsi="Arial"/>
          <w:sz w:val="24"/>
          <w:szCs w:val="24"/>
        </w:rPr>
        <w:t xml:space="preserve">Entonces, si aumentaron las denuncias, aún con el subregistro que hay, que también lo plantea la mesa en contra de la ESCNNA, la tesis no es 100 % verificable, evidentemente ninguna de las dos tesis que estamos manejando, pero la tesis que más tiene asidero jurídico es que aumentaron los casos; no que aumentó la denuncia, per se, a partir de los mismos casos.</w:t>
      </w:r>
    </w:p>
    <w:p>
      <w:pPr>
        <w:spacing w:after="240" w:line="360"/>
        <w:jc w:val="both"/>
      </w:pPr>
      <w:r>
        <w:rPr>
          <w:rFonts w:ascii="Arial" w:cs="Arial" w:eastAsia="Arial" w:hAnsi="Arial"/>
          <w:sz w:val="24"/>
          <w:szCs w:val="24"/>
        </w:rPr>
        <w:t xml:space="preserve">Y yo tampoco he afirmado que la institucionalidad no esté haciendo nada, de hecho, les decía que celebro como positivo cada vez que sale un trino o del alcalde o de Migración diciendo «a tal ciudadano extranjero se le prohibió la entrada al país porque tenía anotación en determinados libros o en determinadas cuentas», cosas que manejan sobre todo los gobiernos europeos y estadounidenses, yo eso lo celebro independiente de si lo dijo Federico o lo dijo Migración, a mí eso no me importa mucho. Y yo invito a la ciudadanía a no meterse en esa pelea, porque a veces la pelea es que Migración publica y Federico retuitea, o Federico publica y migración retuitea, y la gente en los comentarios en Twitter es peleando y esa no es la pelea, la pelea es la articulación institucional para que esas estructuras criminales no tengan ni un centímetro ni un segundo de tranquilidad en Medellín, sobre todo alrededor de crímenes tan atroces como la explotación sexual y comercial de niños, niñas y adolescentes, sea cual sea la estructura.</w:t>
      </w:r>
    </w:p>
    <w:p>
      <w:pPr>
        <w:spacing w:after="240" w:line="360"/>
        <w:jc w:val="both"/>
      </w:pPr>
      <w:r>
        <w:rPr>
          <w:rFonts w:ascii="Arial" w:cs="Arial" w:eastAsia="Arial" w:hAnsi="Arial"/>
          <w:sz w:val="24"/>
          <w:szCs w:val="24"/>
        </w:rPr>
        <w:t xml:space="preserve">Por eso lo digo, no es verificable que haya aumentado la denuncia en tanto la ciudadanía esté denunciando más a partir de los mismos hechos, como tampoco es verificable que haya aumentado los casos y, por tanto, aumentaron las denuncias, pero el análisis jurídico me da más elementos para decir que ha aumentado los casos y, por tanto, las denuncias, más que han aumentado las denuncias con los mismos casos”.</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“Sí, insistir en que sigue siendo una posición técnica.</w:t>
      </w:r>
    </w:p>
    <w:p>
      <w:pPr>
        <w:spacing w:after="240" w:line="360"/>
        <w:jc w:val="both"/>
      </w:pPr>
      <w:r>
        <w:rPr>
          <w:rFonts w:ascii="Arial" w:cs="Arial" w:eastAsia="Arial" w:hAnsi="Arial"/>
          <w:sz w:val="24"/>
          <w:szCs w:val="24"/>
        </w:rPr>
        <w:t xml:space="preserve">El análisis jurídico que usted plantea no es jurídico, es estadístico, lo jurídico es examinar la norma.</w:t>
      </w:r>
    </w:p>
    <w:p>
      <w:pPr>
        <w:spacing w:after="240" w:line="360"/>
        <w:jc w:val="both"/>
      </w:pPr>
      <w:r>
        <w:rPr>
          <w:rFonts w:ascii="Arial" w:cs="Arial" w:eastAsia="Arial" w:hAnsi="Arial"/>
          <w:sz w:val="24"/>
          <w:szCs w:val="24"/>
        </w:rPr>
        <w:t xml:space="preserve">Segundo. Es una posición maniquea determinar que lo único que modifica la configuración de cuánto confía un ciudadano respecto del Estado es la respuesta efectiva del Estado en materia jurídica, y es maniquea porque usted dice «si aumenta, aumenta la confianza; si no aumenta, no aumenta la confianza», como sí los demás elementos que configuran el accionar del Estado, diferentes a los elementos de acción penal, no existieran en el camino.</w:t>
      </w:r>
    </w:p>
    <w:p>
      <w:pPr>
        <w:spacing w:after="240" w:line="360"/>
        <w:jc w:val="both"/>
      </w:pPr>
      <w:r>
        <w:rPr>
          <w:rFonts w:ascii="Arial" w:cs="Arial" w:eastAsia="Arial" w:hAnsi="Arial"/>
          <w:sz w:val="24"/>
          <w:szCs w:val="24"/>
        </w:rPr>
        <w:t xml:space="preserve">Pero bueno, creo que es evidente que no tienes interés en identificar que puede haber otros elementos que lleven al aumento o de la confianza o al aumento de la denuncia, diferente al aumento de los casos, en ese sentido ya una condición como</w:t>
      </w:r>
    </w:p>
    <w:p>
      <w:pPr>
        <w:spacing w:after="240" w:line="360"/>
        <w:jc w:val="both"/>
      </w:pPr>
      <w:r>
        <w:rPr>
          <w:rFonts w:ascii="Arial" w:cs="Arial" w:eastAsia="Arial" w:hAnsi="Arial"/>
          <w:sz w:val="24"/>
          <w:szCs w:val="24"/>
        </w:rPr>
        <w:t xml:space="preserve">la que acabamos de mencionar de la declaración política, cada vez cobra más sentidos desde tu punto de vista.</w:t>
      </w:r>
    </w:p>
    <w:p>
      <w:pPr>
        <w:spacing w:after="240" w:line="360"/>
        <w:jc w:val="both"/>
      </w:pPr>
      <w:r>
        <w:rPr>
          <w:rFonts w:ascii="Arial" w:cs="Arial" w:eastAsia="Arial" w:hAnsi="Arial"/>
          <w:sz w:val="24"/>
          <w:szCs w:val="24"/>
        </w:rPr>
        <w:t xml:space="preserve">Yo desde mi posición siempre me mantendré en el mismo sentido, sé que hay un subregistro en materia de explotación sexual y comercial, quiero que haya más denuncia y lo celebraré, al mismo tiempo que, como observamos durante el último debate de control político al doctor Manuel Villa, están aumentando todos los escenarios de operatividad”.</w:t>
      </w:r>
    </w:p>
    <w:p>
      <w:pPr>
        <w:spacing w:after="240" w:line="360"/>
        <w:jc w:val="both"/>
      </w:pPr>
      <w:r>
        <w:rPr>
          <w:rFonts w:ascii="Arial" w:cs="Arial" w:eastAsia="Arial" w:hAnsi="Arial"/>
          <w:sz w:val="24"/>
          <w:szCs w:val="24"/>
        </w:rPr>
        <w:t xml:space="preserve">Agotado el orden del día, el presidente levantó la sesión siendo las 13:54 horas.</w:t>
      </w:r>
    </w:p>
    <w:p>
      <w:pPr>
        <w:spacing w:after="240" w:line="360"/>
        <w:jc w:val="both"/>
      </w:pPr>
      <w:r>
        <w:rPr>
          <w:rFonts w:ascii="Arial" w:cs="Arial" w:eastAsia="Arial" w:hAnsi="Arial"/>
          <w:sz w:val="24"/>
          <w:szCs w:val="24"/>
        </w:rPr>
        <w:t xml:space="preserve">CONVOCATORIA: la próxima sesión plenaria se realizará el viernes 14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https://www.youtube.com/watch?v=c4FHm8p3E34&amp;amp;t=12198s.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folio)Citaciones, invitaciones y modificaciones (8 folios)Delegación DAP, Clara Luz Hoyos, Subdirección de planeación territorial y Estrategia de Ciudad. Radicado 202520005738 (1 folio)Respuesta EDU. Radicado 202520005777 (3 folios)Respuesta INDER. Radico 202520005908 (14 folios)Delegación AMVA. Tatiana Restrepo Loaiza. Radicado 202520005727 (1 folio)Delegación AMVA. Tatiana Restrepo Loaiza. Radicado 202520005698 (1 folios)Consentimiento informado y autorización de uso de imagen (1 folio)Remisión Informe de Comisión Cumplida del alcalde del Distrito, Federico Gutiérrez, Barcelona del 19 al 22 de octubre de 2025. Radicado 202520005987 (8 folios)Proposición de Comisión accidental, Seguimiento a las acciones de implementación por la administración Distrital en todos los Barrios de la comuna 5 de Medellín. (1 folio)Inscripción para intervención en sesión plenaria (1 folio)Audio sesión plenaria (1 folio)Transcribió: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p>
      <w:pPr>
        <w:spacing w:before="200" w:after="200"/>
        <w:jc w:val="center"/>
      </w:pPr>
      <w:r>
        <w:drawing>
          <wp:inline distT="0" distB="0" distL="0" distR="0">
            <wp:extent cx="4286250" cy="4640332"/>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40332"/>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13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Lectura y consideración de las excusas por la inasistencia de los</w:t>
      </w:r>
    </w:p>
    <w:p>
      <w:pPr>
        <w:spacing w:after="240" w:line="360"/>
        <w:jc w:val="both"/>
      </w:pPr>
      <w:r>
        <w:rPr>
          <w:rFonts w:ascii="Arial" w:cs="Arial" w:eastAsia="Arial" w:hAnsi="Arial"/>
          <w:sz w:val="24"/>
          <w:szCs w:val="24"/>
        </w:rPr>
        <w:t xml:space="preserve">Citados											4</w:t>
      </w:r>
    </w:p>
    <w:p>
      <w:pPr>
        <w:spacing w:after="240" w:line="360"/>
        <w:jc w:val="both"/>
      </w:pPr>
      <w:r>
        <w:rPr>
          <w:rFonts w:ascii="Arial" w:cs="Arial" w:eastAsia="Arial" w:hAnsi="Arial"/>
          <w:sz w:val="24"/>
          <w:szCs w:val="24"/>
        </w:rPr>
        <w:t xml:space="preserve">Citación de control político 								5</w:t>
      </w:r>
    </w:p>
    <w:p>
      <w:pPr>
        <w:spacing w:after="240" w:line="360"/>
        <w:jc w:val="both"/>
      </w:pPr>
      <w:r>
        <w:rPr>
          <w:rFonts w:ascii="Arial" w:cs="Arial" w:eastAsia="Arial" w:hAnsi="Arial"/>
          <w:sz w:val="24"/>
          <w:szCs w:val="24"/>
        </w:rPr>
        <w:t xml:space="preserve">Lectura de comunicaciones</w:t>
      </w:r>
    </w:p>
    <w:p>
      <w:pPr>
        <w:spacing w:after="240" w:line="360"/>
        <w:jc w:val="both"/>
      </w:pPr>
      <w:r>
        <w:rPr>
          <w:rFonts w:ascii="Arial" w:cs="Arial" w:eastAsia="Arial" w:hAnsi="Arial"/>
          <w:sz w:val="24"/>
          <w:szCs w:val="24"/>
        </w:rPr>
        <w:t xml:space="preserve">Proposiciones</w:t>
      </w:r>
    </w:p>
    <w:p>
      <w:pPr>
        <w:spacing w:after="240" w:line="360"/>
        <w:jc w:val="both"/>
      </w:pPr>
      <w:r>
        <w:rPr>
          <w:rFonts w:ascii="Arial" w:cs="Arial" w:eastAsia="Arial" w:hAnsi="Arial"/>
          <w:sz w:val="24"/>
          <w:szCs w:val="24"/>
        </w:rPr>
        <w:t xml:space="preserve">Asuntos varios</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352</w:t>
      </w:r>
    </w:p>
    <w:p>
      <w:pPr>
        <w:spacing w:after="240" w:line="360"/>
        <w:jc w:val="both"/>
      </w:pPr>
      <w:r>
        <w:rPr>
          <w:rFonts w:ascii="Arial" w:cs="Arial" w:eastAsia="Arial" w:hAnsi="Arial"/>
          <w:sz w:val="24"/>
          <w:szCs w:val="24"/>
        </w:rPr>
        <w:t xml:space="preserve">FECHA:		Medellín, 13 de noviembre de 2025</w:t>
      </w:r>
    </w:p>
    <w:p>
      <w:pPr>
        <w:spacing w:after="240" w:line="360"/>
        <w:jc w:val="both"/>
      </w:pPr>
      <w:r>
        <w:rPr>
          <w:rFonts w:ascii="Arial" w:cs="Arial" w:eastAsia="Arial" w:hAnsi="Arial"/>
          <w:sz w:val="24"/>
          <w:szCs w:val="24"/>
        </w:rPr>
        <w:t xml:space="preserve">HORA:		De las 09:26 a 13:54 las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María Paulina Suárez Roldán</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MinamiEl secretario General informó que se contaba con cuórum suficiente para deliberar y decidirSiendo las 09:26 horas el presidente declaró abierta la sesiónORDEN DEL DÍA:1.	Aprobación del orden del día</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3.	Citación de control político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El secretario General informó que no había excusas y procedió a llamar a los funcionarios para dejar constancia de su asistencia en el acta:</w:t>
      </w:r>
    </w:p>
    <w:p>
      <w:pPr>
        <w:spacing w:after="240" w:line="360"/>
        <w:jc w:val="both"/>
      </w:pPr>
      <w:r>
        <w:rPr>
          <w:rFonts w:ascii="Arial" w:cs="Arial" w:eastAsia="Arial" w:hAnsi="Arial"/>
          <w:sz w:val="24"/>
          <w:szCs w:val="24"/>
        </w:rPr>
        <w:t xml:space="preserve">Citados:Director Instituto de Deportes y Recreación de Medellín – Inder, Eduardo Silva Meluk.Gerente Empresa de Desarrollo Urbano – EDU, Emiro Carlos Valdés López.Invitados:Asesor de despacho de la secretaría de Infraestructura, Carlos Alberto Lizcano.Líder de programa Unidad de Proyectos Estratégicos, Departamento Administrativo de Planeación, Clara Luz Hoyos Gómez. Delegada del Área Metropolitana del Valle de Aburrá, Tatiana Restrepo Loaiza.Delegados de la Contraloría, Héctor David y Diego Rodríguez. 3.	Citación de control político</w:t>
      </w:r>
    </w:p>
    <w:p>
      <w:pPr>
        <w:spacing w:after="240" w:line="360"/>
        <w:jc w:val="both"/>
      </w:pPr>
      <w:r>
        <w:rPr>
          <w:rFonts w:ascii="Arial" w:cs="Arial" w:eastAsia="Arial" w:hAnsi="Arial"/>
          <w:sz w:val="24"/>
          <w:szCs w:val="24"/>
        </w:rPr>
        <w:t xml:space="preserve">«Seguimiento a la infraestructura deportiva del distrito de Medellín».Concejal Santiago Narváez Lombana, CreemosConcejal Andrés Felipe Rodríguez Puerta, Partido Centro Democrático Concejal Brisvani Alexis Arenas Suaza, Partido Conservador ColombianoIntervino el concejal Brisvani Alexis Arenas Suaza para solicitar la no lectura del cuestionario de la citación.</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aprobado.</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“Vamos a dar inicio a la citación de control político, infraestructura deportiva del distrito. Le pregunto al concejal Santiago Narváez, cómo vamos a distribuir el tiempo o cómo vamos a llevar a cabo este punto?”.</w:t>
      </w:r>
    </w:p>
    <w:p>
      <w:pPr>
        <w:spacing w:after="100"/>
      </w:pP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“En primer lugar, la introducción de cada una de las bancadas citantes. Posteriormente le damos la palabra a la Administración, intervenimos las bancadas citantes, los demás concejales y la comunidad si hay alguien inscrito.</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“Entonces vamos a dar inicio con la introducción por parte de las bancadas. Tiene la palabra por cinco minutos, concejal Santiago Narváez”.</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“Este debate es el segundo que realizamos en el año; en junio habíamos realizado uno sobre el mismo tema. Tenemos una comisión accidental en la cual le hacemos seguimiento también a la intervención de la infraestructura deportiva, en la cual me acompañan ocho concejales. Y este segundo debate es para continuar en ese seguimiento constante que le estamos haciendo desde el Concejo a estas intervenciones, porque lo más importante es que le cumplamos a la ciudad.</w:t>
      </w:r>
    </w:p>
    <w:p>
      <w:pPr>
        <w:spacing w:after="240" w:line="360"/>
        <w:jc w:val="both"/>
      </w:pPr>
      <w:r>
        <w:rPr>
          <w:rFonts w:ascii="Arial" w:cs="Arial" w:eastAsia="Arial" w:hAnsi="Arial"/>
          <w:sz w:val="24"/>
          <w:szCs w:val="24"/>
        </w:rPr>
        <w:t xml:space="preserve">El Inder quedó con un presupuesto para el cuatrienio de casi medio billón para intervenir escenarios deportivos. Entonces se hace demasiado importante ese control político constante y riguroso que venimos haciendo desde esta curul. Pero insisto, en compañía de casi todos los concejales, porque esto no es un tema mío sino de todos, a los cuales he visto acompañándonos en las comisiones y en cada una de las entregas de los escenarios, levantando la mano cuando las tenemos que levantar, como será hoy.</w:t>
      </w:r>
    </w:p>
    <w:p>
      <w:pPr>
        <w:spacing w:after="240" w:line="360"/>
        <w:jc w:val="both"/>
      </w:pPr>
      <w:r>
        <w:rPr>
          <w:rFonts w:ascii="Arial" w:cs="Arial" w:eastAsia="Arial" w:hAnsi="Arial"/>
          <w:sz w:val="24"/>
          <w:szCs w:val="24"/>
        </w:rPr>
        <w:t xml:space="preserve">En 2024 había un compromiso de entregar casi 172 escenarios, se entregaron 91, quedaron pendientes 72. A raíz de eso se desarrolla el plan 28225, donde el compromiso es entregar este año 282 escenarios. Hay entregados algunos y eso es lo que queremos venir a revisar. ¿Cómo están esas cifras? Si las que hoy tenemos los concejales son las que se adecuan a la realidad o no, porque esta Administración viene entregando tres escenarios deportivos por día. Entonces, en una semana o en 15 días, eso está cambiando considerablemente. Y siendo así la introducción, muchas gracias, señor vicepresidente”.</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“Primero, agradecer al concejal Santiago Narváez por este debate de tanta importancia, porque como él lo mencionaba, el Inder tiene unos recursos considerables a los que hay que hacerle buen seguimiento. Al que más se le da, más se le exige.</w:t>
      </w:r>
    </w:p>
    <w:p>
      <w:pPr>
        <w:spacing w:after="240" w:line="360"/>
        <w:jc w:val="both"/>
      </w:pPr>
      <w:r>
        <w:rPr>
          <w:rFonts w:ascii="Arial" w:cs="Arial" w:eastAsia="Arial" w:hAnsi="Arial"/>
          <w:sz w:val="24"/>
          <w:szCs w:val="24"/>
        </w:rPr>
        <w:t xml:space="preserve">Hemos venido recorriendo diferentes comunas, para este debate fueron 14 comunas, un corregimiento, para la comuna 3 desafortunadamente no me alcanzó el tiempo; en la comuna de 16 tengo que decir que nos amenazaron, nos dijeron que nos teníamos que ir, no pudimos hacer registro. Quiero también dejar eso aquí, porque es muy triste que uno llegue a un lugar y no pueda hacerle el registro. Me parece supremamente delicado.</w:t>
      </w:r>
    </w:p>
    <w:p>
      <w:pPr>
        <w:spacing w:after="240" w:line="360"/>
        <w:jc w:val="both"/>
      </w:pPr>
      <w:r>
        <w:rPr>
          <w:rFonts w:ascii="Arial" w:cs="Arial" w:eastAsia="Arial" w:hAnsi="Arial"/>
          <w:sz w:val="24"/>
          <w:szCs w:val="24"/>
        </w:rPr>
        <w:t xml:space="preserve">Quiero proyectar un videíto introductorio que tuvimos de los recorridos. Logramos recorrer 45 escenarios deportivos. Sabemos que son muchísimos, pero esa fue nuestra capacidad. Haremos algunas anotaciones dentro del debate, algunas cosas que nos preocupan, otras reconocerlo.</w:t>
      </w:r>
    </w:p>
    <w:p>
      <w:pPr>
        <w:spacing w:after="240" w:line="360"/>
        <w:jc w:val="both"/>
      </w:pPr>
      <w:r>
        <w:rPr>
          <w:rFonts w:ascii="Arial" w:cs="Arial" w:eastAsia="Arial" w:hAnsi="Arial"/>
          <w:sz w:val="24"/>
          <w:szCs w:val="24"/>
        </w:rPr>
        <w:t xml:space="preserve">Pero como lo decía el concejal Narváez, lo que queremos es que se le pueda cumplir a la comunidad, que está muy a la expectativa de que todos esos escenarios deportivos queden en las mejores condiciones, porque para muchos es el único espacio de disfrute. Y también nos genera algunas inquietudes, porque en algunos cambios que se han dado, la misma comunidad manifiesta que lo que pareciera un beneficio, pareciera un perjuicio. Ahorita lo mencionaré con más detenimiento. Por ejemplo, las canchas que eran de arenilla, eran accesibles para todo el mundo, hoy es más difícil acceder a ellas.</w:t>
      </w:r>
    </w:p>
    <w:p>
      <w:pPr>
        <w:spacing w:after="240" w:line="360"/>
        <w:jc w:val="both"/>
      </w:pPr>
      <w:r>
        <w:rPr>
          <w:rFonts w:ascii="Arial" w:cs="Arial" w:eastAsia="Arial" w:hAnsi="Arial"/>
          <w:sz w:val="24"/>
          <w:szCs w:val="24"/>
        </w:rPr>
        <w:t xml:space="preserve">Pero bueno, aquí está el video introductorio de nuestro recorrido.Se proyectó video. Aquí estaremos entonces para el debate. Esperemos que esto traiga realmente resultados óptimos para las comunidades”.</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“Voy a ser corto en esta introducción para no gastarme mucho el tema de la presentación. Voy en la vía de dos puntos. Primero, me preocupa que veo muy poco avance en el tema de todo el proyecto que ustedes hicieron, el 282. Yo entiendo cómo es el asunto de la ingeniería y de las intervenciones. A veces uno quiere avanzar mucho, pero las condiciones muchas veces no lo permiten. Me preocupa el poco avance que vamos a mostrar ahorita que tiene este año las metas que se habían propuesto.</w:t>
      </w:r>
    </w:p>
    <w:p>
      <w:pPr>
        <w:spacing w:after="240" w:line="360"/>
        <w:jc w:val="both"/>
      </w:pPr>
      <w:r>
        <w:rPr>
          <w:rFonts w:ascii="Arial" w:cs="Arial" w:eastAsia="Arial" w:hAnsi="Arial"/>
          <w:sz w:val="24"/>
          <w:szCs w:val="24"/>
        </w:rPr>
        <w:t xml:space="preserve">Me preocupa mucho la ejecución, la cantidad de presupuesto que ya han invertido y la ejecución que el informe muestra es muy bajita y estamos a noviembre. No vayan a tomar este debate, pues, como muchas veces se lo toman a mal. Solamente que con las cifras que ustedes nos dan, uno queda un poquito preocupado.</w:t>
      </w:r>
    </w:p>
    <w:p>
      <w:pPr>
        <w:spacing w:after="240" w:line="360"/>
        <w:jc w:val="both"/>
      </w:pPr>
      <w:r>
        <w:rPr>
          <w:rFonts w:ascii="Arial" w:cs="Arial" w:eastAsia="Arial" w:hAnsi="Arial"/>
          <w:sz w:val="24"/>
          <w:szCs w:val="24"/>
        </w:rPr>
        <w:t xml:space="preserve">Preocupado porque no ve unos avances francos. Preocupado porque las Casas Recreo todavía uno no les ve forma. Sería muy bueno que aclararan hoy entonces verdaderos cronogramas y cuándo vamos a arrancar en forma a construir, porque esto es tema de cemento, cuando vamos a empezar a tirar planchas y a tirar columnas y todo lo respectivo a esto.</w:t>
      </w:r>
    </w:p>
    <w:p>
      <w:pPr>
        <w:spacing w:after="240" w:line="360"/>
        <w:jc w:val="both"/>
      </w:pPr>
      <w:r>
        <w:rPr>
          <w:rFonts w:ascii="Arial" w:cs="Arial" w:eastAsia="Arial" w:hAnsi="Arial"/>
          <w:sz w:val="24"/>
          <w:szCs w:val="24"/>
        </w:rPr>
        <w:t xml:space="preserve">Quiero aclararles también que veo muy bajitos los avances de la cantidad de proyectos que tiene la EDU también. Yo siento que la EDU está más embalada que un berraco. Aunque usted, como se lo dije, es la estrella del momento, ¿sí o no? Nos tiene muy contentos la noticia del estadio. Pero a veces uno piensa, Dios mío, bendito, le cargaron todo a usted, doctor Emiro. ¿Será que sí vamos a ser capaces?</w:t>
      </w:r>
    </w:p>
    <w:p>
      <w:pPr>
        <w:spacing w:after="240" w:line="360"/>
        <w:jc w:val="both"/>
      </w:pPr>
      <w:r>
        <w:rPr>
          <w:rFonts w:ascii="Arial" w:cs="Arial" w:eastAsia="Arial" w:hAnsi="Arial"/>
          <w:sz w:val="24"/>
          <w:szCs w:val="24"/>
        </w:rPr>
        <w:t xml:space="preserve">Espero que este debate se tome en esa vía, no desconociendo las capacidades que ustedes tienen, sino simplemente: «¡Ey!, ¿si vamos a ser capaces?, aunque todavía tengo fe de que sí”.</w:t>
      </w:r>
    </w:p>
    <w:p>
      <w:pPr>
        <w:spacing w:before="400" w:after="200" w:line="360"/>
        <w:jc w:val="left"/>
      </w:pPr>
      <w:r>
        <w:rPr>
          <w:rFonts w:ascii="Arial" w:cs="Arial" w:eastAsia="Arial" w:hAnsi="Arial"/>
          <w:b/>
          <w:bCs/>
          <w:sz w:val="24"/>
          <w:szCs w:val="24"/>
        </w:rPr>
        <w:t xml:space="preserve">Intervino el director del Inder, Eduardo Silva Meluk:</w:t>
      </w:r>
    </w:p>
    <w:p>
      <w:pPr>
        <w:spacing w:after="240" w:line="300"/>
        <w:ind w:left="720" w:right="720"/>
        <w:jc w:val="both"/>
      </w:pPr>
      <w:r>
        <w:rPr>
          <w:rFonts w:ascii="Arial" w:cs="Arial" w:eastAsia="Arial" w:hAnsi="Arial"/>
          <w:sz w:val="22"/>
          <w:szCs w:val="22"/>
        </w:rPr>
        <w:t xml:space="preserve">“Primero que todo, un gran saludo para todos. Bacano estar aquí con la posibilidad de conversar, Gury, no de sentirnos atacados, sino de conversar, compartir y poder ir mirando cómo vamos, dar tranquilidad de que las cosas van bien; cómo vamos en los tiempos, qué dificultades hemos tenido, porque como usted decía, obvio que hay dificultades y salen problemas, pero hemos sabido superarlos.</w:t>
      </w:r>
    </w:p>
    <w:p>
      <w:pPr>
        <w:spacing w:after="240" w:line="360"/>
        <w:jc w:val="both"/>
      </w:pPr>
      <w:r>
        <w:rPr>
          <w:rFonts w:ascii="Arial" w:cs="Arial" w:eastAsia="Arial" w:hAnsi="Arial"/>
          <w:sz w:val="24"/>
          <w:szCs w:val="24"/>
        </w:rPr>
        <w:t xml:space="preserve">Traemos una presentación que ojalá pudiéramos seguirla con calma para que entendiéramos todo lo que estamos haciendo.</w:t>
      </w:r>
    </w:p>
    <w:p>
      <w:pPr>
        <w:spacing w:after="240" w:line="360"/>
        <w:jc w:val="both"/>
      </w:pPr>
      <w:r>
        <w:rPr>
          <w:rFonts w:ascii="Arial" w:cs="Arial" w:eastAsia="Arial" w:hAnsi="Arial"/>
          <w:sz w:val="24"/>
          <w:szCs w:val="24"/>
        </w:rPr>
        <w:t xml:space="preserve">Recuerden que el plan que tenemos es que cuando llegamos habían 1044 escenarios entregados en la Administración al Inder, de los cuales 700 estaban regulares o malos. Hoy, en el 2025, esa cifra aumentó a 1057. Tenemos una comisión accidental con el concejal Tobón y otros de ustedes, donde hemos ido mirando qué escenarios hay que no tienen como doliente y han ido llegando al Inder en toda esa estrategia. Han llegado 13 escenarios nuevos.</w:t>
      </w:r>
    </w:p>
    <w:p>
      <w:pPr>
        <w:spacing w:after="240" w:line="360"/>
        <w:jc w:val="both"/>
      </w:pPr>
      <w:r>
        <w:rPr>
          <w:rFonts w:ascii="Arial" w:cs="Arial" w:eastAsia="Arial" w:hAnsi="Arial"/>
          <w:sz w:val="24"/>
          <w:szCs w:val="24"/>
        </w:rPr>
        <w:t xml:space="preserve">Hoy en día, de los 700 recibidos, ya hemos reparado entre 2024 y 2025, 235. En obra tenemos 134. O sea que a finales de este año vamos a tener 331 escenarios por reparar de los 700. Vamos a estar en más o menos la mitad de lo que nos comprometimos con los 700 escenarios.</w:t>
      </w:r>
    </w:p>
    <w:p>
      <w:pPr>
        <w:spacing w:after="240" w:line="360"/>
        <w:jc w:val="both"/>
      </w:pPr>
      <w:r>
        <w:rPr>
          <w:rFonts w:ascii="Arial" w:cs="Arial" w:eastAsia="Arial" w:hAnsi="Arial"/>
          <w:sz w:val="24"/>
          <w:szCs w:val="24"/>
        </w:rPr>
        <w:t xml:space="preserve">Veamos cómo vamos en la construcción de escenarios. Con alegría les cuento, es histórico, primera vez que el Inder tiene $ 537 000 millones en presupuesto. Es un gran presupuesto, gracias a la alcaldía que nos apoya, a Hacienda y a todos los concejales que nos han autorizado un buen presupuesto.</w:t>
      </w:r>
    </w:p>
    <w:p>
      <w:pPr>
        <w:spacing w:after="240" w:line="360"/>
        <w:jc w:val="both"/>
      </w:pPr>
      <w:r>
        <w:rPr>
          <w:rFonts w:ascii="Arial" w:cs="Arial" w:eastAsia="Arial" w:hAnsi="Arial"/>
          <w:sz w:val="24"/>
          <w:szCs w:val="24"/>
        </w:rPr>
        <w:t xml:space="preserve">Esos $ 537 000 millones que tenemos, para fomento, que es otra de nuestras misiones, nos gastamos $ 84 000. En escenarios tenemos destinado $ 362 000 para la administración en transversales $ 20 000 millones; para eventos de ciudad que es el apoyo a todo el fomento deportivo de la ciudad de particulares $ 8000 millones; en PP $ 48 000 millones y en funcionamiento tenemos $ 14 000 millones.</w:t>
      </w:r>
    </w:p>
    <w:p>
      <w:pPr>
        <w:spacing w:after="240" w:line="360"/>
        <w:jc w:val="both"/>
      </w:pPr>
      <w:r>
        <w:rPr>
          <w:rFonts w:ascii="Arial" w:cs="Arial" w:eastAsia="Arial" w:hAnsi="Arial"/>
          <w:sz w:val="24"/>
          <w:szCs w:val="24"/>
        </w:rPr>
        <w:t xml:space="preserve">Pero nos vamos a centrar en lo que nos trae el debate, que son escenarios, donde tenemos un propuesto de $ 362 000 millones, de los cuales $ 44 000 nos los gastamos en la administración del Inder. Y para construcción son $ 317 000. De estos, una parte se va en recurso humano, otra en materiales que tenemos que comprar para hacer los mantenimientos. Y en logística, que son las reparaciones, son $ 311 000.</w:t>
      </w:r>
    </w:p>
    <w:p>
      <w:pPr>
        <w:spacing w:after="240" w:line="360"/>
        <w:jc w:val="both"/>
      </w:pPr>
      <w:r>
        <w:rPr>
          <w:rFonts w:ascii="Arial" w:cs="Arial" w:eastAsia="Arial" w:hAnsi="Arial"/>
          <w:sz w:val="24"/>
          <w:szCs w:val="24"/>
        </w:rPr>
        <w:t xml:space="preserve">Entonces estamos yendo del gran presupuesto que tiene el Inder  al enfoque de lo que tenemos para hacer la reparación de toda la infraestructura deportiva. De esos $ 311, que son para construcción de escenarios. Tenemos cinco proyectos de los que ya les vamos a hablar:Plan 282 de 2025, en el cual de esos 311 tenemos destinados $ 101 000 millones.Para el estadio, de los $ 311 000 que tenemos destinado, ya enviamos $ 70 000. Para los Recreos $ 75 000.Gran parque Medellín $ 52 500 millones.Otros proyectos estratégicos $ 13 000. Todo el presupuesto de este año, esos $ 311 000 millones, así lo tenemos distribuido en esos cinco ítems que ahora los vamos contando uno a uno.</w:t>
      </w:r>
    </w:p>
    <w:p>
      <w:pPr>
        <w:spacing w:after="240" w:line="360"/>
        <w:jc w:val="both"/>
      </w:pPr>
      <w:r>
        <w:rPr>
          <w:rFonts w:ascii="Arial" w:cs="Arial" w:eastAsia="Arial" w:hAnsi="Arial"/>
          <w:sz w:val="24"/>
          <w:szCs w:val="24"/>
        </w:rPr>
        <w:t xml:space="preserve">Plan 282:</w:t>
      </w:r>
    </w:p>
    <w:p>
      <w:pPr>
        <w:spacing w:after="240" w:line="360"/>
        <w:jc w:val="both"/>
      </w:pPr>
      <w:r>
        <w:rPr>
          <w:rFonts w:ascii="Arial" w:cs="Arial" w:eastAsia="Arial" w:hAnsi="Arial"/>
          <w:sz w:val="24"/>
          <w:szCs w:val="24"/>
        </w:rPr>
        <w:t xml:space="preserve">Los escenarios que tenemos comprometidos, que estamos interviniendo en este año son 304. ¿Cómo se lee este cuadro? Hay un subtotal amarillo que dice 2025. Hay 217 escenarios en contratos que se los mostramos en las respuestas donde los tenemos distribuidos de la siguiente manera:</w:t>
      </w:r>
    </w:p>
    <w:p>
      <w:pPr>
        <w:spacing w:after="100"/>
      </w:pPr>
    </w:p>
    <w:p>
      <w:pPr>
        <w:spacing w:before="200" w:after="200"/>
        <w:jc w:val="center"/>
      </w:pPr>
      <w:r>
        <w:drawing>
          <wp:inline distT="0" distB="0" distL="0" distR="0">
            <wp:extent cx="4286250" cy="2572507"/>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572507"/>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Digamos que en estos contratos reflejamos que ya tenemos todos los escenarios que queremos reparar, ya están asignados a contratos destinados y ya está comprometido el recurso que suma $ 72 486, donde ya están los contratos ciertos.</w:t>
      </w:r>
    </w:p>
    <w:p>
      <w:pPr>
        <w:spacing w:after="240" w:line="360"/>
        <w:jc w:val="both"/>
      </w:pPr>
      <w:r>
        <w:rPr>
          <w:rFonts w:ascii="Arial" w:cs="Arial" w:eastAsia="Arial" w:hAnsi="Arial"/>
          <w:sz w:val="24"/>
          <w:szCs w:val="24"/>
        </w:rPr>
        <w:t xml:space="preserve">Nos comprometimos con un plan 282, porque veníamos en el 2024 como fue tan corto el tiempo de preparación, de inversión, de licitación porque todas las licitaciones las estamos haciendo públicas, donde se presentan entre 70 y 100 participantes por cada evento, entonces no son cortas se extienden mucho las licitaciones,  no alcanzamos a entregar el año pasado entonces por eso el plan de este año es que entregamos 282 escenarios, donde son 76 del año anterior y 217 que ya están contractualmente asignados y en desarrollo. Eso me suma 293 escenarios.</w:t>
      </w:r>
    </w:p>
    <w:p>
      <w:pPr>
        <w:spacing w:after="240" w:line="360"/>
        <w:jc w:val="both"/>
      </w:pPr>
      <w:r>
        <w:rPr>
          <w:rFonts w:ascii="Arial" w:cs="Arial" w:eastAsia="Arial" w:hAnsi="Arial"/>
          <w:sz w:val="24"/>
          <w:szCs w:val="24"/>
        </w:rPr>
        <w:t xml:space="preserve">Y hay: Otros, que es gestión pública y privada. Es que dentro del año hemos entregado 11 escenarios que son haciéndole gestión privada. Ejemplo, se nos acerca un gran artista de la ciudad que queremos mucho y que se llama J. Balvin: «Alcaldía, nos dejan intervenir la cancha de Manrique, yo la pongo, yo la reparo, yo la pinto, yo la organizo, lo hago con inversión, con todos los artistas». Claro, hágale. Ojo, nosotros damos el delineamiento de materiales, de cómo nos interesa, las especificaciones técnicas y las dejamos reparar. Entonces van apareciendo.</w:t>
      </w:r>
    </w:p>
    <w:p>
      <w:pPr>
        <w:spacing w:after="240" w:line="360"/>
        <w:jc w:val="both"/>
      </w:pPr>
      <w:r>
        <w:rPr>
          <w:rFonts w:ascii="Arial" w:cs="Arial" w:eastAsia="Arial" w:hAnsi="Arial"/>
          <w:sz w:val="24"/>
          <w:szCs w:val="24"/>
        </w:rPr>
        <w:t xml:space="preserve">Nos dice la Fundación Pintuco: «Eduardo, nos gustaría participar con la comunidad y reparar esta cancha». Claro, hacemos un acuerdo y ellos nos ayudan a repararla. Eso es lo que yo llamo ahí:  Otra gestión público privada.</w:t>
      </w:r>
    </w:p>
    <w:p>
      <w:pPr>
        <w:spacing w:after="240" w:line="360"/>
        <w:jc w:val="both"/>
      </w:pPr>
      <w:r>
        <w:rPr>
          <w:rFonts w:ascii="Arial" w:cs="Arial" w:eastAsia="Arial" w:hAnsi="Arial"/>
          <w:sz w:val="24"/>
          <w:szCs w:val="24"/>
        </w:rPr>
        <w:t xml:space="preserve">Hay otros temas y es que no necesariamente tenemos que tener un contrato licitado para arreglar un escenario. Ejemplo, hoy en día tenemos un contrato con EPM de energía no regulada y de electromecánica. Entonces, dentro de ese contrato, Los Chorritos de la María Luisa Calle, que es un lugar muy bacano, que es un escenario muy chévere, donde llegaban todos los niños a divertirse, a mojarse, a jugar, donde llevábamos recreación, llevaba cinco años malo. Entonces con ese contrato le decimos a EPM: ayúdenos a reparar.</w:t>
      </w:r>
    </w:p>
    <w:p>
      <w:pPr>
        <w:spacing w:after="240" w:line="360"/>
        <w:jc w:val="both"/>
      </w:pPr>
      <w:r>
        <w:rPr>
          <w:rFonts w:ascii="Arial" w:cs="Arial" w:eastAsia="Arial" w:hAnsi="Arial"/>
          <w:sz w:val="24"/>
          <w:szCs w:val="24"/>
        </w:rPr>
        <w:t xml:space="preserve">Entonces no siempre todos los contratos están destinados con una licitación pública, sino dentro de los contratos internos que tenemos en el Inder de mantenimientos menores, los vamos reparando.</w:t>
      </w:r>
    </w:p>
    <w:p>
      <w:pPr>
        <w:spacing w:after="240" w:line="360"/>
        <w:jc w:val="both"/>
      </w:pPr>
      <w:r>
        <w:rPr>
          <w:rFonts w:ascii="Arial" w:cs="Arial" w:eastAsia="Arial" w:hAnsi="Arial"/>
          <w:sz w:val="24"/>
          <w:szCs w:val="24"/>
        </w:rPr>
        <w:t xml:space="preserve">Ejemplo, tenemos un contrato con Zonas Verdes. Dentro de ese contrato reparamos un escenario que era el de Agility del Carlos Mauro Hoyos. Digamos que ahí vamos coordinados.</w:t>
      </w:r>
    </w:p>
    <w:p>
      <w:pPr>
        <w:spacing w:after="240" w:line="360"/>
        <w:jc w:val="both"/>
      </w:pPr>
      <w:r>
        <w:rPr>
          <w:rFonts w:ascii="Arial" w:cs="Arial" w:eastAsia="Arial" w:hAnsi="Arial"/>
          <w:sz w:val="24"/>
          <w:szCs w:val="24"/>
        </w:rPr>
        <w:t xml:space="preserve">¿Qué les quiero contar con este cuadro? Que el Inder tiene un universo de intervención en el 2025 de 304 escenarios con el fin de poder cumplir con un Plan 282. De esos 304 tenemos entregados 148, o sea que nos falta -Gury, acepto tu preocupación- nos falta la mitad. Pero ahora les explicamos cómo va cada cosa.</w:t>
      </w:r>
    </w:p>
    <w:p>
      <w:pPr>
        <w:spacing w:after="240" w:line="360"/>
        <w:jc w:val="both"/>
      </w:pPr>
      <w:r>
        <w:rPr>
          <w:rFonts w:ascii="Arial" w:cs="Arial" w:eastAsia="Arial" w:hAnsi="Arial"/>
          <w:sz w:val="24"/>
          <w:szCs w:val="24"/>
        </w:rPr>
        <w:t xml:space="preserve">Dentro de los escenarios que estamos entregando, la mayoría se terminaron de perfeccionar los contratos entre junio, julio y agosto, por las licitaciones, por los presupuestos, por las sintonías. Hay unos asteriscos que tengo en el cuadro, con los que quise resaltar los problemas que hemos tenido. Hay un contratista que no encontró el material, entonces se nos demoró un poquito, pero ya lo tiene, ya está funcionando, se disparó.</w:t>
      </w:r>
    </w:p>
    <w:p>
      <w:pPr>
        <w:spacing w:after="240" w:line="360"/>
        <w:jc w:val="both"/>
      </w:pPr>
      <w:r>
        <w:rPr>
          <w:rFonts w:ascii="Arial" w:cs="Arial" w:eastAsia="Arial" w:hAnsi="Arial"/>
          <w:sz w:val="24"/>
          <w:szCs w:val="24"/>
        </w:rPr>
        <w:t xml:space="preserve">Hay otro contratista, uno del Chocó que se lo ganó de mantenimiento de gramas, se estaba alargando, pero estamos con mano dura exigiendo y sacando adelante el cumplimiento de los contratos. Uno que puse de gramas sintéticas, se lo ganó un contratista y después que lo quería vender: ¿por qué lo va a vender, entonces para qué licita? Digamos que hemos sido fuertes en el Inder tratando de dar garantía de que las cosas se cumplan.</w:t>
      </w:r>
    </w:p>
    <w:p>
      <w:pPr>
        <w:spacing w:after="240" w:line="360"/>
        <w:jc w:val="both"/>
      </w:pPr>
      <w:r>
        <w:rPr>
          <w:rFonts w:ascii="Arial" w:cs="Arial" w:eastAsia="Arial" w:hAnsi="Arial"/>
          <w:sz w:val="24"/>
          <w:szCs w:val="24"/>
        </w:rPr>
        <w:t xml:space="preserve">Las buenas noticias es que venimos entregando casi seis a siete escenarios por semana. Casi que uno o dos diarios y estamos tranquilos que vamos a cumplir con todos los escenarios entregados. De los 304 entregaremos los 282 y de pronto hasta un poco más, porque digamos que las obras no son largas, que eran reparaciones locativas, de canchas sintéticas y eso, no son de grandes extensiones de tiempo.</w:t>
      </w:r>
    </w:p>
    <w:p>
      <w:pPr>
        <w:spacing w:after="240" w:line="360"/>
        <w:jc w:val="both"/>
      </w:pPr>
      <w:r>
        <w:rPr>
          <w:rFonts w:ascii="Arial" w:cs="Arial" w:eastAsia="Arial" w:hAnsi="Arial"/>
          <w:sz w:val="24"/>
          <w:szCs w:val="24"/>
        </w:rPr>
        <w:t xml:space="preserve">Las grandes intervenciones, una fue la que entregamos ayer, que era la transformación de canchas de arenilla, que el concejal Brisvani mostró varias, hemos ido a hablar con la comunidad y resalto lo que decía ahora, muchos no quieren cambiar la cancha que porque les quitan los espacios. He ido personalmente a hablar con todos y les digo; quién dijo que porque mejoramos, embellecemos, arreglamos y progresamos, vamos a quitarles los espacios. Los espacios son de la comunidad, de los clubes, de las ligas, a todo el mundo apoyamos acá. Eso lo hemos tratado de desmentir.</w:t>
      </w:r>
    </w:p>
    <w:p>
      <w:pPr>
        <w:spacing w:after="240" w:line="360"/>
        <w:jc w:val="both"/>
      </w:pPr>
      <w:r>
        <w:rPr>
          <w:rFonts w:ascii="Arial" w:cs="Arial" w:eastAsia="Arial" w:hAnsi="Arial"/>
          <w:sz w:val="24"/>
          <w:szCs w:val="24"/>
        </w:rPr>
        <w:t xml:space="preserve">Uno de los que más resistencia tuvo fue Caunces de Oriente. Ayer con todos los que me reuní, que me tocó hace un año ir a decirles: cambiemos esto, que era un barrial y ayer estaban felices todos, la alegría de haber pasado de una cancha de arenilla a sintética, eso es una cosa de transformación de un barrio y ayer lo logramos. Esas obras sí son un poco más demoradas.</w:t>
      </w:r>
    </w:p>
    <w:p>
      <w:pPr>
        <w:spacing w:after="240" w:line="360"/>
        <w:jc w:val="both"/>
      </w:pPr>
      <w:r>
        <w:rPr>
          <w:rFonts w:ascii="Arial" w:cs="Arial" w:eastAsia="Arial" w:hAnsi="Arial"/>
          <w:sz w:val="24"/>
          <w:szCs w:val="24"/>
        </w:rPr>
        <w:t xml:space="preserve">Han habido otras obras que se demoraron mucho en la asignación, el caso de Barrio Cristóbal, que tenía un problema de aguas y geológico, se hundió esa vaina, que por protección cerramos mitad de la cancha. Entonces la gente solo jugaba en una mitad. Ya arrancamos, ya lo que fue infraestructura el año pasado y este año se hicieron todos los arreglos del Box Culvert y toda esa vaina por debajo y dejaron organizado todo el terreno. Ya arrancamos, nos sentamos con la comunidad, ya vimos los recursos, ya tiene contratista y se inició. Estaba ahí en una de las preguntas y por eso lo menciono.</w:t>
      </w:r>
    </w:p>
    <w:p>
      <w:pPr>
        <w:spacing w:after="240" w:line="360"/>
        <w:jc w:val="both"/>
      </w:pPr>
      <w:r>
        <w:rPr>
          <w:rFonts w:ascii="Arial" w:cs="Arial" w:eastAsia="Arial" w:hAnsi="Arial"/>
          <w:sz w:val="24"/>
          <w:szCs w:val="24"/>
        </w:rPr>
        <w:t xml:space="preserve">Del universo de 304 escenarios, con un presupuesto de $ 101 000 millones que ya hemos invertido entre los contratos de interventoría y de obra. Estamos tranquilos, hemos entregado 148 al día de ayer, que fue la cancha de Caunces de Oriente y vienen muchos por entregar y muy rápidos.</w:t>
      </w:r>
    </w:p>
    <w:p>
      <w:pPr>
        <w:spacing w:after="240" w:line="360"/>
        <w:jc w:val="both"/>
      </w:pPr>
      <w:r>
        <w:rPr>
          <w:rFonts w:ascii="Arial" w:cs="Arial" w:eastAsia="Arial" w:hAnsi="Arial"/>
          <w:sz w:val="24"/>
          <w:szCs w:val="24"/>
        </w:rPr>
        <w:t xml:space="preserve">Gury, sabe a mí que me da tranquilidad, hay canchas de tejo y de tenis 29. Que ni las usaban por el deterioro, porque ya que se habían casi que extinguido y eran inservibles. Hoy en día, en una semana se entregan, son como 13 de tejo. Canchas de tenis y de mini tenis que estaban vueltas nada, se arreglan muy fácil y van progresando, pero antes no se usaban porque no tenían ni líneas ni mallas, la arena se les acabó, destruidas totalmente.</w:t>
      </w:r>
    </w:p>
    <w:p>
      <w:pPr>
        <w:spacing w:after="240" w:line="360"/>
        <w:jc w:val="both"/>
      </w:pPr>
      <w:r>
        <w:rPr>
          <w:rFonts w:ascii="Arial" w:cs="Arial" w:eastAsia="Arial" w:hAnsi="Arial"/>
          <w:sz w:val="24"/>
          <w:szCs w:val="24"/>
        </w:rPr>
        <w:t xml:space="preserve">Pero entonces empieza a sumar rápidamente en estos últimos 45 días, donde con tranquilidad les digo, del universo de los 304 que estamos interviniendo, 282 se van a cumplir y con un presupuesto muy generoso. De esos $ 301 000 millones que teníamos de presupuesto, en el plan 282, así vamos.</w:t>
      </w:r>
    </w:p>
    <w:p>
      <w:pPr>
        <w:spacing w:after="240" w:line="360"/>
        <w:jc w:val="both"/>
      </w:pPr>
      <w:r>
        <w:rPr>
          <w:rFonts w:ascii="Arial" w:cs="Arial" w:eastAsia="Arial" w:hAnsi="Arial"/>
          <w:sz w:val="24"/>
          <w:szCs w:val="24"/>
        </w:rPr>
        <w:t xml:space="preserve">Hay otro tema que es el estadio. Como les contaba el alcalde, su universo de inversión son $ 752 000 millones. Hoy el Inder recibió $ 70 000 millones de Hacienda, hicimos un contrato con la EDU y le transferimos ya los recursos. Enseguida nos contará nuestro compañero Emiro cómo vamos con el proyecto y su inversión.</w:t>
      </w:r>
    </w:p>
    <w:p>
      <w:pPr>
        <w:spacing w:after="240" w:line="360"/>
        <w:jc w:val="both"/>
      </w:pPr>
      <w:r>
        <w:rPr>
          <w:rFonts w:ascii="Arial" w:cs="Arial" w:eastAsia="Arial" w:hAnsi="Arial"/>
          <w:sz w:val="24"/>
          <w:szCs w:val="24"/>
        </w:rPr>
        <w:t xml:space="preserve">También tenemos el plan de Recreos. Como todos sabían, tenemos seis. Con una inversión total de $ 219 000 millones, donde entre 2024 y 2025 invertimos $ 13 532 millones en el estudio y diseño en un contrato con la EDU,  en 2024 fueron $ 10 000 millones y $ 3532 en 2025. La obra cuesta $ 205 000 millones y de estos el Instituto ya recibió $ 75 000 de Hacienda para hacer este proyecto, ya le transferimos $ 75 000 millones a la EDU para este desarrollo y él nos contará cómo vamos en los seis proyectos a continuación.</w:t>
      </w:r>
    </w:p>
    <w:p>
      <w:pPr>
        <w:spacing w:after="240" w:line="360"/>
        <w:jc w:val="both"/>
      </w:pPr>
      <w:r>
        <w:rPr>
          <w:rFonts w:ascii="Arial" w:cs="Arial" w:eastAsia="Arial" w:hAnsi="Arial"/>
          <w:sz w:val="24"/>
          <w:szCs w:val="24"/>
        </w:rPr>
        <w:t xml:space="preserve">El otro se llama el Gran Parque Medellín. Que tiene una inversión total de $ 195 000 millones, como nos lo contaba el alcalde, el Inder recibió $ 52 000 millones para el inicio y se lo transferimos en un contrato, que está registrado en la información que ustedes tienen para que desarrolle el proyecto la EDU.</w:t>
      </w:r>
    </w:p>
    <w:p>
      <w:pPr>
        <w:spacing w:after="240" w:line="360"/>
        <w:jc w:val="both"/>
      </w:pPr>
      <w:r>
        <w:rPr>
          <w:rFonts w:ascii="Arial" w:cs="Arial" w:eastAsia="Arial" w:hAnsi="Arial"/>
          <w:sz w:val="24"/>
          <w:szCs w:val="24"/>
        </w:rPr>
        <w:t xml:space="preserve">Como pueden ver, lo que les explicaba de los $ 311 000 millones de presupuesto que tiene el Inder, que nos hemos gastado $ 101 001 millones en el Plan 282; $ 70 000 del estadio; $ 75 000 en Recreos; Gran Parque Medellín $ 52 000 millones; hay $ 13 174 millones que quería contarles que son otros proyectos estratégicos que tiene el Inder y es que le vamos a invertir al velódromo, al Cincuentenario, también a un tema que se llama Piscinas, pero el alcalde les contará cómo será la magnitud de este proyecto y hacia dónde va.</w:t>
      </w:r>
    </w:p>
    <w:p>
      <w:pPr>
        <w:spacing w:after="240" w:line="360"/>
        <w:jc w:val="both"/>
      </w:pPr>
      <w:r>
        <w:rPr>
          <w:rFonts w:ascii="Arial" w:cs="Arial" w:eastAsia="Arial" w:hAnsi="Arial"/>
          <w:sz w:val="24"/>
          <w:szCs w:val="24"/>
        </w:rPr>
        <w:t xml:space="preserve">Una de las cosas que quería rematar es que los concejales, los ediles, la comunidad, los amigos, todo el mundo le pregunta a uno: ¿cuándo va a reparar la cancha?, ¿cuándo va a ir a mi barrio? Lo que mostraba ahorita el concejal Brisvani. Hay unas que ni siquiera hemos pasado por allá, pero que van a ser reparadas. Todo el mundo quiere que la reparemos de una vez, pero no podemos hacerlo todo de una vez, tenemos que tener un escalamiento.</w:t>
      </w:r>
    </w:p>
    <w:p>
      <w:pPr>
        <w:spacing w:after="240" w:line="360"/>
        <w:jc w:val="both"/>
      </w:pPr>
      <w:r>
        <w:rPr>
          <w:rFonts w:ascii="Arial" w:cs="Arial" w:eastAsia="Arial" w:hAnsi="Arial"/>
          <w:sz w:val="24"/>
          <w:szCs w:val="24"/>
        </w:rPr>
        <w:t xml:space="preserve">Por eso tenemos una priorización. El año pasado vimos cuáles eran las más deterioradas, las que se podían hacer más rápido porque teníamos menos tiempo. Se tuvieron unos criterios. Para el 282, empezamos a mirar lugares,  requerimientos de la comunidad, PQR, porque la gente solicita mucho que le arreglen su cancha. También cuáles son las que más usamos, cuáles necesitamos más de urgencia, cuáles tienen más requerimientos y vamos perfilando y hacemos un plan. Pero todo el mundo quiere que les resolvamos de primerazo; los vamos a resolver todos y ahí vamos solucionando.</w:t>
      </w:r>
    </w:p>
    <w:p>
      <w:pPr>
        <w:spacing w:after="240" w:line="360"/>
        <w:jc w:val="both"/>
      </w:pPr>
      <w:r>
        <w:rPr>
          <w:rFonts w:ascii="Arial" w:cs="Arial" w:eastAsia="Arial" w:hAnsi="Arial"/>
          <w:sz w:val="24"/>
          <w:szCs w:val="24"/>
        </w:rPr>
        <w:t xml:space="preserve">Una de las cosas chéveres, es que en estos nuevos escenarios que estamos arreglando le estamos dando soluciones de discapacidad, de la parte del medio ambiente, de la tasa ambiental. Estamos empezando a intervenir todo este tipo de cosas, cómo hacer con los residuos, el acceso, toda esta vaina.</w:t>
      </w:r>
    </w:p>
    <w:p>
      <w:pPr>
        <w:spacing w:after="240" w:line="360"/>
        <w:jc w:val="both"/>
      </w:pPr>
      <w:r>
        <w:rPr>
          <w:rFonts w:ascii="Arial" w:cs="Arial" w:eastAsia="Arial" w:hAnsi="Arial"/>
          <w:sz w:val="24"/>
          <w:szCs w:val="24"/>
        </w:rPr>
        <w:t xml:space="preserve">Hicimos un plan para crear la cultura de manejar un escenario llamado Medellín, Si han visto en toda la información que estamos poniendo dentro de cada escenario que estamos arreglando, hay mucha información visual de comportamiento, mantenimiento y de uso de los escenarios y nos estamos reuniendo con la comunidad porque hay que enriquecer a la gente en su comportamiento con los escenarios que tenemos y les cuento que ha funcionado y mucho.</w:t>
      </w:r>
    </w:p>
    <w:p>
      <w:pPr>
        <w:spacing w:after="240" w:line="360"/>
        <w:jc w:val="both"/>
      </w:pPr>
      <w:r>
        <w:rPr>
          <w:rFonts w:ascii="Arial" w:cs="Arial" w:eastAsia="Arial" w:hAnsi="Arial"/>
          <w:sz w:val="24"/>
          <w:szCs w:val="24"/>
        </w:rPr>
        <w:t xml:space="preserve">Ayer entregamos un escenario y algunos se preocupaban porque le hicimos baños, camerinos y quedaron abiertos a la comunidad. Ayer empezamos un ejercicio en la comuna 9 a hablar, esos baños casi que van a quedar públicos, vamos a tener un vigilante, pero de uso para la gente de que estén abiertos a la comunidad y que sepan comportarse y usarlos verdaderamente bien.</w:t>
      </w:r>
    </w:p>
    <w:p>
      <w:pPr>
        <w:spacing w:after="240" w:line="360"/>
        <w:jc w:val="both"/>
      </w:pPr>
      <w:r>
        <w:rPr>
          <w:rFonts w:ascii="Arial" w:cs="Arial" w:eastAsia="Arial" w:hAnsi="Arial"/>
          <w:sz w:val="24"/>
          <w:szCs w:val="24"/>
        </w:rPr>
        <w:t xml:space="preserve">El último ejercicio que estamos haciendo es con Hacienda, porque van a quedar tan buenos todos los escenarios y cada vez tenemos más reparados, que no se pueden dejar deteriorar. O sea, que estamos haciendo, el Inder con el área Financiera, coordinado con Hacienda, cuál es el presupuesto que cada año se tiene que ir mejorando para el mantenimiento ideal de todo lo que va quedando y no se vuelvan a deteriorar”.</w:t>
      </w:r>
    </w:p>
    <w:p>
      <w:pPr>
        <w:spacing w:before="400" w:after="200" w:line="360"/>
        <w:jc w:val="left"/>
      </w:pPr>
      <w:r>
        <w:rPr>
          <w:rFonts w:ascii="Arial" w:cs="Arial" w:eastAsia="Arial" w:hAnsi="Arial"/>
          <w:b/>
          <w:bCs/>
          <w:sz w:val="24"/>
          <w:szCs w:val="24"/>
        </w:rPr>
        <w:t xml:space="preserve">Intervino el gerente de la Empresa de Desarrollo Urbano – EDU, Emiro Carlos Valdés López:</w:t>
      </w:r>
    </w:p>
    <w:p>
      <w:pPr>
        <w:spacing w:after="240" w:line="300"/>
        <w:ind w:left="720" w:right="720"/>
        <w:jc w:val="both"/>
      </w:pPr>
      <w:r>
        <w:rPr>
          <w:rFonts w:ascii="Arial" w:cs="Arial" w:eastAsia="Arial" w:hAnsi="Arial"/>
          <w:sz w:val="22"/>
          <w:szCs w:val="22"/>
        </w:rPr>
        <w:t xml:space="preserve">“Voy a empezar concejal Gury, de atrás para adelante. Yo también tengo la preocupación de todo lo que tenemos, no me es indiferente, pero para nada y le hago una confesión, con los proyectos deportivos, con los primeros que arrancamos, vengo durmiendo bien, vengo durmiendo tranquilo. El estadio me volvió a robar el sueño. Cuando logré por fin conciliar el sueño con los Recreos, apareció estadio y creo que es un proyecto que nos debe desvelar a todos, pero para que esto salga muy bien y ya le cuento cómo lo estamos estructurando para que sea un éxito.</w:t>
      </w:r>
    </w:p>
    <w:p>
      <w:pPr>
        <w:spacing w:after="240" w:line="360"/>
        <w:jc w:val="both"/>
      </w:pPr>
      <w:r>
        <w:rPr>
          <w:rFonts w:ascii="Arial" w:cs="Arial" w:eastAsia="Arial" w:hAnsi="Arial"/>
          <w:sz w:val="24"/>
          <w:szCs w:val="24"/>
        </w:rPr>
        <w:t xml:space="preserve">Entonces, claro, todos tenemos el afán de ver el cemento, las obras, las formaletas, los trabajadores y todo avance físico, pero creo que es importante poner un punto de partida en este debate y tiene que ver con el hecho de qué obras recibimos en materia de infraestructura deportiva que se encontraran diseñados y en ejecución. Y la respuesta es cero.</w:t>
      </w:r>
    </w:p>
    <w:p>
      <w:pPr>
        <w:spacing w:after="240" w:line="360"/>
        <w:jc w:val="both"/>
      </w:pPr>
      <w:r>
        <w:rPr>
          <w:rFonts w:ascii="Arial" w:cs="Arial" w:eastAsia="Arial" w:hAnsi="Arial"/>
          <w:sz w:val="24"/>
          <w:szCs w:val="24"/>
        </w:rPr>
        <w:t xml:space="preserve">Todo lo que se ha entregado en esta Administración, en estos dos años corresponde a un proceso de diseños, estudios y estructuración desde cero y a 2025 ya podemos afirmar que se está llegando casi que al cumplimiento del 50 % de la meta en el 50 % del tiempo de lo que va de la Administración. Y ya veremos más adelante en la presentación, algunos de los escenarios que ya están siendo objeto de uso por parte de toda la comunidad y para los eventos para los cuales están diseñados.</w:t>
      </w:r>
    </w:p>
    <w:p>
      <w:pPr>
        <w:spacing w:after="240" w:line="360"/>
        <w:jc w:val="both"/>
      </w:pPr>
      <w:r>
        <w:rPr>
          <w:rFonts w:ascii="Arial" w:cs="Arial" w:eastAsia="Arial" w:hAnsi="Arial"/>
          <w:sz w:val="24"/>
          <w:szCs w:val="24"/>
        </w:rPr>
        <w:t xml:space="preserve">Recreos deportivos:</w:t>
      </w:r>
    </w:p>
    <w:p>
      <w:pPr>
        <w:spacing w:after="240" w:line="360"/>
        <w:jc w:val="both"/>
      </w:pPr>
      <w:r>
        <w:rPr>
          <w:rFonts w:ascii="Arial" w:cs="Arial" w:eastAsia="Arial" w:hAnsi="Arial"/>
          <w:sz w:val="24"/>
          <w:szCs w:val="24"/>
        </w:rPr>
        <w:t xml:space="preserve">Son seis, una inversión de casi $ 220 000 millones. Ya venimos avanzando con los contratos de obra.  Belén - Los Alpes. Ya se encuentra adjudicado. Tenemos reunión con interventoría y contratista ya seleccionados, debemos estar iniciando obras el viernes de la semana entrante y podemos estar aspirando a entregar la última semana de noviembre de 2026. Con generación de 130 empleos.</w:t>
      </w:r>
    </w:p>
    <w:p>
      <w:pPr>
        <w:spacing w:after="240" w:line="360"/>
        <w:jc w:val="both"/>
      </w:pPr>
      <w:r>
        <w:rPr>
          <w:rFonts w:ascii="Arial" w:cs="Arial" w:eastAsia="Arial" w:hAnsi="Arial"/>
          <w:sz w:val="24"/>
          <w:szCs w:val="24"/>
        </w:rPr>
        <w:t xml:space="preserve">Aquí hay una alerta con el tema de empleos y es que tenemos que trabajar muy duro en la búsqueda y consecución y afirmación de la mano de obra en construcción. Estamos teniendo mucha deserción, mucha rotación. Tasas de desempleo muy bajas y ya tenemos contratistas que nos están levantando la mano respecto a la disposición y disponibilidad de mano de obra para estas obras. Nos encontramos en esa búsqueda articulados con la secretaría de Desarrollo Económico, con la Oficina Pública de Empleo, con convocatorias que se hacen en sitios tratando de buscar mano de obra local.</w:t>
      </w:r>
    </w:p>
    <w:p>
      <w:pPr>
        <w:spacing w:after="240" w:line="360"/>
        <w:jc w:val="both"/>
      </w:pPr>
      <w:r>
        <w:rPr>
          <w:rFonts w:ascii="Arial" w:cs="Arial" w:eastAsia="Arial" w:hAnsi="Arial"/>
          <w:sz w:val="24"/>
          <w:szCs w:val="24"/>
        </w:rPr>
        <w:t xml:space="preserve">Altavista:</w:t>
      </w:r>
    </w:p>
    <w:p>
      <w:pPr>
        <w:spacing w:after="240" w:line="360"/>
        <w:jc w:val="both"/>
      </w:pPr>
      <w:r>
        <w:rPr>
          <w:rFonts w:ascii="Arial" w:cs="Arial" w:eastAsia="Arial" w:hAnsi="Arial"/>
          <w:sz w:val="24"/>
          <w:szCs w:val="24"/>
        </w:rPr>
        <w:t xml:space="preserve">Este Recreo ya se encuentra en licitación. El martes o miércoles de la semana entrante adjudicamos esta obra y debemos estar iniciando en diciembre, para poder estar entregándolo en diciembre de 2026.</w:t>
      </w:r>
    </w:p>
    <w:p>
      <w:pPr>
        <w:spacing w:after="240" w:line="360"/>
        <w:jc w:val="both"/>
      </w:pPr>
      <w:r>
        <w:rPr>
          <w:rFonts w:ascii="Arial" w:cs="Arial" w:eastAsia="Arial" w:hAnsi="Arial"/>
          <w:sz w:val="24"/>
          <w:szCs w:val="24"/>
        </w:rPr>
        <w:t xml:space="preserve">Brisas de Robledo:</w:t>
      </w:r>
    </w:p>
    <w:p>
      <w:pPr>
        <w:spacing w:after="240" w:line="360"/>
        <w:jc w:val="both"/>
      </w:pPr>
      <w:r>
        <w:rPr>
          <w:rFonts w:ascii="Arial" w:cs="Arial" w:eastAsia="Arial" w:hAnsi="Arial"/>
          <w:sz w:val="24"/>
          <w:szCs w:val="24"/>
        </w:rPr>
        <w:t xml:space="preserve">Aparece aquí que debe iniciar obra en enero de 2026. Mañana, y esta es una invitación que aprovecho para hacerle a todos los que nos están viendo del gremio de la construcción, se publican los pliegos en Secop II (Servicio Electrónico de Contratación Pública) para la adjudicación, tanto obra como interventoría.</w:t>
      </w:r>
    </w:p>
    <w:p>
      <w:pPr>
        <w:spacing w:after="240" w:line="360"/>
        <w:jc w:val="both"/>
      </w:pPr>
      <w:r>
        <w:rPr>
          <w:rFonts w:ascii="Arial" w:cs="Arial" w:eastAsia="Arial" w:hAnsi="Arial"/>
          <w:sz w:val="24"/>
          <w:szCs w:val="24"/>
        </w:rPr>
        <w:t xml:space="preserve">Aspiramos estar a mediados de diciembre, estar adjudicando el tercer Recreo y tener el 50 % de los Recreos de la meta del plan de desarrollo en obra entre diciembre y enero de 2026.</w:t>
      </w:r>
    </w:p>
    <w:p>
      <w:pPr>
        <w:spacing w:after="240" w:line="360"/>
        <w:jc w:val="both"/>
      </w:pPr>
      <w:r>
        <w:rPr>
          <w:rFonts w:ascii="Arial" w:cs="Arial" w:eastAsia="Arial" w:hAnsi="Arial"/>
          <w:sz w:val="24"/>
          <w:szCs w:val="24"/>
        </w:rPr>
        <w:t xml:space="preserve">El cuarto Recreo, que se viene desarrollando y estructurando junto con un convenio con la Universidad ETH, que es una universidad suiza. Aquí nos aparece el inicio de obra en marzo, realmente ya contestamos las observaciones de Curaduría y mi meta es poder estar publicando esta obra en diciembre para finalizado el 2025 tener tres obras adjudicadas, una cuarta en licitación y nos quedarían pendientes dos, que son La Frontera y La Pastora, que tienen unas condiciones muy especiales.</w:t>
      </w:r>
    </w:p>
    <w:p>
      <w:pPr>
        <w:spacing w:after="240" w:line="360"/>
        <w:jc w:val="both"/>
      </w:pPr>
      <w:r>
        <w:rPr>
          <w:rFonts w:ascii="Arial" w:cs="Arial" w:eastAsia="Arial" w:hAnsi="Arial"/>
          <w:sz w:val="24"/>
          <w:szCs w:val="24"/>
        </w:rPr>
        <w:t xml:space="preserve">En La Frontera debemos estar radicando en la Curaduría la semana entrante y aquí hay un reto triple. El primero, es que necesitamos garantizar una cubierta para este espacio y venimos estudiando técnicamente cómo hacemos un ajuste para que esa cubierta sea una realidad, como lo ha pedido la comunidad.</w:t>
      </w:r>
    </w:p>
    <w:p>
      <w:pPr>
        <w:spacing w:after="240" w:line="360"/>
        <w:jc w:val="both"/>
      </w:pPr>
      <w:r>
        <w:rPr>
          <w:rFonts w:ascii="Arial" w:cs="Arial" w:eastAsia="Arial" w:hAnsi="Arial"/>
          <w:sz w:val="24"/>
          <w:szCs w:val="24"/>
        </w:rPr>
        <w:t xml:space="preserve">Lo segundo es que este es uno de los dos Recreos que vienen diseñados con piscina interna, entonces tenemos que estar muy claros en los temas de cuartos técnicos. Hemos recibido una asesoría de unos profesionales que manejan estos temas en el Inder que hemos acogido en el diseño y que ya vienen incorporados en lo que se presentará a la Curaduría.</w:t>
      </w:r>
    </w:p>
    <w:p>
      <w:pPr>
        <w:spacing w:after="240" w:line="360"/>
        <w:jc w:val="both"/>
      </w:pPr>
      <w:r>
        <w:rPr>
          <w:rFonts w:ascii="Arial" w:cs="Arial" w:eastAsia="Arial" w:hAnsi="Arial"/>
          <w:sz w:val="24"/>
          <w:szCs w:val="24"/>
        </w:rPr>
        <w:t xml:space="preserve">Y lo tercero tiene que ver con la gestión predial, y es que la sola cancha de La Frontera donde está hoy, tiene más de 30 lotes, de los cuales dos no son públicos. Entonces ya tenemos las actas de entrega, hemos hecho un proceso de gestión predial para poder llegar la semana entrante a la Curaduría y que no tengamos ningún tipo de devolución por lo que corresponde a certificados de libertad y traición.</w:t>
      </w:r>
    </w:p>
    <w:p>
      <w:pPr>
        <w:spacing w:after="240" w:line="360"/>
        <w:jc w:val="both"/>
      </w:pPr>
      <w:r>
        <w:rPr>
          <w:rFonts w:ascii="Arial" w:cs="Arial" w:eastAsia="Arial" w:hAnsi="Arial"/>
          <w:sz w:val="24"/>
          <w:szCs w:val="24"/>
        </w:rPr>
        <w:t xml:space="preserve">Y el último es La Pastora, que son los únicos dos Recreos que se licitarían hasta ahora en lo que tenemos en el radar por plan de desarrollo, que debería estar iniciando licitación en marzo, también lo estaremos radicando en la Curaduría la semana entrante. Y este Recreo, junto con La Pastora viene con piscina interna, que esto es una intervención muy importante, muy cerca de Caunces de Oriente, donde se entregó la cancha ayer.</w:t>
      </w:r>
    </w:p>
    <w:p>
      <w:pPr>
        <w:spacing w:after="240" w:line="360"/>
        <w:jc w:val="both"/>
      </w:pPr>
      <w:r>
        <w:rPr>
          <w:rFonts w:ascii="Arial" w:cs="Arial" w:eastAsia="Arial" w:hAnsi="Arial"/>
          <w:sz w:val="24"/>
          <w:szCs w:val="24"/>
        </w:rPr>
        <w:t xml:space="preserve">Con Recreos, a 2025 vamos a terminar con cuatro al menos en licitación, tres de ellos en obra, y vamos a quedar solo pendientes con dos que se licitarían en marzo del año entrante.</w:t>
      </w:r>
    </w:p>
    <w:p>
      <w:pPr>
        <w:spacing w:after="240" w:line="360"/>
        <w:jc w:val="both"/>
      </w:pPr>
      <w:r>
        <w:rPr>
          <w:rFonts w:ascii="Arial" w:cs="Arial" w:eastAsia="Arial" w:hAnsi="Arial"/>
          <w:sz w:val="24"/>
          <w:szCs w:val="24"/>
        </w:rPr>
        <w:t xml:space="preserve">Estadio Atanasio Girardot:</w:t>
      </w:r>
    </w:p>
    <w:p>
      <w:pPr>
        <w:spacing w:after="240" w:line="360"/>
        <w:jc w:val="both"/>
      </w:pPr>
      <w:r>
        <w:rPr>
          <w:rFonts w:ascii="Arial" w:cs="Arial" w:eastAsia="Arial" w:hAnsi="Arial"/>
          <w:sz w:val="24"/>
          <w:szCs w:val="24"/>
        </w:rPr>
        <w:t xml:space="preserve">Este es quizás el reto más importante. Se trata de una obra que la hemos asumido con la mayor seriedad y disciplina, sobre todo con mucha ilusión y con mucho amor en lo que el alcalde pudo presentar la semana pasada. Y personalmente estoy trabajando todos los días en estadio. Hoy tuvimos una mesa de trabajo desde las 6:30 de la mañana, después de estar visitando el desarrollo de las obras que venimos haciendo en el intercambio vial de la 34 con Los González, que va muy bien. Aspiramos a poder estar entregando en agosto del año entrante la primera fase de ese intercambio.</w:t>
      </w:r>
    </w:p>
    <w:p>
      <w:pPr>
        <w:spacing w:after="240" w:line="360"/>
        <w:jc w:val="both"/>
      </w:pPr>
      <w:r>
        <w:rPr>
          <w:rFonts w:ascii="Arial" w:cs="Arial" w:eastAsia="Arial" w:hAnsi="Arial"/>
          <w:sz w:val="24"/>
          <w:szCs w:val="24"/>
        </w:rPr>
        <w:t xml:space="preserve">Lo que les puedo anticipar de estadio en lo que vamos es que por la experiencia que tenemos de estos dos años, en la estructuración de los proyectos con el estadio quisimos plantear una metodología de estructuración distinta, y es arrancar de atrás para adelante. ¿Por qué? Porque no necesitamos el estadio más bonito, ni con las mejores condiciones a nivel mundial. Necesitamos un estadio que podamos construir.</w:t>
      </w:r>
    </w:p>
    <w:p>
      <w:pPr>
        <w:spacing w:after="240" w:line="360"/>
        <w:jc w:val="both"/>
      </w:pPr>
      <w:r>
        <w:rPr>
          <w:rFonts w:ascii="Arial" w:cs="Arial" w:eastAsia="Arial" w:hAnsi="Arial"/>
          <w:sz w:val="24"/>
          <w:szCs w:val="24"/>
        </w:rPr>
        <w:t xml:space="preserve">Y para poder llegar a un estadio que podemos construir necesitamos validar cuáles son los proveedores y las maquinarias que tenemos en Colombia, cuáles son los métodos que tenemos y lo que corresponde a importación garantizar que no sea solo un proveedor internacional que lo haga. Entonces, concejal Gury, acá invertimos la regla, no estamos diseñando un estadio muy bonito, sino que estamos viendo el estadio que podemos hacer, que nos da la capacidad de construir y diseñar el que podemos construir.</w:t>
      </w:r>
    </w:p>
    <w:p>
      <w:pPr>
        <w:spacing w:after="240" w:line="360"/>
        <w:jc w:val="both"/>
      </w:pPr>
      <w:r>
        <w:rPr>
          <w:rFonts w:ascii="Arial" w:cs="Arial" w:eastAsia="Arial" w:hAnsi="Arial"/>
          <w:sz w:val="24"/>
          <w:szCs w:val="24"/>
        </w:rPr>
        <w:t xml:space="preserve">Y para poderlo hacer ya tenemos integrados los consultores técnicos estructurales Y próximamente estaremos radicando en la Curaduría la primera de las licencias que sería la demolición de la tribuna occidental, que nos va a permitir integrar a Curaduría y vamos a tener una mesa conjunta que esto no se hace necesariamente en la lógica ortodoxa de los proyectos y es poder tener en una misma mesa de conversación diseñadores técnicos, diseñadores arquitectónicos y Curaduría, todos trabajando para el mismo proyecto.</w:t>
      </w:r>
    </w:p>
    <w:p>
      <w:pPr>
        <w:spacing w:after="240" w:line="360"/>
        <w:jc w:val="both"/>
      </w:pPr>
      <w:r>
        <w:rPr>
          <w:rFonts w:ascii="Arial" w:cs="Arial" w:eastAsia="Arial" w:hAnsi="Arial"/>
          <w:sz w:val="24"/>
          <w:szCs w:val="24"/>
        </w:rPr>
        <w:t xml:space="preserve">Porque acá tenemos unos retos que son bastante importantes y tienen que ver con las fechas y es cómo aceleramos esto, cómo presentamos un producto viable a la Curaduría y cómo licitamos a mitad del año entrante este proyecto para estar iniciando y cumpliendo los tiempos.</w:t>
      </w:r>
    </w:p>
    <w:p>
      <w:pPr>
        <w:spacing w:after="240" w:line="360"/>
        <w:jc w:val="both"/>
      </w:pPr>
      <w:r>
        <w:rPr>
          <w:rFonts w:ascii="Arial" w:cs="Arial" w:eastAsia="Arial" w:hAnsi="Arial"/>
          <w:sz w:val="24"/>
          <w:szCs w:val="24"/>
        </w:rPr>
        <w:t xml:space="preserve">El alcalde ha sido claro. Lo que se puede acelerar se puede acelerar, lo que no se puede acelerar no se va a acelerar. Y si este proyecto no logramos llevarlo al 100 % a diciembre de 2027, dejaremos un gran avance, un proyecto financiado, completamente estructurado y con mucho avance. Pero nuestro reto interno sigue siendo diciembre de 2027.</w:t>
      </w:r>
    </w:p>
    <w:p>
      <w:pPr>
        <w:spacing w:after="240" w:line="360"/>
        <w:jc w:val="both"/>
      </w:pPr>
      <w:r>
        <w:rPr>
          <w:rFonts w:ascii="Arial" w:cs="Arial" w:eastAsia="Arial" w:hAnsi="Arial"/>
          <w:sz w:val="24"/>
          <w:szCs w:val="24"/>
        </w:rPr>
        <w:t xml:space="preserve">La semana entrante empezaremos las mesas de socialización y diálogo con toda la comunidad. Esto es muy importante. Venteros, comerciantes, vecinos, entendemos las preocupaciones que hay en términos de parqueaderos y se viene trabajando en una solución de esto en paralelo. En estos temas estamos con los ojos abiertos y con los oídos muy dispuestos a escuchar y estamos en redes todos los días metidos, porque el tema del estadio se está hablando no solo en Medellín sino en Colombia y a nivel internacional. Varios consultores internacionales nos escribieron: «muy chévere lo que lanzaron, a toda disposición con lo que necesiten».</w:t>
      </w:r>
    </w:p>
    <w:p>
      <w:pPr>
        <w:spacing w:after="240" w:line="360"/>
        <w:jc w:val="both"/>
      </w:pPr>
      <w:r>
        <w:rPr>
          <w:rFonts w:ascii="Arial" w:cs="Arial" w:eastAsia="Arial" w:hAnsi="Arial"/>
          <w:sz w:val="24"/>
          <w:szCs w:val="24"/>
        </w:rPr>
        <w:t xml:space="preserve">Pero de la misma manera hay gente que dice: «tengan en cuenta esto, tengan en cuenta esto otro» y bueno, siempre habrá algún inconforme, pero de eso se trata la democracia.</w:t>
      </w:r>
    </w:p>
    <w:p>
      <w:pPr>
        <w:spacing w:after="240" w:line="360"/>
        <w:jc w:val="both"/>
      </w:pPr>
      <w:r>
        <w:rPr>
          <w:rFonts w:ascii="Arial" w:cs="Arial" w:eastAsia="Arial" w:hAnsi="Arial"/>
          <w:sz w:val="24"/>
          <w:szCs w:val="24"/>
        </w:rPr>
        <w:t xml:space="preserve">Ya arrancamos el levantamiento topográfico, el estudio de suelos, estamos en estudio de vulnerabilidad y eso es lo que se ve. Lo que no se ve son todas estas reuniones para poder llevar esto a Curaduría y presentar un tema con rutas de evacuación, accesibilidad, sostenibilidad, con una materialidad que facilite el mantenimiento, la durabilidad y sobre todo la comodidad que estamos buscando para este estadio, con el cambio de la silletería, que ya se encuentra preseleccionada y que nos va a permitir mejorar no solo los temas de aforo, sino también los de evacuación, que son muy importantes.</w:t>
      </w:r>
    </w:p>
    <w:p>
      <w:pPr>
        <w:spacing w:after="240" w:line="360"/>
        <w:jc w:val="both"/>
      </w:pPr>
      <w:r>
        <w:rPr>
          <w:rFonts w:ascii="Arial" w:cs="Arial" w:eastAsia="Arial" w:hAnsi="Arial"/>
          <w:sz w:val="24"/>
          <w:szCs w:val="24"/>
        </w:rPr>
        <w:t xml:space="preserve">Gran Parque Medellín:</w:t>
      </w:r>
    </w:p>
    <w:p>
      <w:pPr>
        <w:spacing w:after="240" w:line="360"/>
        <w:jc w:val="both"/>
      </w:pPr>
      <w:r>
        <w:rPr>
          <w:rFonts w:ascii="Arial" w:cs="Arial" w:eastAsia="Arial" w:hAnsi="Arial"/>
          <w:sz w:val="24"/>
          <w:szCs w:val="24"/>
        </w:rPr>
        <w:t xml:space="preserve">Acá no paramos, son cinco fases, dos ya se encuentran en ejecución, la tercera viene para licitarse la semana entrante.</w:t>
      </w:r>
    </w:p>
    <w:p>
      <w:pPr>
        <w:spacing w:after="100"/>
      </w:pPr>
    </w:p>
    <w:p>
      <w:pPr>
        <w:spacing w:before="200" w:after="200"/>
        <w:jc w:val="center"/>
      </w:pPr>
      <w:r>
        <w:drawing>
          <wp:inline distT="0" distB="0" distL="0" distR="0">
            <wp:extent cx="4286250" cy="281534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81534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Unidad deportiva María Luisa Calle:</w:t>
      </w:r>
    </w:p>
    <w:p>
      <w:pPr>
        <w:spacing w:after="240" w:line="360"/>
        <w:jc w:val="both"/>
      </w:pPr>
      <w:r>
        <w:rPr>
          <w:rFonts w:ascii="Arial" w:cs="Arial" w:eastAsia="Arial" w:hAnsi="Arial"/>
          <w:sz w:val="24"/>
          <w:szCs w:val="24"/>
        </w:rPr>
        <w:t xml:space="preserve">Ya tenemos un avance del 57 %. Esta es una foto de cómo vamos. Ayer estuvimos en atención de medios comunitarios y estamos revisando porque no nos quedamos tranquilos con simplemente mejorar lo que existe. Estamos buscando la manera de ver cómo entregamos algo más de lo que recibimos y no solo el escenario totalmente remodelado, porque viene todo el tema de canchas de squash, de unidades sanitarias, de los gaviones, la cancha de hockey, la pista de ruta. Es decir, en esto nos estamos tomando en serio todos estos trabajos. Y la intención es poder terminar este en diciembre de 2025:</w:t>
      </w:r>
    </w:p>
    <w:p>
      <w:pPr>
        <w:spacing w:after="100"/>
      </w:pPr>
    </w:p>
    <w:p>
      <w:pPr>
        <w:spacing w:before="200" w:after="200"/>
        <w:jc w:val="center"/>
      </w:pPr>
      <w:r>
        <w:drawing>
          <wp:inline distT="0" distB="0" distL="0" distR="0">
            <wp:extent cx="4286250" cy="2410803"/>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2410803"/>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Pista de BMX Mariana Pajón:</w:t>
      </w:r>
    </w:p>
    <w:p>
      <w:pPr>
        <w:spacing w:after="240" w:line="360"/>
        <w:jc w:val="both"/>
      </w:pPr>
      <w:r>
        <w:rPr>
          <w:rFonts w:ascii="Arial" w:cs="Arial" w:eastAsia="Arial" w:hAnsi="Arial"/>
          <w:sz w:val="24"/>
          <w:szCs w:val="24"/>
        </w:rPr>
        <w:t xml:space="preserve">Ya se encuentra en obra, les muestro aquí como ya intervenimos lo que corresponde a la impermeabilización de las tribunas. La última fase de ejecución es la pista de BMX con la capa de rodadura.</w:t>
      </w:r>
    </w:p>
    <w:p>
      <w:pPr>
        <w:spacing w:after="100"/>
      </w:pPr>
    </w:p>
    <w:p>
      <w:pPr>
        <w:spacing w:before="200" w:after="200"/>
        <w:jc w:val="center"/>
      </w:pPr>
      <w:r>
        <w:drawing>
          <wp:inline distT="0" distB="0" distL="0" distR="0">
            <wp:extent cx="4286250" cy="2405378"/>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2405378"/>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Acá me detengo un poco, y es que en conversaciones con Mariana directamente con Vicent, su esposo y con su equipo asesor, la recomendación que nos hacían era: «ustedes tienen un muy buen escenario ahí, estoy muy contenta con lo que se hizo hace tiempo, pero no metan proveedores que no saben de capas de rodadura ni de BMX, no se pongan a improvisar con esto»</w:t>
      </w:r>
    </w:p>
    <w:p>
      <w:pPr>
        <w:spacing w:after="240" w:line="360"/>
        <w:jc w:val="both"/>
      </w:pPr>
      <w:r>
        <w:rPr>
          <w:rFonts w:ascii="Arial" w:cs="Arial" w:eastAsia="Arial" w:hAnsi="Arial"/>
          <w:sz w:val="24"/>
          <w:szCs w:val="24"/>
        </w:rPr>
        <w:t xml:space="preserve">Entonces hicimos la tarea y llamamos a unos proveedores internacionales, dos franceses y unos estadounidenses y nos dijeron: «le podemos trabajar a esa pista, les hacemos la pista de rodadura, necesitamos que nos esperen hasta la segunda semana de enero». Entonces, ¿qué dijimos? Vea, cuál es el afán también de entregar una pista que no va a cumplir con los estándares internacionales y más bien podemos esperar 15 días a la segunda semana de enero y tener la mejor pista para poder traer los eventos internacionales que esta pista fue diseñada y para la cual el propósito está.</w:t>
      </w:r>
    </w:p>
    <w:p>
      <w:pPr>
        <w:spacing w:after="240" w:line="360"/>
        <w:jc w:val="both"/>
      </w:pPr>
      <w:r>
        <w:rPr>
          <w:rFonts w:ascii="Arial" w:cs="Arial" w:eastAsia="Arial" w:hAnsi="Arial"/>
          <w:sz w:val="24"/>
          <w:szCs w:val="24"/>
        </w:rPr>
        <w:t xml:space="preserve">Ya estamos con el Inder revisando todos estos cronogramas, porque ya la obra se encuentra avanzada en un 43 % de ejecución y lo que quedaría pendiente solamente sería el tema de rodadura.</w:t>
      </w:r>
    </w:p>
    <w:p>
      <w:pPr>
        <w:spacing w:after="240" w:line="360"/>
        <w:jc w:val="both"/>
      </w:pPr>
      <w:r>
        <w:rPr>
          <w:rFonts w:ascii="Arial" w:cs="Arial" w:eastAsia="Arial" w:hAnsi="Arial"/>
          <w:sz w:val="24"/>
          <w:szCs w:val="24"/>
        </w:rPr>
        <w:t xml:space="preserve">Luego viene la fase del parque central, que es la pista, esa es la tercera etapa de ejecución. Esa se licita la semana entrante. Entramos en Secop para estar viendo obras a finales de diciembre, principios de enero, en lo que corresponde a la pista de 1.6 kilómetros y venimos avanzando porque en 15 días debemos estar en Curaduría para lo que corresponde al complejo acuático y la zona del mar.</w:t>
      </w:r>
    </w:p>
    <w:p>
      <w:pPr>
        <w:spacing w:after="240" w:line="360"/>
        <w:jc w:val="both"/>
      </w:pPr>
      <w:r>
        <w:rPr>
          <w:rFonts w:ascii="Arial" w:cs="Arial" w:eastAsia="Arial" w:hAnsi="Arial"/>
          <w:sz w:val="24"/>
          <w:szCs w:val="24"/>
        </w:rPr>
        <w:t xml:space="preserve">Aquí vamos conforme cronograma, los tiempos que se informaron son los tiempos en los que vamos. Y pues la intención con esto y el mensaje es: obra que vamos terminando y fase que vamos culminando, fase que se debe ir activando y entregando al Inder y a la comunidad para su uso.</w:t>
      </w:r>
    </w:p>
    <w:p>
      <w:pPr>
        <w:spacing w:after="240" w:line="360"/>
        <w:jc w:val="both"/>
      </w:pPr>
      <w:r>
        <w:rPr>
          <w:rFonts w:ascii="Arial" w:cs="Arial" w:eastAsia="Arial" w:hAnsi="Arial"/>
          <w:sz w:val="24"/>
          <w:szCs w:val="24"/>
        </w:rPr>
        <w:t xml:space="preserve">Y finalmente, en los temas de mantenimientos que tuvimos la responsabilidad de acompañar al Inder, 100 % terminados. Tuvimos la responsabilidad de liderar todo lo correspondiente a la intervención en el complejo acuático en donde se desarrolló todo el tema de los Panamericanos Acuáticos y de natación. Ya esta obra está en uso, estamos en algunas actividades finales y lo que corresponde es cierre y liquidación de este contrato.</w:t>
      </w:r>
    </w:p>
    <w:p>
      <w:pPr>
        <w:spacing w:after="240" w:line="360"/>
        <w:jc w:val="both"/>
      </w:pPr>
      <w:r>
        <w:rPr>
          <w:rFonts w:ascii="Arial" w:cs="Arial" w:eastAsia="Arial" w:hAnsi="Arial"/>
          <w:sz w:val="24"/>
          <w:szCs w:val="24"/>
        </w:rPr>
        <w:t xml:space="preserve">Los gimnasios urbanos fueron 39 intervenidos, ya también debidamente recibidos. Ahí teníamos 40, pero el último es el del Juan Pablo Segundo, que se intervendrá en esta fase que vamos a licitar. La unidad deportiva de Belén, en donde pusimos pista de trote, parque infantil, gimnasio urbano y zona de calistenia también que ya se encuentran operativas y en uso.</w:t>
      </w:r>
    </w:p>
    <w:p>
      <w:pPr>
        <w:spacing w:after="240" w:line="360"/>
        <w:jc w:val="both"/>
      </w:pPr>
      <w:r>
        <w:rPr>
          <w:rFonts w:ascii="Arial" w:cs="Arial" w:eastAsia="Arial" w:hAnsi="Arial"/>
          <w:sz w:val="24"/>
          <w:szCs w:val="24"/>
        </w:rPr>
        <w:t xml:space="preserve">Y de esta manera damos parte y por eso, por eso concejal Gury arranqué por el final. Me siento tranquilo con lo que hemos avanzado en el tema de los Recreos. En el Gran Parque venimos avanzando bien, pero mi desvelo hoy -en el buen sentido- se llama estadio Atanasio Girardot. Ahí tenemos un reto muy importante y por eso la metodología que estamos aplicando es diferente a las otras. No estamos en temas secuenciales, estamos trabajando en simultáneo y quizás un poco de atrás para adelante.</w:t>
      </w:r>
    </w:p>
    <w:p>
      <w:pPr>
        <w:spacing w:after="240" w:line="360"/>
        <w:jc w:val="both"/>
      </w:pPr>
      <w:r>
        <w:rPr>
          <w:rFonts w:ascii="Arial" w:cs="Arial" w:eastAsia="Arial" w:hAnsi="Arial"/>
          <w:sz w:val="24"/>
          <w:szCs w:val="24"/>
        </w:rPr>
        <w:t xml:space="preserve">¿Cuál es el estadio que somos capaces de construir, que somos capaces de ejecutar? ¿Cómo lo hacemos? ¿Qué empresas podemos ver que puedan estar siendo competitivas acá en proveeduría, en suministro de materiales, en construcción? Estuvimos visitando Arena Primavera de Sabaneta, revisando todo el sistema constructivo, que es lo más cercano que tenemos, obviamente guardando las dimensiones y las proporciones y viendo mucho lo que va a hacer Bogotá y cómo está estructurando eso.</w:t>
      </w:r>
    </w:p>
    <w:p>
      <w:pPr>
        <w:spacing w:after="240" w:line="360"/>
        <w:jc w:val="both"/>
      </w:pPr>
      <w:r>
        <w:rPr>
          <w:rFonts w:ascii="Arial" w:cs="Arial" w:eastAsia="Arial" w:hAnsi="Arial"/>
          <w:sz w:val="24"/>
          <w:szCs w:val="24"/>
        </w:rPr>
        <w:t xml:space="preserve">Entonces ahí estamos haciendo la tarea con juicio. Obviamente me seguiré despertando a las cuatro de la mañana para pensar esto cómo lo mantenemos en control, pero siento que vamos bien con la infraestructura deportiva. Siento que con los Recreos próximamente vamos a estar en obra y allá los esperaremos para las interventorías, la veeduría ciudadana y el control político que corresponde.</w:t>
      </w:r>
    </w:p>
    <w:p>
      <w:pPr>
        <w:spacing w:after="240" w:line="360"/>
        <w:jc w:val="both"/>
      </w:pPr>
      <w:r>
        <w:rPr>
          <w:rFonts w:ascii="Arial" w:cs="Arial" w:eastAsia="Arial" w:hAnsi="Arial"/>
          <w:sz w:val="24"/>
          <w:szCs w:val="24"/>
        </w:rPr>
        <w:t xml:space="preserve">De esta manera, vicepresidente y honorables concejales, cierro mi intervención y les agradezco su atención”.</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“Como les mencioné, esto es un debate que nace de la desidia y la tragedia que ocurrió en esta ciudad, la Administración anterior dejó los escenarios totalmente destruidos. Cuando se inicia 2024, el 70 % de los escenarios estaban en condiciones regulares o malas. Y a raíz de esa situación, como tantas otras, este Concejo aprobó uno de los planes de desarrollo más ambiciosos, especialmente en deporte y recreación, con el fin de recuperar la mayoría de escenarios deportivos, 700 escenarios deportivos puntualmente. Y esperemos que sean mucho más.</w:t>
      </w:r>
    </w:p>
    <w:p>
      <w:pPr>
        <w:spacing w:after="240" w:line="360"/>
        <w:jc w:val="both"/>
      </w:pPr>
      <w:r>
        <w:rPr>
          <w:rFonts w:ascii="Arial" w:cs="Arial" w:eastAsia="Arial" w:hAnsi="Arial"/>
          <w:sz w:val="24"/>
          <w:szCs w:val="24"/>
        </w:rPr>
        <w:t xml:space="preserve">También a raíz de esta situación, desde esta curul creamos la comisión accidental para hacerle seguimiento a la infraestructura deportiva, en la cual hemos citado en diferentes momentos al director del Inder, a la EDU y a todas las personas que están involucradas en estas comisiones, especialmente a la comunidad.</w:t>
      </w:r>
    </w:p>
    <w:p>
      <w:pPr>
        <w:spacing w:after="240" w:line="360"/>
        <w:jc w:val="both"/>
      </w:pPr>
      <w:r>
        <w:rPr>
          <w:rFonts w:ascii="Arial" w:cs="Arial" w:eastAsia="Arial" w:hAnsi="Arial"/>
          <w:sz w:val="24"/>
          <w:szCs w:val="24"/>
        </w:rPr>
        <w:t xml:space="preserve">En 2024 nos habían dicho que iban a entregar 162 escenarios y nos entregaron 91. Nos dieron diferentes razones y motivos que el plan de desarrollo se aprobó apenas el 30 de mayo, mientras llegaban los recursos y fuimos entendiendo porque es lo normal en cada una de las administraciones, que los recursos el primer año se demoran más, y mientras va arrancando como esa curva.</w:t>
      </w:r>
    </w:p>
    <w:p>
      <w:pPr>
        <w:spacing w:after="240" w:line="360"/>
        <w:jc w:val="both"/>
      </w:pPr>
      <w:r>
        <w:rPr>
          <w:rFonts w:ascii="Arial" w:cs="Arial" w:eastAsia="Arial" w:hAnsi="Arial"/>
          <w:sz w:val="24"/>
          <w:szCs w:val="24"/>
        </w:rPr>
        <w:t xml:space="preserve">Y de ahí nace el Plan 282/25 donde el Inder juiciosamente hace una priorización de escenarios y crea este plan para cubrir los que se habían dejado entregar de 2024 y realizar los que por plan de desarrollo les correspondía a la vigencia de 2025.</w:t>
      </w:r>
    </w:p>
    <w:p>
      <w:pPr>
        <w:spacing w:after="240" w:line="360"/>
        <w:jc w:val="both"/>
      </w:pPr>
      <w:r>
        <w:rPr>
          <w:rFonts w:ascii="Arial" w:cs="Arial" w:eastAsia="Arial" w:hAnsi="Arial"/>
          <w:sz w:val="24"/>
          <w:szCs w:val="24"/>
        </w:rPr>
        <w:t xml:space="preserve">El Plan Maestro de Escenarios, ya lo contó el director, arrancó con 1044, hoy el Inder administra 1057. Se han intervenido hasta la fecha 231 escenarios, 140 con la información que teníamos de corte al 17 de octubre y 91 escenarios que se entregaron en la vigencia pasada. Nos dicen que el 59 % de los escenarios del distrito se encuentran en muy buenas condiciones y que el 41 % requiere algún tipo de intervención. Dentro de ese 41 %, el 28 % sigue estando en muy malas condiciones. Que eso lo mostró el compañero Brisvani en su video de introducción y el 30 % de escenarios a hoy ya se encuentran en obra.</w:t>
      </w:r>
    </w:p>
    <w:p>
      <w:pPr>
        <w:spacing w:after="240" w:line="360"/>
        <w:jc w:val="both"/>
      </w:pPr>
      <w:r>
        <w:rPr>
          <w:rFonts w:ascii="Arial" w:cs="Arial" w:eastAsia="Arial" w:hAnsi="Arial"/>
          <w:sz w:val="24"/>
          <w:szCs w:val="24"/>
        </w:rPr>
        <w:t xml:space="preserve">Este es el presupuesto, como lo dijo el director del Inder, es histórico, $ 63 000 millones en 2023, $ 77 000 en 2024 y $ 317 000 millones en 2025. Ahí hacer algunas claridades. Yo también tenía la duda, nos decían: tenemos un compromiso presupuestal del 98 % y una ejecución del 28. Me senté con el director del Inder porque eso me alarmó y le pedí me explicara esa situación.</w:t>
      </w:r>
    </w:p>
    <w:p>
      <w:pPr>
        <w:spacing w:after="240" w:line="360"/>
        <w:jc w:val="both"/>
      </w:pPr>
      <w:r>
        <w:rPr>
          <w:rFonts w:ascii="Arial" w:cs="Arial" w:eastAsia="Arial" w:hAnsi="Arial"/>
          <w:sz w:val="24"/>
          <w:szCs w:val="24"/>
        </w:rPr>
        <w:t xml:space="preserve">Y la situación es la siguiente: ellos respondieron respecto a los pagos, pero en ejecución física van en un 50 %. Hay una ejecución física cuando el contratista entrega la obra, el Inder empieza a hacer la liquidación, ya después se realiza el pago total de la obra. Ese 28 % no significa que no han ejecutado la plata, o sea, ellos ya lo comprometieron, ya salieron los contratos y las licitaciones y a medida que los contratistas van entregando, van generando el pago. Entonces ahí fue más un error de entendimiento por parte de quien haya realizado esta respuesta y yo como concejal les dije: les falta, pero quedo tranquilo que no era un 28 %.</w:t>
      </w:r>
    </w:p>
    <w:p>
      <w:pPr>
        <w:spacing w:after="240" w:line="360"/>
        <w:jc w:val="both"/>
      </w:pPr>
      <w:r>
        <w:rPr>
          <w:rFonts w:ascii="Arial" w:cs="Arial" w:eastAsia="Arial" w:hAnsi="Arial"/>
          <w:sz w:val="24"/>
          <w:szCs w:val="24"/>
        </w:rPr>
        <w:t xml:space="preserve">Ellos mencionan varias dificultades que ya nos las contaron. Una de estas en la ejecución de las obras, como lo mencionó el director del Inder y el de la EDU, es que el Distrito de Medellín en su carrera por la transparencia, la mayoría de contratos han salido a licitaciones públicas, pero esto también es un riesgo. Como lo contó, hay un contratista en algunos contratos, por ejemplo el de Chocó, que se lo ganó a través de una licitación pública transparente y que al Inder le está costando y va a tener que actuar jurídicamente. Ahí también es un aprendizaje, eso no nos puede pasar el otro año.  Hay que revisar muy bien eso y cómo vamos a seguir actuando para que este tipo de situaciones se prevengan, porque esto no puede seguir pasando.</w:t>
      </w:r>
    </w:p>
    <w:p>
      <w:pPr>
        <w:spacing w:after="240" w:line="360"/>
        <w:jc w:val="both"/>
      </w:pPr>
      <w:r>
        <w:rPr>
          <w:rFonts w:ascii="Arial" w:cs="Arial" w:eastAsia="Arial" w:hAnsi="Arial"/>
          <w:sz w:val="24"/>
          <w:szCs w:val="24"/>
        </w:rPr>
        <w:t xml:space="preserve">De los 282 escenarios, señor director, me preocupaba, antes de ver la información de hoy, yo no tenía lo que usted acaba de presentar, me basé en un derecho de petición de hace un mes que su entidad me respondió y ahí había encontrado que 101 escenarios se encontraban entre el 0 % y 10 % de ejecución y 41 escenarios estaban entre el 11 % y el 85%. Pero cuando reviso ahorita, mientras usted exponía, muchos de los escenarios que estaban entre ese 0 y 10 % ya van por encima del 50 y del 41, hay unos que ya incluso se entregaron. Entonces ha sido un tema de fechas de corte. Por lo que ustedes contaban, que en inmediatez ustedes han ido avanzando y van entregando escenarios.</w:t>
      </w:r>
    </w:p>
    <w:p>
      <w:pPr>
        <w:spacing w:after="240" w:line="360"/>
        <w:jc w:val="both"/>
      </w:pPr>
      <w:r>
        <w:rPr>
          <w:rFonts w:ascii="Arial" w:cs="Arial" w:eastAsia="Arial" w:hAnsi="Arial"/>
          <w:sz w:val="24"/>
          <w:szCs w:val="24"/>
        </w:rPr>
        <w:t xml:space="preserve">Estos son los escenarios que se han entregado por comunas, compañeros concejales. Esta información la pongo más para que la ciudadanía también esté entera de lo que hemos ido realizando al 6 de noviembre 140 se han entregado, ahí está distribuido por cada una de las comunas, al igual que loes que se encuentran en obra, que son 128.</w:t>
      </w:r>
    </w:p>
    <w:p>
      <w:pPr>
        <w:spacing w:after="100"/>
      </w:pPr>
    </w:p>
    <w:p>
      <w:pPr>
        <w:spacing w:before="200" w:after="200"/>
        <w:jc w:val="center"/>
      </w:pPr>
      <w:r>
        <w:drawing>
          <wp:inline distT="0" distB="0" distL="0" distR="0">
            <wp:extent cx="4286250" cy="3808439"/>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3808439"/>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Nos encontramos, revisando la información, que hay dos escenarios dentro del Plan 282 que no se entregarán en este año sino en 2026, que son la cancha en grama sintética El Polvorín y la cancha de fútbol en grama sintética de la Unidad Deportiva Barrio Cristóbal, que ya también en su intervención nos lo explicó el director del Inder.</w:t>
      </w:r>
    </w:p>
    <w:p>
      <w:pPr>
        <w:spacing w:after="240" w:line="360"/>
        <w:jc w:val="both"/>
      </w:pPr>
      <w:r>
        <w:rPr>
          <w:rFonts w:ascii="Arial" w:cs="Arial" w:eastAsia="Arial" w:hAnsi="Arial"/>
          <w:sz w:val="24"/>
          <w:szCs w:val="24"/>
        </w:rPr>
        <w:t xml:space="preserve">Señor director del Inder, quisiera tener claridad sobre estos contratos, que son de los que le menciono que tienen un 0 % de ejecución con la información que, insisto, tenía y que se supone que ya tienen algunos días de vencimiento. Ya le digo a mi equipo que se la haga llegar en este momento para que nos cuente en qué van cada uno de estos contratos y si esta información es real o tiene alguna explicación.</w:t>
      </w:r>
    </w:p>
    <w:p>
      <w:pPr>
        <w:spacing w:after="240" w:line="360"/>
        <w:jc w:val="both"/>
      </w:pPr>
      <w:r>
        <w:rPr>
          <w:rFonts w:ascii="Arial" w:cs="Arial" w:eastAsia="Arial" w:hAnsi="Arial"/>
          <w:sz w:val="24"/>
          <w:szCs w:val="24"/>
        </w:rPr>
        <w:t xml:space="preserve">Los Recreos, también, como lo mencionaron varios de los concejales, nos gustaría tener una mayor información en qué van, cuál es su porcentaje de ejecución en los diseños. Cuándo hay fechas tentativas de arrancar obras y ojalá se alcancen a entregar en esta Administración.</w:t>
      </w:r>
    </w:p>
    <w:p>
      <w:pPr>
        <w:spacing w:after="240" w:line="360"/>
        <w:jc w:val="both"/>
      </w:pPr>
      <w:r>
        <w:rPr>
          <w:rFonts w:ascii="Arial" w:cs="Arial" w:eastAsia="Arial" w:hAnsi="Arial"/>
          <w:sz w:val="24"/>
          <w:szCs w:val="24"/>
        </w:rPr>
        <w:t xml:space="preserve">Quiero resaltar la corresponsabilidad ciudadana que han tenido desde el Inder, desde las diferentes comisiones accidentales. Les hicimos varios llamados de atención de que tuvieran una mayor participación y reuniones con la comunidad de cada uno de los escenarios que se iban a seguir interviniendo, para que la comunidad se fuera como preparando cada que iban a llegar a su a intervenir su cancha, para ver dónde los iban a ubicar, si era que tenían clubes de niños. En eso el Inder lo ha hecho muy bien y quiero felicitarlo, señor director, porque de verdad han mejorado mucho.</w:t>
      </w:r>
    </w:p>
    <w:p>
      <w:pPr>
        <w:spacing w:after="240" w:line="360"/>
        <w:jc w:val="both"/>
      </w:pPr>
      <w:r>
        <w:rPr>
          <w:rFonts w:ascii="Arial" w:cs="Arial" w:eastAsia="Arial" w:hAnsi="Arial"/>
          <w:sz w:val="24"/>
          <w:szCs w:val="24"/>
        </w:rPr>
        <w:t xml:space="preserve">También quisiera aprovechar para hablarles de gestión ambiental dentro de los escenarios deportivos. Estos son los lugares en cada barrio de Medellín, donde más aglomeraciones de gente hay. Tan es así, que los conciertos más importantes de este distrito y del área metropolitana se realizan en un escenario deportivo, en el estadio, en el Cincuentenario. Aparte de ser escenarios deportivos, también son escenarios de encuentro de las personas, de participación, de cultura y de música.</w:t>
      </w:r>
    </w:p>
    <w:p>
      <w:pPr>
        <w:spacing w:after="240" w:line="360"/>
        <w:jc w:val="both"/>
      </w:pPr>
      <w:r>
        <w:rPr>
          <w:rFonts w:ascii="Arial" w:cs="Arial" w:eastAsia="Arial" w:hAnsi="Arial"/>
          <w:sz w:val="24"/>
          <w:szCs w:val="24"/>
        </w:rPr>
        <w:t xml:space="preserve">Por lo cual para mí es muy importante saber cuáles son los planes de gestión de residuos sólidos y cuál es la articulación que están realizando con las Empresas Varias, EPM, la secretaría del Medio Ambiente e incluso con la secretaría de Cultura Ciudadana, que a veces como que uno la ve por ahí muy dispersa y me gustaría también que esta entidad asumiera su responsabilidad en el tema de economía circular; que asuma también su papel, porque es fundamental para avanzar en ese asunto.</w:t>
      </w:r>
    </w:p>
    <w:p>
      <w:pPr>
        <w:spacing w:after="240" w:line="360"/>
        <w:jc w:val="both"/>
      </w:pPr>
      <w:r>
        <w:rPr>
          <w:rFonts w:ascii="Arial" w:cs="Arial" w:eastAsia="Arial" w:hAnsi="Arial"/>
          <w:sz w:val="24"/>
          <w:szCs w:val="24"/>
        </w:rPr>
        <w:t xml:space="preserve">En el tema de gestión ambiental en las grandes obras, ojalá se pudiera llegar a nuevas energías, en cuanto a paneles solares donde se vayan a poner placas. Y esto es algo que pueden hacer en convenio con EPM. No sé si lo están haciendo, no sé si existe algún proyecto, pero ojalá las luminarias de cada uno de los escenarios deportivos pudieran llegar en algún momento a ser con energía fotovoltaica, con los famosos paneles solares o con algún tipo de energía mucho más limpia.</w:t>
      </w:r>
    </w:p>
    <w:p>
      <w:pPr>
        <w:spacing w:after="240" w:line="360"/>
        <w:jc w:val="both"/>
      </w:pPr>
      <w:r>
        <w:rPr>
          <w:rFonts w:ascii="Arial" w:cs="Arial" w:eastAsia="Arial" w:hAnsi="Arial"/>
          <w:sz w:val="24"/>
          <w:szCs w:val="24"/>
        </w:rPr>
        <w:t xml:space="preserve">Insisto, avanzar en los planes de gestión de residuos. A las unidades deportivas van mascotas, cuál es el plan de gestión para estas mascotas, para que puedan habitar en estos espacios, tanto mascotas como niños, como deportistas.</w:t>
      </w:r>
    </w:p>
    <w:p>
      <w:pPr>
        <w:spacing w:after="240" w:line="360"/>
        <w:jc w:val="both"/>
      </w:pPr>
      <w:r>
        <w:rPr>
          <w:rFonts w:ascii="Arial" w:cs="Arial" w:eastAsia="Arial" w:hAnsi="Arial"/>
          <w:sz w:val="24"/>
          <w:szCs w:val="24"/>
        </w:rPr>
        <w:t xml:space="preserve">La unidad deportiva Belén es un claro ejemplo y ahí quiero felicitar al gestor del Inder, no sé quién sea, pero lo hace muy bien porque un día lo llamé a usted y le dije: están metiendo perros en la pista de atletismo. No he vuelto a ver gente con perros en la pista de atletismo. Entonces significa que lo están haciendo muy bien.</w:t>
      </w:r>
    </w:p>
    <w:p>
      <w:pPr>
        <w:spacing w:after="240" w:line="360"/>
        <w:jc w:val="both"/>
      </w:pPr>
      <w:r>
        <w:rPr>
          <w:rFonts w:ascii="Arial" w:cs="Arial" w:eastAsia="Arial" w:hAnsi="Arial"/>
          <w:sz w:val="24"/>
          <w:szCs w:val="24"/>
        </w:rPr>
        <w:t xml:space="preserve">En el parque de niños, nuevo que se entregó, lo llamé y le dije: director, lo están usando más los adultos y los adultos mayores que los niños; por favor, el gestor y le agradezco que también puso letreros visuales de «esto es un parque de niños». Porque yo no entiendo en la cultura ciudadana de esta ciudad, si tienen al lado un gimnasio al aire libre y tienen el que es de calistenia al lado, porque se van a hacer barras al parque de los niños, a los jueguitos infantiles. No entiendo por qué se van a hacer deporte encima de los jueguitos infantiles, si al lado tienen un gimnasio al aire libre, tienen canchas de baloncesto, sintéticas. Eso también es un llamado a las personas, tengamos cultura ciudadana.</w:t>
      </w:r>
    </w:p>
    <w:p>
      <w:pPr>
        <w:spacing w:after="240" w:line="360"/>
        <w:jc w:val="both"/>
      </w:pPr>
      <w:r>
        <w:rPr>
          <w:rFonts w:ascii="Arial" w:cs="Arial" w:eastAsia="Arial" w:hAnsi="Arial"/>
          <w:sz w:val="24"/>
          <w:szCs w:val="24"/>
        </w:rPr>
        <w:t xml:space="preserve">También un llamado importante dentro de las unidades deportivas, voy a aprovechar el espacio para toda la ciudad, las mascotas hay que sacarlas con correa en una unidad deportiva o en la calle, por mucho que los queramos y los humanicemos, no dejan de ser animales, que reaccionan ante impulsos, ante el sonido de un carro, ante la explosión de un transformador, ante un grito, ante alguien corriendo.</w:t>
      </w:r>
    </w:p>
    <w:p>
      <w:pPr>
        <w:spacing w:after="240" w:line="360"/>
        <w:jc w:val="both"/>
      </w:pPr>
      <w:r>
        <w:rPr>
          <w:rFonts w:ascii="Arial" w:cs="Arial" w:eastAsia="Arial" w:hAnsi="Arial"/>
          <w:sz w:val="24"/>
          <w:szCs w:val="24"/>
        </w:rPr>
        <w:t xml:space="preserve">Entonces, importante avanzar en estos temas de cultura y por eso mencioné que ojalá la secretaría de Cultura se metiera mucho más y avanzara en todo el tema ambiental, de cultura y de economía circular. Esperemos que lo hagan y que contesten.</w:t>
      </w:r>
    </w:p>
    <w:p>
      <w:pPr>
        <w:spacing w:after="240" w:line="360"/>
        <w:jc w:val="both"/>
      </w:pPr>
      <w:r>
        <w:rPr>
          <w:rFonts w:ascii="Arial" w:cs="Arial" w:eastAsia="Arial" w:hAnsi="Arial"/>
          <w:sz w:val="24"/>
          <w:szCs w:val="24"/>
        </w:rPr>
        <w:t xml:space="preserve">Señor director, creo que para 2026 y 2027 es importante revisar los criterios de priorización de las obras, porque ustedes tuvieron ahí una dificultad, obras que pensaban que se iban a demorar un mes y cuando llegó la obra se demoraron dos, tres meses, pero eso es normal en temas de construcción.</w:t>
      </w:r>
    </w:p>
    <w:p>
      <w:pPr>
        <w:spacing w:after="240" w:line="360"/>
        <w:jc w:val="both"/>
      </w:pPr>
      <w:r>
        <w:rPr>
          <w:rFonts w:ascii="Arial" w:cs="Arial" w:eastAsia="Arial" w:hAnsi="Arial"/>
          <w:sz w:val="24"/>
          <w:szCs w:val="24"/>
        </w:rPr>
        <w:t xml:space="preserve">Acá también quiero mencionar algo que le está pasando a la ciudad, Medellín literalmente está en obra, malla vial, parques, escenarios deportivos, colegios, grandes parques y está empezando a pasar algo, no solo en Medellín, en el departamento, y es cuál es la capacidad logística que tiene el departamento de Antioquia en insumos de materiales, en todo lo que lleva a construir una obra, porque no solo le está pasando a usted, sino que le está empezando a pasar a muchas entidades y al sector privado.</w:t>
      </w:r>
    </w:p>
    <w:p>
      <w:pPr>
        <w:spacing w:after="240" w:line="360"/>
        <w:jc w:val="both"/>
      </w:pPr>
      <w:r>
        <w:rPr>
          <w:rFonts w:ascii="Arial" w:cs="Arial" w:eastAsia="Arial" w:hAnsi="Arial"/>
          <w:sz w:val="24"/>
          <w:szCs w:val="24"/>
        </w:rPr>
        <w:t xml:space="preserve">¿Qué está pasando en este país? No están encontrando acero. Entonces las obras se están retrasando porque les está tocando esperar que el acero llegue de China; que si no hay en China que en Brasil nos van a prestar. Está empezando a pasar eso en las obras de Medellín. Con el concreto, con los elementos tan básicos de ferretería. Entonces ahí, señor director de la EDU, usted tiene un reto gigante.</w:t>
      </w:r>
    </w:p>
    <w:p>
      <w:pPr>
        <w:spacing w:after="240" w:line="360"/>
        <w:jc w:val="both"/>
      </w:pPr>
      <w:r>
        <w:rPr>
          <w:rFonts w:ascii="Arial" w:cs="Arial" w:eastAsia="Arial" w:hAnsi="Arial"/>
          <w:sz w:val="24"/>
          <w:szCs w:val="24"/>
        </w:rPr>
        <w:t xml:space="preserve">Conclusiones:</w:t>
      </w:r>
    </w:p>
    <w:p>
      <w:pPr>
        <w:spacing w:after="240" w:line="360"/>
        <w:jc w:val="both"/>
      </w:pPr>
      <w:r>
        <w:rPr>
          <w:rFonts w:ascii="Arial" w:cs="Arial" w:eastAsia="Arial" w:hAnsi="Arial"/>
          <w:sz w:val="24"/>
          <w:szCs w:val="24"/>
        </w:rPr>
        <w:t xml:space="preserve">Necesitamos avanzar en la ejecución, señor director del Inder. Necesitamos planear para el año 2026 que no nos ocurra lo que pasó en este, que se nos fueron cinco, seis meses y por lo menos yo desde esa curul entiendo que como sacaron toda licitación pública, todos los temas legales y no sé qué y eso se les llevó cuatro, cinco y hasta seis meses en estas licitaciones.</w:t>
      </w:r>
    </w:p>
    <w:p>
      <w:pPr>
        <w:spacing w:after="240" w:line="360"/>
        <w:jc w:val="both"/>
      </w:pPr>
      <w:r>
        <w:rPr>
          <w:rFonts w:ascii="Arial" w:cs="Arial" w:eastAsia="Arial" w:hAnsi="Arial"/>
          <w:sz w:val="24"/>
          <w:szCs w:val="24"/>
        </w:rPr>
        <w:t xml:space="preserve">Hay que fortalecer la articulación entre la EDU y el Inder y desde el Instituto, fortalecer y mejorar la supervisión de cada uno de los contratos, no solo los del Inder, sino los que hoy se están ejecutando y los que se vayan a entregar. Yo no soy como el concejal Gury, que me pongo un chaleco y digo: Gury interventor. Pero soy muy cansón internamente, soy de los que voy a las obras y le digo al director: director, no veo trabajadores; director, veo al contratista muy relajado, al que más jodo es al pobre Monsalve, creo que ya me debe odiar. Pero al final esa también es la función de nosotros, porque eso hace que las cosas pasen.</w:t>
      </w:r>
    </w:p>
    <w:p>
      <w:pPr>
        <w:spacing w:after="240" w:line="360"/>
        <w:jc w:val="both"/>
      </w:pPr>
      <w:r>
        <w:rPr>
          <w:rFonts w:ascii="Arial" w:cs="Arial" w:eastAsia="Arial" w:hAnsi="Arial"/>
          <w:sz w:val="24"/>
          <w:szCs w:val="24"/>
        </w:rPr>
        <w:t xml:space="preserve">La cancha que ayer entregó el director, un día fui y le dije: director, usted se comprometió con esta cancha y aquí está comprometido su nombre y su reputación, acá veo tres trabajadores. Al otro día lo llamé: gracias, habían como treinta . Entonces eso también nos corresponde a nosotros y a los ciudadanos, y no lo hacemos por mal, lo hacemos porque a todos queremos que a la ciudad le vaya bien y personalmente quiero que al alcalde y a la Administración les vaya bien y entonces estoy cumpliendo con mi función de control político y control ciudadano”.</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“Quiero retomar las palabras del concejal Santiago y es que entiendan que con los debates de control queremos que les vaya bien. Por eso no podemos esperar a que se acaben los cuatro años. De hecho, una de las cosas que se me ocurre es qué bueno un cronograma, porque todas las comunidades quieren que todo esté, pero si lo tenemos, le podemos decir: esta cancha es para tal día, esta es para tal fecha y creo que eso ayuda a alivianar como la presión, porque pues uno también tiene que jugar con la presión.</w:t>
      </w:r>
    </w:p>
    <w:p>
      <w:pPr>
        <w:spacing w:after="240" w:line="360"/>
        <w:jc w:val="both"/>
      </w:pPr>
      <w:r>
        <w:rPr>
          <w:rFonts w:ascii="Arial" w:cs="Arial" w:eastAsia="Arial" w:hAnsi="Arial"/>
          <w:sz w:val="24"/>
          <w:szCs w:val="24"/>
        </w:rPr>
        <w:t xml:space="preserve">No sé si antes los concejales podían así como de forma tan directa, pero es que los concejales pueden hacer esto y yo digo no, yo no lo puedo hacer porque no soy ejecutor, yo gestiono, yo hablo. Pero entonces es muy importante eso.</w:t>
      </w:r>
    </w:p>
    <w:p>
      <w:pPr>
        <w:spacing w:after="240" w:line="360"/>
        <w:jc w:val="both"/>
      </w:pPr>
      <w:r>
        <w:rPr>
          <w:rFonts w:ascii="Arial" w:cs="Arial" w:eastAsia="Arial" w:hAnsi="Arial"/>
          <w:sz w:val="24"/>
          <w:szCs w:val="24"/>
        </w:rPr>
        <w:t xml:space="preserve">Creo que aquí hay una bendición de ustedes dos, porque siento que ustedes tienen un temperamento que les ayuda a tener calma, o sea, su forma de ser, su personalidad. Yo no me imagino si el doctor Emiro duerme, no sé si tiene esposa e hijos y en este momento tendrá tiempo para ellos; no los vaya a descuidar, doctor, porque primero la familia.</w:t>
      </w:r>
    </w:p>
    <w:p>
      <w:pPr>
        <w:spacing w:after="240" w:line="360"/>
        <w:jc w:val="both"/>
      </w:pPr>
      <w:r>
        <w:rPr>
          <w:rFonts w:ascii="Arial" w:cs="Arial" w:eastAsia="Arial" w:hAnsi="Arial"/>
          <w:sz w:val="24"/>
          <w:szCs w:val="24"/>
        </w:rPr>
        <w:t xml:space="preserve">Hay varios elementos que mencionaban y me parecen muy importantes. Los 45 escenarios que recorrimos fue de manera aleatoria y nos encontramos unas necesidades. Primero que todo quiero exponer, de acuerdo a las respuestas, algunas cosas que me preocuparon de lo que ustedes mencionan. No sin antes decir algo que quiero valorar de parte del Inder, a cancha o escenario deportivo que iba, siempre la presencia del Inder, vi una persona jugando con los niños, vi los campeonatos, los uniformes del Inder. Eso sí tengo que valorarlo mucho. No hubo lugar donde yo fuera, donde no estuviera la presencia del Inder. Eso tengo que valorarlo, aunque no hace parte de la infraestructura, pero me parece que es un plus maravilloso dentro de lo que me encontré en este en este recorrido.</w:t>
      </w:r>
    </w:p>
    <w:p>
      <w:pPr>
        <w:spacing w:after="240" w:line="360"/>
        <w:jc w:val="both"/>
      </w:pPr>
      <w:r>
        <w:rPr>
          <w:rFonts w:ascii="Arial" w:cs="Arial" w:eastAsia="Arial" w:hAnsi="Arial"/>
          <w:sz w:val="24"/>
          <w:szCs w:val="24"/>
        </w:rPr>
        <w:t xml:space="preserve">De igual manera, lo que usted mencionaba, ya son 1057 escenarios deportivos, nos informan que necesitan mejorar 523 escenarios. Cerca del 70 % los recibieron en condiciones regulares malas. Alrededor del 59 % presentan condiciones físicas buenas, mientras que el 28 % se encuentra en condiciones regulares o malas y el 13 % está en obras de mejoramiento.</w:t>
      </w:r>
    </w:p>
    <w:p>
      <w:pPr>
        <w:spacing w:after="240" w:line="360"/>
        <w:jc w:val="both"/>
      </w:pPr>
      <w:r>
        <w:rPr>
          <w:rFonts w:ascii="Arial" w:cs="Arial" w:eastAsia="Arial" w:hAnsi="Arial"/>
          <w:sz w:val="24"/>
          <w:szCs w:val="24"/>
        </w:rPr>
        <w:t xml:space="preserve">Y nos decía que un dato crucial es que a la fecha no se registra ningún escenario deportivo cerrado por fallas estructurales, riesgos o falta de mantenimiento en ninguna comuna o corregimiento. Yo no sé, doctor, yo creo que sí hay, porque por ejemplo la del Barrio Cristóbal sí estaba cerrada, pues, un pedazo. De hecho, la semana pasada que fui, vine muy preocupado porque quitaron el cerramiento. Había niños ahí practicando deporte, ya no estaba el cerramiento, estaba eso abierto así y ahorita muestro la fotografía, no sé quién lo quitó, si fue la misma comunidad o algo. Pero ya esta semana me di cuenta que arrancaron obras, vi por ahí un video suyo inclusive con el concejal Tobón.</w:t>
      </w:r>
    </w:p>
    <w:p>
      <w:pPr>
        <w:spacing w:after="240" w:line="360"/>
        <w:jc w:val="both"/>
      </w:pPr>
      <w:r>
        <w:rPr>
          <w:rFonts w:ascii="Arial" w:cs="Arial" w:eastAsia="Arial" w:hAnsi="Arial"/>
          <w:sz w:val="24"/>
          <w:szCs w:val="24"/>
        </w:rPr>
        <w:t xml:space="preserve">En Plan 282 que busca la entrega de 282 escenarios. Reporta un avance físico y financiero general del 50 %, 140 escenarios, pero usted acaba de mencionar que ya entregaron otros. Este era un informe que estaba hasta  el 6 de noviembre.</w:t>
      </w:r>
    </w:p>
    <w:p>
      <w:pPr>
        <w:spacing w:after="240" w:line="360"/>
        <w:jc w:val="both"/>
      </w:pPr>
      <w:r>
        <w:rPr>
          <w:rFonts w:ascii="Arial" w:cs="Arial" w:eastAsia="Arial" w:hAnsi="Arial"/>
          <w:sz w:val="24"/>
          <w:szCs w:val="24"/>
        </w:rPr>
        <w:t xml:space="preserve">En el presupuesto ha habido un aumento considerable, pasamos de $ 77 000, a $ 317 000 millones y para el año siguiente el presupuesto es súper elevado, son como 800 yo no sé cuántos mil millones de pesos. Por eso decía que al que más se le da, más se le exige. En este recinto del Concejo, el alcalde lo ha mencionado, no hemos negado nada. Uno se pone a mirar como en otros Concejos ha habido una dificultad entre el alcalde y los concejos. Aquí ustedes han tenido la bendición de que los concejales todo lo hemos aprobado porque queremos aportarle a lo que el alcalde quiere y es que Medellín llegue a otro nivel.</w:t>
      </w:r>
    </w:p>
    <w:p>
      <w:pPr>
        <w:spacing w:after="240" w:line="360"/>
        <w:jc w:val="both"/>
      </w:pPr>
      <w:r>
        <w:rPr>
          <w:rFonts w:ascii="Arial" w:cs="Arial" w:eastAsia="Arial" w:hAnsi="Arial"/>
          <w:sz w:val="24"/>
          <w:szCs w:val="24"/>
        </w:rPr>
        <w:t xml:space="preserve">También iba a manifestar mucho la preocupación de que al corte de 6 de noviembre mencionaban que el avance de la ejecución era del 28 %, lo acaba de aclarar el concejal Narváez que es el tema de los pagos. Sin embargo, la parte física es del 50 %. Yo lo dije hace poco en un debate a la secretaría de Educación. me preocupan los tiempos y ojalá me equivoque, pero creo que los tiempos están apretados, más aún cuando nos mencionan lo de los contratistas, donde ellos emplean así, así,  vamos a quedar mal. Entonces anunciar que se van a cambiar, eso genera mucha expectativa, pero si no cumplimos, nos van a caer con todo el peso de la ley, como dice la misma comunidad.</w:t>
      </w:r>
    </w:p>
    <w:p>
      <w:pPr>
        <w:spacing w:after="240" w:line="360"/>
        <w:jc w:val="both"/>
      </w:pPr>
      <w:r>
        <w:rPr>
          <w:rFonts w:ascii="Arial" w:cs="Arial" w:eastAsia="Arial" w:hAnsi="Arial"/>
          <w:sz w:val="24"/>
          <w:szCs w:val="24"/>
        </w:rPr>
        <w:t xml:space="preserve">En el tema de los avances de los proyectos, están a cargo de la EDU, esos que mencionaron ahorita. Yo he tenido como esa inconformidad, pero entonces uno no sabe qué es peor, si a través de la EDU como un contrato interadministrativo que es un órgano que se supone que hace parte del Conglomerado o si un contratista. Usted lo dijo  hace poco en las comisiones de estudio, que habían licitado un poco de contratos y que eso les ha ayudado a avanzar.</w:t>
      </w:r>
    </w:p>
    <w:p>
      <w:pPr>
        <w:spacing w:after="240" w:line="360"/>
        <w:jc w:val="both"/>
      </w:pPr>
      <w:r>
        <w:rPr>
          <w:rFonts w:ascii="Arial" w:cs="Arial" w:eastAsia="Arial" w:hAnsi="Arial"/>
          <w:sz w:val="24"/>
          <w:szCs w:val="24"/>
        </w:rPr>
        <w:t xml:space="preserve">Pero  aquí en lo que nos dicen de los Recreos, quiero manifestar esa inquietud. Porque la ejecución de los seis nuevos escenarios está cubierta por el contrato N° 43601  y presenta un avance real general de solo el 1 % en fases de diseño. Hay algunos que están más avanzados con un 65 % frente al 73 % programado. Pero la fase de la obra para la mayoría de los Recreos que son Brisas de Robledo, La Frontera, Trinidad y La Pastora, mencionan que aún está por contratar.</w:t>
      </w:r>
    </w:p>
    <w:p>
      <w:pPr>
        <w:spacing w:after="240" w:line="360"/>
        <w:jc w:val="both"/>
      </w:pPr>
      <w:r>
        <w:rPr>
          <w:rFonts w:ascii="Arial" w:cs="Arial" w:eastAsia="Arial" w:hAnsi="Arial"/>
          <w:sz w:val="24"/>
          <w:szCs w:val="24"/>
        </w:rPr>
        <w:t xml:space="preserve">En el estadio, hay un contrato, ya ustedes lo acaban de decir, desembolsaron $ 70 000 millones, un plazo de 25 meses, reporta un avance real general de solo el 4 %, significativamente por debajo del 15 % programado. Es una inversión realmente considerable, $ 750 000 millones, eso uno le genera como una contradicción frente a otras necesidades, pero lo que necesitamos es avanzar con esos proyectos.</w:t>
      </w:r>
    </w:p>
    <w:p>
      <w:pPr>
        <w:spacing w:after="240" w:line="360"/>
        <w:jc w:val="both"/>
      </w:pPr>
      <w:r>
        <w:rPr>
          <w:rFonts w:ascii="Arial" w:cs="Arial" w:eastAsia="Arial" w:hAnsi="Arial"/>
          <w:sz w:val="24"/>
          <w:szCs w:val="24"/>
        </w:rPr>
        <w:t xml:space="preserve">En cuanto a los complejos acuáticos, cubre  todo el tema del parque que mencionaba el alcalde, es el más costoso, ascendiendo a $ 205 000 millones. Este proyecto reporta un avance del 0 %.</w:t>
      </w:r>
    </w:p>
    <w:p>
      <w:pPr>
        <w:spacing w:after="240" w:line="360"/>
        <w:jc w:val="both"/>
      </w:pPr>
      <w:r>
        <w:rPr>
          <w:rFonts w:ascii="Arial" w:cs="Arial" w:eastAsia="Arial" w:hAnsi="Arial"/>
          <w:sz w:val="24"/>
          <w:szCs w:val="24"/>
        </w:rPr>
        <w:t xml:space="preserve">¿Qué me preocupa  de todos estos mejoramientos y estos escenarios? El plan de mantenimiento, uno ya tiene un plan para poder lograr mantener esos escenarios en óptimas condiciones, más aún el de este parque. Yo no me quiero imaginar cuánto va a ser el costo de mantenimiento de un parque de estos, mantener esa arena y todo. Yo creo que eso  deben como revisarlo y si llega una alcaldía que no le preste atención, me imagino qué será lo que puede pasar. Esperemos que no sea así, pero yo sí quiero manifestar esta inquietud frente a esto.</w:t>
      </w:r>
    </w:p>
    <w:p>
      <w:pPr>
        <w:spacing w:after="240" w:line="360"/>
        <w:jc w:val="both"/>
      </w:pPr>
      <w:r>
        <w:rPr>
          <w:rFonts w:ascii="Arial" w:cs="Arial" w:eastAsia="Arial" w:hAnsi="Arial"/>
          <w:sz w:val="24"/>
          <w:szCs w:val="24"/>
        </w:rPr>
        <w:t xml:space="preserve">Ustedes mencionaron que había unos hallazgos fiscales. Yo no sé de pronto si ya ha avanzado esto, de la Contraloría General de la República, un hallazgo fiscal de $ 385 millones en la pista Supercross Mariana Pajón. Adicionalmente, la Contraloría identificó un hecho irregular por el incumplimiento del objeto contractual en cinco escenarios deportivos, configurando un hallazgo administrativo con presunta incidencia fiscal por un valor de $ 4500 millones.</w:t>
      </w:r>
    </w:p>
    <w:p>
      <w:pPr>
        <w:spacing w:after="240" w:line="360"/>
        <w:jc w:val="both"/>
      </w:pPr>
      <w:r>
        <w:rPr>
          <w:rFonts w:ascii="Arial" w:cs="Arial" w:eastAsia="Arial" w:hAnsi="Arial"/>
          <w:sz w:val="24"/>
          <w:szCs w:val="24"/>
        </w:rPr>
        <w:t xml:space="preserve">Quisiéramos saber esto cómo ha avanzado, cómo va ese proceso, aunque ya obviamente también hay un avance dentro de los parques infantiles de Belén y los gimnasios. Una finalización proyectada entre marzo y agosto de 2025. Qué bueno que ahorita nos dé como respuesta frente a esto, nos parece muy importante.</w:t>
      </w:r>
    </w:p>
    <w:p>
      <w:pPr>
        <w:spacing w:after="240" w:line="360"/>
        <w:jc w:val="both"/>
      </w:pPr>
      <w:r>
        <w:rPr>
          <w:rFonts w:ascii="Arial" w:cs="Arial" w:eastAsia="Arial" w:hAnsi="Arial"/>
          <w:sz w:val="24"/>
          <w:szCs w:val="24"/>
        </w:rPr>
        <w:t xml:space="preserve">Algunas problemáticas que vemos. Sabemos que para reservar está la plataforma llamada Simón, nos parece importante, pero como dificultades frente a esto vemos que es un registro complejo, ya que cada participante debe estar inscrito individualmente. Entonces, a veces esos procesos de descripción a través de esas páginas son importantes, pero hay mucha gente que se le vuelve muy complejo. Entonces no sé si de pronto simplificar. Otra dificultad es que hay poca disponibilidad de horario, con la mayoría de espacios asignados a clubes o en horarios poco accesibles, que es lo que yo le decía ahorita, cuando las canchas están así en arenilla, digamos que nos metíamos todos allá hasta de forma desordenada, nos chocábamos jugando. Ahora como están en grama, empieza a haber como si fuera, entre comillas, una manipulación de los escenarios.</w:t>
      </w:r>
    </w:p>
    <w:p>
      <w:pPr>
        <w:spacing w:after="240" w:line="360"/>
        <w:jc w:val="both"/>
      </w:pPr>
      <w:r>
        <w:rPr>
          <w:rFonts w:ascii="Arial" w:cs="Arial" w:eastAsia="Arial" w:hAnsi="Arial"/>
          <w:sz w:val="24"/>
          <w:szCs w:val="24"/>
        </w:rPr>
        <w:t xml:space="preserve">Hace poco lo dije aquí en el Concejo, jugábamos en Belén, nos iban a cobrar $ 200 000 por jugar allá en la unidad deportiva. No fuimos capaces de lograr llegar a la persona que lo iba a cobrar, eso como que se embolató en el camino, como que se dieron cuenta que un concejal. Eso es una corrupción impresionante.</w:t>
      </w:r>
    </w:p>
    <w:p>
      <w:pPr>
        <w:spacing w:after="240" w:line="360"/>
        <w:jc w:val="both"/>
      </w:pPr>
      <w:r>
        <w:rPr>
          <w:rFonts w:ascii="Arial" w:cs="Arial" w:eastAsia="Arial" w:hAnsi="Arial"/>
          <w:sz w:val="24"/>
          <w:szCs w:val="24"/>
        </w:rPr>
        <w:t xml:space="preserve">Hay un acceso desigual porque como que hay personas que tienen prioridad y todo hay que decirlo, doctor, en los barrios populares pareciera que las estructuras criminales mandan en eso. Yo no sé qué podemos hacer o qué haya que hacer de parte de la Administración para que realmente el Estado tenga el poder sobre esto, porque una cosa es lo que decimos acá, pero otra cosa es la realidad de los territorios.</w:t>
      </w:r>
    </w:p>
    <w:p>
      <w:pPr>
        <w:spacing w:after="240" w:line="360"/>
        <w:jc w:val="both"/>
      </w:pPr>
      <w:r>
        <w:rPr>
          <w:rFonts w:ascii="Arial" w:cs="Arial" w:eastAsia="Arial" w:hAnsi="Arial"/>
          <w:sz w:val="24"/>
          <w:szCs w:val="24"/>
        </w:rPr>
        <w:t xml:space="preserve">El sistema mejora la organización y control de los escenarios deportivos, pero requiere ajustes para garantizar un acceso más equitativo, ampliar la oferta horaria y fortalecer la participación ciudadana y comunitaria en el uso de los espacios deportivos.</w:t>
      </w:r>
    </w:p>
    <w:p>
      <w:pPr>
        <w:spacing w:after="240" w:line="360"/>
        <w:jc w:val="both"/>
      </w:pPr>
      <w:r>
        <w:rPr>
          <w:rFonts w:ascii="Arial" w:cs="Arial" w:eastAsia="Arial" w:hAnsi="Arial"/>
          <w:sz w:val="24"/>
          <w:szCs w:val="24"/>
        </w:rPr>
        <w:t xml:space="preserve">Esto es un resumen de todos los escenarios que pudimos visitar:</w:t>
      </w:r>
    </w:p>
    <w:p>
      <w:pPr>
        <w:spacing w:after="240" w:line="360"/>
        <w:jc w:val="both"/>
      </w:pPr>
      <w:r>
        <w:rPr>
          <w:rFonts w:ascii="Arial" w:cs="Arial" w:eastAsia="Arial" w:hAnsi="Arial"/>
          <w:sz w:val="24"/>
          <w:szCs w:val="24"/>
        </w:rPr>
        <w:t xml:space="preserve">Comuna 1 – Popular: Cancha La Amapolita, se encuentra en su mayoría en buenas condiciones. Sugerimos aquí que hagan un mantenimiento para que no coja ventaja, porque ya vamos viendo que se va agrietando y que no se tenga que hacer una mayor inversión. Acá la comunidad que ojalá hubiera una cubiertica en las graderías, porque que sentarse ahí a ver los partidos es una cosa terrible.</w:t>
      </w:r>
    </w:p>
    <w:p>
      <w:pPr>
        <w:spacing w:after="240" w:line="360"/>
        <w:jc w:val="both"/>
      </w:pPr>
      <w:r>
        <w:rPr>
          <w:rFonts w:ascii="Arial" w:cs="Arial" w:eastAsia="Arial" w:hAnsi="Arial"/>
          <w:sz w:val="24"/>
          <w:szCs w:val="24"/>
        </w:rPr>
        <w:t xml:space="preserve">Y de hecho nos encontramos la Fundación Sentir, a la que le  agradezco mucho, que trabaja con los niños, pidieron permiso para pintar esas paredes, iban a hacer como unos murales, la alcaldía se los permitió. Pero allá vimos fisuras y grietas en la superficie de la cancha, humedad en algunos muros perimetrales, mallas de los arcos bastante deterioradas. Pero el campo como tal está muy bueno.</w:t>
      </w:r>
    </w:p>
    <w:p>
      <w:pPr>
        <w:spacing w:after="240" w:line="360"/>
        <w:jc w:val="both"/>
      </w:pPr>
      <w:r>
        <w:rPr>
          <w:rFonts w:ascii="Arial" w:cs="Arial" w:eastAsia="Arial" w:hAnsi="Arial"/>
          <w:sz w:val="24"/>
          <w:szCs w:val="24"/>
        </w:rPr>
        <w:t xml:space="preserve">Comuna 1 – Popular: Cancha El Carpinelo. Está en óptimas condiciones, pero el pasamanos es un peligro, está flojo, no sé si le corresponde a usted o a Infraestructura. Uno no se puede agarrar de ahí porque se va hacia la manga o cae a la calle. Y aquí en la parte de los gimnasios se nota más un deterioro.</w:t>
      </w:r>
    </w:p>
    <w:p>
      <w:pPr>
        <w:spacing w:after="240" w:line="360"/>
        <w:jc w:val="both"/>
      </w:pPr>
      <w:r>
        <w:rPr>
          <w:rFonts w:ascii="Arial" w:cs="Arial" w:eastAsia="Arial" w:hAnsi="Arial"/>
          <w:sz w:val="24"/>
          <w:szCs w:val="24"/>
        </w:rPr>
        <w:t xml:space="preserve">Comuna 2 - Santa Cruz: Cancha La Encocada. Entrar a esa cancha es todo un dilema, hay que bajar como 500 escalas. El pasamanos está agrietado. Eso es un puente y abajo hay un volado y una quebrada y nos manifestaba la comunidad que por ahí pasan constantemente niños. Entonces sería realmente un pecado de omisión no corregir esto cuanto antes. Creo que es responsabilidad nuestra  hacer la reparación de esto. También está muy deteriorada la arenilla, las mallas, los arcos de baloncesto. Hay dos canchas, una de arenilla al lado de una placa polideportiva.</w:t>
      </w:r>
    </w:p>
    <w:p>
      <w:pPr>
        <w:spacing w:after="240" w:line="360"/>
        <w:jc w:val="both"/>
      </w:pPr>
      <w:r>
        <w:rPr>
          <w:rFonts w:ascii="Arial" w:cs="Arial" w:eastAsia="Arial" w:hAnsi="Arial"/>
          <w:sz w:val="24"/>
          <w:szCs w:val="24"/>
        </w:rPr>
        <w:t xml:space="preserve">Allí encontramos un acceso inseguro de difícil tránsito, deterioro en la superficie deportiva, malla y estructuras metálicas en mal estado, condiciones térmicas y espaciales inadecuadas.</w:t>
      </w:r>
    </w:p>
    <w:p>
      <w:pPr>
        <w:spacing w:after="100"/>
      </w:pPr>
    </w:p>
    <w:p>
      <w:pPr>
        <w:spacing w:before="200" w:after="200"/>
        <w:jc w:val="center"/>
      </w:pPr>
      <w:r>
        <w:drawing>
          <wp:inline distT="0" distB="0" distL="0" distR="0">
            <wp:extent cx="4286250" cy="2538858"/>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2538858"/>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También en la comuna 2 - Santa Cruz, se llama San Nicolás. La cancha creo que está recién reparada, está como un tapete, pero no sé por qué no le hicieron señalización.</w:t>
      </w:r>
    </w:p>
    <w:p>
      <w:pPr>
        <w:spacing w:after="240" w:line="360"/>
        <w:jc w:val="both"/>
      </w:pPr>
      <w:r>
        <w:rPr>
          <w:rFonts w:ascii="Arial" w:cs="Arial" w:eastAsia="Arial" w:hAnsi="Arial"/>
          <w:sz w:val="24"/>
          <w:szCs w:val="24"/>
        </w:rPr>
        <w:t xml:space="preserve">Acta 352</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29 minutos</w:t>
      </w:r>
    </w:p>
    <w:p>
      <w:pPr>
        <w:spacing w:after="240" w:line="360"/>
        <w:jc w:val="both"/>
      </w:pPr>
      <w:r>
        <w:rPr>
          <w:rFonts w:ascii="Arial" w:cs="Arial" w:eastAsia="Arial" w:hAnsi="Arial"/>
          <w:sz w:val="24"/>
          <w:szCs w:val="24"/>
        </w:rPr>
        <w:t xml:space="preserve">Primero, la puesta del alcalde Federico Gutiérrez para sacar adelante proyectos estratégicos en cuestión del deporte; la ratificación de este Concejo de Medellín aprobando un presupuesto histórico para que se generen y se lleve a cabo proyectos estratégicos para la ciudad, que con seguridad va a traer bienestar como son el Gran Parque Medellín, los «Recreo», donde muchos niños y familias se beneficiarán, y la remodelación del Atanasio Girardot que hoy es una obra que nos llena de orgullo, que es importante poder cumplirle a la ciudadanía con una obra como esas y que hace rato la estaba pidiendo la comunidad.</w:t>
      </w:r>
    </w:p>
    <w:p>
      <w:pPr>
        <w:spacing w:after="240" w:line="360"/>
        <w:jc w:val="both"/>
      </w:pPr>
      <w:r>
        <w:rPr>
          <w:rFonts w:ascii="Arial" w:cs="Arial" w:eastAsia="Arial" w:hAnsi="Arial"/>
          <w:sz w:val="24"/>
          <w:szCs w:val="24"/>
        </w:rPr>
        <w:t xml:space="preserve">Estos proyectos estratégicos exigen una gestión activa y masiva del equipo de escenarios, doctor Carlos Monsalve, de verdad que la solicitud es para que haya un trabajo juicioso en el seguimiento para que llevemos a cabo las obras de los escenarios deportivos.</w:t>
      </w:r>
    </w:p>
    <w:p>
      <w:pPr>
        <w:spacing w:after="240" w:line="360"/>
        <w:jc w:val="both"/>
      </w:pPr>
      <w:r>
        <w:rPr>
          <w:rFonts w:ascii="Arial" w:cs="Arial" w:eastAsia="Arial" w:hAnsi="Arial"/>
          <w:sz w:val="24"/>
          <w:szCs w:val="24"/>
        </w:rPr>
        <w:t xml:space="preserve">Aquí la gran preocupación son las fechas, sé que se viene haciendo un trabajo riguroso y usted es una persona que escucha y que siempre está a disposición cuando nosotros lo necesitamos por alguna petición o solicitud de la ciudadanía.</w:t>
      </w:r>
    </w:p>
    <w:p>
      <w:pPr>
        <w:spacing w:after="240" w:line="360"/>
        <w:jc w:val="both"/>
      </w:pPr>
      <w:r>
        <w:rPr>
          <w:rFonts w:ascii="Arial" w:cs="Arial" w:eastAsia="Arial" w:hAnsi="Arial"/>
          <w:sz w:val="24"/>
          <w:szCs w:val="24"/>
        </w:rPr>
        <w:t xml:space="preserve">Entonces, el primer mensaje y muy importante, hacer ese seguimiento riguroso, doctor Emiro, con supervisores, con todo ese equipo jurídico, para que se lleven en los tiempos acordados contractuales las distintas adecuaciones de esos escenarios</w:t>
      </w:r>
    </w:p>
    <w:p>
      <w:pPr>
        <w:spacing w:after="240" w:line="360"/>
        <w:jc w:val="both"/>
      </w:pPr>
      <w:r>
        <w:rPr>
          <w:rFonts w:ascii="Arial" w:cs="Arial" w:eastAsia="Arial" w:hAnsi="Arial"/>
          <w:sz w:val="24"/>
          <w:szCs w:val="24"/>
        </w:rPr>
        <w:t xml:space="preserve">deportivos.</w:t>
      </w:r>
    </w:p>
    <w:p>
      <w:pPr>
        <w:spacing w:after="240" w:line="360"/>
        <w:jc w:val="both"/>
      </w:pPr>
      <w:r>
        <w:rPr>
          <w:rFonts w:ascii="Arial" w:cs="Arial" w:eastAsia="Arial" w:hAnsi="Arial"/>
          <w:sz w:val="24"/>
          <w:szCs w:val="24"/>
        </w:rPr>
        <w:t xml:space="preserve">Lo tercero. Indudablemente hoy se ve una mejora en esos escenarios, doctor Meluk, se pasó de tener una dificultad de escenarios de un 70 %, hoy vamos llegando a un</w:t>
      </w:r>
    </w:p>
    <w:p>
      <w:pPr>
        <w:spacing w:after="240" w:line="360"/>
        <w:jc w:val="both"/>
      </w:pPr>
      <w:r>
        <w:rPr>
          <w:rFonts w:ascii="Arial" w:cs="Arial" w:eastAsia="Arial" w:hAnsi="Arial"/>
          <w:sz w:val="24"/>
          <w:szCs w:val="24"/>
        </w:rPr>
        <w:t xml:space="preserve">índice de 59 % de cumplimiento, esto indica que se vienen haciendo las adecuaciones, y ojalá en los tiempos que contractualmente se pactaron para el bienestar y el disfrute de toda la ciudadanía.</w:t>
      </w:r>
    </w:p>
    <w:p>
      <w:pPr>
        <w:spacing w:after="240" w:line="360"/>
        <w:jc w:val="both"/>
      </w:pPr>
      <w:r>
        <w:rPr>
          <w:rFonts w:ascii="Arial" w:cs="Arial" w:eastAsia="Arial" w:hAnsi="Arial"/>
          <w:sz w:val="24"/>
          <w:szCs w:val="24"/>
        </w:rPr>
        <w:t xml:space="preserve">Cuarto. Hay que decir que esos procesos licitatorios han dado esa transparencia y esa confianza que la ciudadanía está pidiendo, que el Concejo de Medellín está pidiendo. Hoy vemos que se publican, acorde a la normatividad, en el SECOP II, los</w:t>
      </w:r>
    </w:p>
    <w:p>
      <w:pPr>
        <w:spacing w:after="240" w:line="360"/>
        <w:jc w:val="both"/>
      </w:pPr>
      <w:r>
        <w:rPr>
          <w:rFonts w:ascii="Arial" w:cs="Arial" w:eastAsia="Arial" w:hAnsi="Arial"/>
          <w:sz w:val="24"/>
          <w:szCs w:val="24"/>
        </w:rPr>
        <w:t xml:space="preserve">procesos de adecuaciones y todas las obras de infraestructura que hoy el Inder Medellín está llevando a cabo para que exista esa pluralidad de oferentes y, por supuesto, sea el mejor quien se gane esa contratación para que se lleven a cabo las obras de adecuación de los escenarios deportivos.</w:t>
      </w:r>
    </w:p>
    <w:p>
      <w:pPr>
        <w:spacing w:after="240" w:line="360"/>
        <w:jc w:val="both"/>
      </w:pPr>
      <w:r>
        <w:rPr>
          <w:rFonts w:ascii="Arial" w:cs="Arial" w:eastAsia="Arial" w:hAnsi="Arial"/>
          <w:sz w:val="24"/>
          <w:szCs w:val="24"/>
        </w:rPr>
        <w:t xml:space="preserve">Quinto. Tengo que decirlo, hoy el Inder ha fortalecido ese enfoque territorial y participativo. Me llena de alegría que en esas obras de intervención se haya verificado esas mesas de participación y socialización territorial, donde la comunidad expone cuáles son esas necesidades, hacen solicitudes y, por supuesto, ustedes revisan la necesidad de la obra por el equipo técnico que da esos detalles de cuáles obras se deben llevar a cabo y en qué parte.</w:t>
      </w:r>
    </w:p>
    <w:p>
      <w:pPr>
        <w:spacing w:after="240" w:line="360"/>
        <w:jc w:val="both"/>
      </w:pPr>
      <w:r>
        <w:rPr>
          <w:rFonts w:ascii="Arial" w:cs="Arial" w:eastAsia="Arial" w:hAnsi="Arial"/>
          <w:sz w:val="24"/>
          <w:szCs w:val="24"/>
        </w:rPr>
        <w:t xml:space="preserve">También hacen esos diagnósticos participativos realizados durante esas visitas técnicas, eso también da participación a la comunidad, que todos podamos conocer qué se está haciendo por parte del Inder en temas de adecuación de escenarios deportivos. Pero no solo eso, algo muy importante cuando se efectúan estas obras son esos encuentros barriales y comunitarios que se desarrollan en articulación con líderes deportivos, juntas de acción comunal y representantes de organizaciones sociales, eso es supremamente importante porque ellos son los motores principales que llevan la oferta de la institucionalidad del Inter al territorio y, por supuesto, hay que tenerlos siempre en cuenta, saber qué están pensando, saber qué le beneficia al territorio, a la comunidad.</w:t>
      </w:r>
    </w:p>
    <w:p>
      <w:pPr>
        <w:spacing w:after="240" w:line="360"/>
        <w:jc w:val="both"/>
      </w:pPr>
      <w:r>
        <w:rPr>
          <w:rFonts w:ascii="Arial" w:cs="Arial" w:eastAsia="Arial" w:hAnsi="Arial"/>
          <w:sz w:val="24"/>
          <w:szCs w:val="24"/>
        </w:rPr>
        <w:t xml:space="preserve">También esos procesos de planeación participativa en la que ya se vinculan comunidades, priorización de proyectos incluidos en el programa de planeación local y Presupuesto Participativo - PP para saber en dónde se van a invertir los recursos del Inder Medellín.</w:t>
      </w:r>
    </w:p>
    <w:p>
      <w:pPr>
        <w:spacing w:after="240" w:line="360"/>
        <w:jc w:val="both"/>
      </w:pPr>
      <w:r>
        <w:rPr>
          <w:rFonts w:ascii="Arial" w:cs="Arial" w:eastAsia="Arial" w:hAnsi="Arial"/>
          <w:sz w:val="24"/>
          <w:szCs w:val="24"/>
        </w:rPr>
        <w:t xml:space="preserve">Ya dijimos las bondades, doctor Meluk, tengo algunos requerimientos o preocupaciones que quiero dejar hoy sentado en el debate, para que se tenga en cuenta, doctor Carlos, que ha sido un requerimiento constante de algunos territorios en las solicitudes de unos escenarios deportivos.</w:t>
      </w:r>
    </w:p>
    <w:p>
      <w:pPr>
        <w:spacing w:after="240" w:line="360"/>
        <w:jc w:val="both"/>
      </w:pPr>
      <w:r>
        <w:rPr>
          <w:rFonts w:ascii="Arial" w:cs="Arial" w:eastAsia="Arial" w:hAnsi="Arial"/>
          <w:sz w:val="24"/>
          <w:szCs w:val="24"/>
        </w:rPr>
        <w:t xml:space="preserve">Este requerimiento me lo hace la comunidad de Eduardo Santos en el sector de Guadarrama, allí hay un tema, ese espacio inicialmente era del Inder Medellín, hoy</w:t>
      </w:r>
    </w:p>
    <w:p>
      <w:pPr>
        <w:spacing w:after="240" w:line="360"/>
        <w:jc w:val="both"/>
      </w:pPr>
      <w:r>
        <w:rPr>
          <w:rFonts w:ascii="Arial" w:cs="Arial" w:eastAsia="Arial" w:hAnsi="Arial"/>
          <w:sz w:val="24"/>
          <w:szCs w:val="24"/>
        </w:rPr>
        <w:t xml:space="preserve">jurídicamente no sabe si todavía pertenece al Inder Medellín, pero qué importante, doctor Carlos, que se revise la naturaleza jurídica de ese espacio.</w:t>
      </w:r>
    </w:p>
    <w:p>
      <w:pPr>
        <w:spacing w:after="240" w:line="360"/>
        <w:jc w:val="both"/>
      </w:pPr>
      <w:r>
        <w:rPr>
          <w:rFonts w:ascii="Arial" w:cs="Arial" w:eastAsia="Arial" w:hAnsi="Arial"/>
          <w:sz w:val="24"/>
          <w:szCs w:val="24"/>
        </w:rPr>
        <w:t xml:space="preserve">La unidad residencial Paraíso tiene nueve torres de nueve pisos, cuatro apartamentos por piso, alrededor de 3500 personas se estarían beneficiando con la adecuación de este escenario deportivo, siempre y cuando esté acorde la naturaleza jurídica, la cual hay que revisar, y ojalá se pueda priorizar en esas adecuaciones que viene haciendo el Inder Medellín.</w:t>
      </w:r>
    </w:p>
    <w:p>
      <w:pPr>
        <w:spacing w:after="240" w:line="360"/>
        <w:jc w:val="both"/>
      </w:pPr>
      <w:r>
        <w:rPr>
          <w:rFonts w:ascii="Arial" w:cs="Arial" w:eastAsia="Arial" w:hAnsi="Arial"/>
          <w:sz w:val="24"/>
          <w:szCs w:val="24"/>
        </w:rPr>
        <w:t xml:space="preserve">Esto es en el barrio Boyacá, comuna 5:</w:t>
      </w:r>
    </w:p>
    <w:p>
      <w:pPr>
        <w:spacing w:after="100"/>
      </w:pPr>
    </w:p>
    <w:p>
      <w:pPr>
        <w:spacing w:before="200" w:after="200"/>
        <w:jc w:val="center"/>
      </w:pPr>
      <w:r>
        <w:drawing>
          <wp:inline distT="0" distB="0" distL="0" distR="0">
            <wp:extent cx="3048000"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3048000"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Constantemente he mandado esas solicitudes, creo que se tiene una deuda histórica con este sector, más de 15 años lleva esa cancha sin una adecuación, sin un cariñito, sin nada que se le pueda hacer y creo que es importante tenerla en cuenta para que siga beneficiando a esos sectores.</w:t>
      </w:r>
    </w:p>
    <w:p>
      <w:pPr>
        <w:spacing w:after="240" w:line="360"/>
        <w:jc w:val="both"/>
      </w:pPr>
      <w:r>
        <w:rPr>
          <w:rFonts w:ascii="Arial" w:cs="Arial" w:eastAsia="Arial" w:hAnsi="Arial"/>
          <w:sz w:val="24"/>
          <w:szCs w:val="24"/>
        </w:rPr>
        <w:t xml:space="preserve">Reconocerle, doctor Carlos, que atendió la solicitud que hicimos en la cancha de Las Esmeraldas, hoy se viene interviniendo, pero la comunidad nos expresa o nos manifiesta las fechas de entrega, en las cuales hoy no existe claridad y es importante poder dárselas a los clubes deportivos, a todas las familias de ese sector para que sepan cuándo se entrega, intervenido y adecuado, este escenario deportivo.</w:t>
      </w:r>
    </w:p>
    <w:p>
      <w:pPr>
        <w:spacing w:after="240" w:line="360"/>
        <w:jc w:val="both"/>
      </w:pPr>
      <w:r>
        <w:rPr>
          <w:rFonts w:ascii="Arial" w:cs="Arial" w:eastAsia="Arial" w:hAnsi="Arial"/>
          <w:sz w:val="24"/>
          <w:szCs w:val="24"/>
        </w:rPr>
        <w:t xml:space="preserve">Por último, también en el barrio Boyacá a este parque desde hace años no se le pone la mano, muy importante que se tenga en cuenta para el goce y el disfrute de nuestros niños que hoy adolecen de esos espacios en ese sector.</w:t>
      </w:r>
    </w:p>
    <w:p>
      <w:pPr>
        <w:spacing w:after="100"/>
      </w:pPr>
    </w:p>
    <w:p>
      <w:pPr>
        <w:spacing w:before="200" w:after="200"/>
        <w:jc w:val="center"/>
      </w:pPr>
      <w:r>
        <w:drawing>
          <wp:inline distT="0" distB="0" distL="0" distR="0">
            <wp:extent cx="3133725" cy="4552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133725" cy="4552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Doctor Meluk, manifestar una preocupación que sé que no es el actuar de Inder Medellín, pero hay que dejarlo aquí en este debate, me parece importante, son algunos malos tratos que han tenido funcionarios de la institución; que no lo representa a usted y a muchos de sus equipos, pero aquí hay que dejar la alerta de que existen comunidad, funcionarios y contratistas quejándose de algunos malos tratos de algunos funcionarios del Inder Medellín. Y tenemos que decirlo, el Inder Medellín se ha caracterizado siempre y lo caracteriza a usted por esa sensibilidad humana y social que se ha podido llevar al territorio, y esa no puede ser la actuación de funcionarios del Inder Medellín. Muy importante que revise, verifique, dejarle esa solicitud que me parece muy importante porque esta es la entidad de la Administración Distrital más querida en el distrito de Medellín”.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para el doctor Emiro Valdés, para el director Meluk, para sus equipos, gracias por estar acá, por la presentación de su informe.</w:t>
      </w:r>
    </w:p>
    <w:p>
      <w:pPr>
        <w:spacing w:after="240" w:line="360"/>
        <w:jc w:val="both"/>
      </w:pPr>
      <w:r>
        <w:rPr>
          <w:rFonts w:ascii="Arial" w:cs="Arial" w:eastAsia="Arial" w:hAnsi="Arial"/>
          <w:sz w:val="24"/>
          <w:szCs w:val="24"/>
        </w:rPr>
        <w:t xml:space="preserve">Alrededor del mismo y de la información que tenemos a la mano, quisiera realizarles algunas preguntas.</w:t>
      </w:r>
    </w:p>
    <w:p>
      <w:pPr>
        <w:spacing w:after="240" w:line="360"/>
        <w:jc w:val="both"/>
      </w:pPr>
      <w:r>
        <w:rPr>
          <w:rFonts w:ascii="Arial" w:cs="Arial" w:eastAsia="Arial" w:hAnsi="Arial"/>
          <w:sz w:val="24"/>
          <w:szCs w:val="24"/>
        </w:rPr>
        <w:t xml:space="preserve">Primero sobre lo que se ha dicho por parte de los concejales que me anteceden, alrededor de las canchas o centros deportivos que aún faltan por adecuar o por realizar mantenimiento.</w:t>
      </w:r>
    </w:p>
    <w:p>
      <w:pPr>
        <w:spacing w:after="240" w:line="360"/>
        <w:jc w:val="both"/>
      </w:pPr>
      <w:r>
        <w:rPr>
          <w:rFonts w:ascii="Arial" w:cs="Arial" w:eastAsia="Arial" w:hAnsi="Arial"/>
          <w:sz w:val="24"/>
          <w:szCs w:val="24"/>
        </w:rPr>
        <w:t xml:space="preserve">Por parte del director del Inder se nos indica que las metas se cumplirán, que se llevarán a buen término para el cuatrienio, pero quisiera preguntar algo. En el 2024 las metas que ustedes se pusieron no las cumplieron, apenas cumplieron un poco más de la mitad.</w:t>
      </w:r>
    </w:p>
    <w:p>
      <w:pPr>
        <w:spacing w:after="240" w:line="360"/>
        <w:jc w:val="both"/>
      </w:pPr>
      <w:r>
        <w:rPr>
          <w:rFonts w:ascii="Arial" w:cs="Arial" w:eastAsia="Arial" w:hAnsi="Arial"/>
          <w:sz w:val="24"/>
          <w:szCs w:val="24"/>
        </w:rPr>
        <w:t xml:space="preserve">Si vemos el indicador hacia 2024, ustedes se colocaron en el cuatrienio una meta de 700 canchas intervenidas, el indicador dice: «Mantenimiento, adecuación realizadas a la infraestructura para el deporte, la recreación y la actividad física, con una intervención para el cuatrienio de 700 escenarios».</w:t>
      </w:r>
    </w:p>
    <w:p>
      <w:pPr>
        <w:spacing w:after="240" w:line="360"/>
        <w:jc w:val="both"/>
      </w:pPr>
      <w:r>
        <w:rPr>
          <w:rFonts w:ascii="Arial" w:cs="Arial" w:eastAsia="Arial" w:hAnsi="Arial"/>
          <w:sz w:val="24"/>
          <w:szCs w:val="24"/>
        </w:rPr>
        <w:t xml:space="preserve">En esa intervención para el cuatrienio ustedes tienen unas metas anuales que no están cumpliendo. Si vemos la meta del año 2024, tenían la entrega de 175 escenarios deportivos adecuados, tuvieron una entrega de 91 escenarios, de esos, la observación alrededor del indicador del año 2024 me dice lo siguiente:</w:t>
      </w:r>
    </w:p>
    <w:p>
      <w:pPr>
        <w:spacing w:after="240" w:line="360"/>
        <w:jc w:val="both"/>
      </w:pPr>
      <w:r>
        <w:rPr>
          <w:rFonts w:ascii="Arial" w:cs="Arial" w:eastAsia="Arial" w:hAnsi="Arial"/>
          <w:sz w:val="24"/>
          <w:szCs w:val="24"/>
        </w:rPr>
        <w:t xml:space="preserve">Durante el 2024 se intervinieron y entregaron 91 escenarios recreo-deportivos administrados por el Inder. Estas obras comprenden la finalización y entrega a satisfacción de 85 escenarios que se encontraban en ejecución desde la vigencia 2023.</w:t>
      </w:r>
    </w:p>
    <w:p>
      <w:pPr>
        <w:spacing w:after="240" w:line="360"/>
        <w:jc w:val="both"/>
      </w:pPr>
      <w:r>
        <w:rPr>
          <w:rFonts w:ascii="Arial" w:cs="Arial" w:eastAsia="Arial" w:hAnsi="Arial"/>
          <w:sz w:val="24"/>
          <w:szCs w:val="24"/>
        </w:rPr>
        <w:t xml:space="preserve">O sea, de los 91 que entregaron en el año 2024, 85 corresponden a vigencias futuras de la pasada Administración, que ustedes las toman en buena media y las entregan, Entonces únicamente seis corresponden al contrato obra y ejecución por parte de la actual Administración.</w:t>
      </w:r>
    </w:p>
    <w:p>
      <w:pPr>
        <w:spacing w:after="240" w:line="360"/>
        <w:jc w:val="both"/>
      </w:pPr>
      <w:r>
        <w:rPr>
          <w:rFonts w:ascii="Arial" w:cs="Arial" w:eastAsia="Arial" w:hAnsi="Arial"/>
          <w:sz w:val="24"/>
          <w:szCs w:val="24"/>
        </w:rPr>
        <w:t xml:space="preserve">Y en el informe que tenemos los concejales alrededor de la ejecución de obra de plan de desarrollo a agosto 31 del 2024, que es el informe al cual tenemos acceso, que tenemos mañana debate alrededor del mismo tema, se nos indica que para el año 2025 ustedes tienen una meta de 282 escenarios recreo-deportivos, no acumulativo, no los del año pasado más los de este año, sino 282 de este año: logro 2024, 91; logro a agosto del 2025, 10; logro acumulado 2024 y 2025, 192. O sea, con el logro acumulado 2024 - 2025 logran apenas el indicador del 2024.</w:t>
      </w:r>
    </w:p>
    <w:p>
      <w:pPr>
        <w:spacing w:after="240" w:line="360"/>
        <w:jc w:val="both"/>
      </w:pPr>
      <w:r>
        <w:rPr>
          <w:rFonts w:ascii="Arial" w:cs="Arial" w:eastAsia="Arial" w:hAnsi="Arial"/>
          <w:sz w:val="24"/>
          <w:szCs w:val="24"/>
        </w:rPr>
        <w:t xml:space="preserve">Cumplimiento a agosto de las metas del 2025, 35.8 %; avance del cuatrienio 2024- 2025, 27.4 %.</w:t>
      </w:r>
    </w:p>
    <w:p>
      <w:pPr>
        <w:spacing w:after="240" w:line="360"/>
        <w:jc w:val="both"/>
      </w:pPr>
      <w:r>
        <w:rPr>
          <w:rFonts w:ascii="Arial" w:cs="Arial" w:eastAsia="Arial" w:hAnsi="Arial"/>
          <w:sz w:val="24"/>
          <w:szCs w:val="24"/>
        </w:rPr>
        <w:t xml:space="preserve">Se nos indica, observaciones: Durante 2025 se han finalizado 101 intervenciones, entre las que se encuentran placas polideportivas, canchas sintéticas, gimnasios al aire libre, street workout, parque infantil, pistas, piscinas y salas gamer.</w:t>
      </w:r>
    </w:p>
    <w:p>
      <w:pPr>
        <w:spacing w:after="240" w:line="360"/>
        <w:jc w:val="both"/>
      </w:pPr>
      <w:r>
        <w:rPr>
          <w:rFonts w:ascii="Arial" w:cs="Arial" w:eastAsia="Arial" w:hAnsi="Arial"/>
          <w:sz w:val="24"/>
          <w:szCs w:val="24"/>
        </w:rPr>
        <w:t xml:space="preserve">Yo comparto la preocupación de algunos concejales que me anteceden sobre si los tiempos les van a dar para cumplir con las metas del cuatrienio, porque el retraso del 2024 se acumula con el retraso del 2025, que todavía faltan los informes finales de este año, de cara a la culminación de una meta que se colocaron como parte de la Administración de 700 unidades recreo-deportivas con mantenimiento, con restauración y demás, a partir del estado en el cual se hallaron frente a la pasada Administración. Me preocupan esos indicadores porque en la acumulación de incumplimientos indicaría que no se va a cumplir el indicador al cuatrienio, si vamos con el acumulado 2024- 2025, si me pueden hacer referencia a ese respecto.</w:t>
      </w:r>
    </w:p>
    <w:p>
      <w:pPr>
        <w:spacing w:after="240" w:line="360"/>
        <w:jc w:val="both"/>
      </w:pPr>
      <w:r>
        <w:rPr>
          <w:rFonts w:ascii="Arial" w:cs="Arial" w:eastAsia="Arial" w:hAnsi="Arial"/>
          <w:sz w:val="24"/>
          <w:szCs w:val="24"/>
        </w:rPr>
        <w:t xml:space="preserve">Y también quisiera hacer una pregunta en específico, alrededor del Parque Juanes de La Paz. Me meto a analizar el indicador y encuentro que, en la página de obras de la Alcaldía, aparece que dicho escenario, Unidad Deportiva Juanes de La Paz, se encuentra en contrato para mantenimiento de los rodamientos, accesorios, poleas y los equipos en general, así como labores de limpieza y pintura para el gimnasio al aire libre.</w:t>
      </w:r>
    </w:p>
    <w:p>
      <w:pPr>
        <w:spacing w:after="240" w:line="360"/>
        <w:jc w:val="both"/>
      </w:pPr>
      <w:r>
        <w:rPr>
          <w:rFonts w:ascii="Arial" w:cs="Arial" w:eastAsia="Arial" w:hAnsi="Arial"/>
          <w:sz w:val="24"/>
          <w:szCs w:val="24"/>
        </w:rPr>
        <w:t xml:space="preserve">Y quisiera preguntar: uno, los términos de esta intervención alrededor del Parque Juanes de La Paz por la importancia que tiene para la zona noroccidental de la ciudad, por la intervención no solo alrededor del gimnasio al aire libre, sino de las canchas sintéticas uno y dos, porque se me envía por parte de la comunidad un video de cómo están esas canchas.</w:t>
      </w:r>
    </w:p>
    <w:p>
      <w:pPr>
        <w:spacing w:after="240" w:line="360"/>
        <w:jc w:val="both"/>
      </w:pPr>
      <w:r>
        <w:rPr>
          <w:rFonts w:ascii="Arial" w:cs="Arial" w:eastAsia="Arial" w:hAnsi="Arial"/>
          <w:sz w:val="24"/>
          <w:szCs w:val="24"/>
        </w:rPr>
        <w:t xml:space="preserve">Este video tiene un mes, este es el Parque Juanes de La Paz.Se proyectó video. El Parque Juanes de La Paz es el principal lugar de esparcimiento para niños, jóvenes y familias de la zona noroccidental de la ciudad para el deporte, para ir a hacer picnic, allá la gente se va a elevar cometa, no hay evidencia de intervenciones significativas del parque desde el año 2012, año en que se le destinaron $ 230 millones para la reparación de canchas sintéticas, apenas cinco años después de su inauguración, 13 años más tarde los daños se mantienen; la lona sintética está desgastada y presenta levantamientos que representan riesgo de tropiezos, se observan hundimientos de varios centímetros en diferentes sectores, existen huecos y daños estructurales que afectan la seguridad y el uso adecuado del espacio.</w:t>
      </w:r>
    </w:p>
    <w:p>
      <w:pPr>
        <w:spacing w:after="240" w:line="360"/>
        <w:jc w:val="both"/>
      </w:pPr>
      <w:r>
        <w:rPr>
          <w:rFonts w:ascii="Arial" w:cs="Arial" w:eastAsia="Arial" w:hAnsi="Arial"/>
          <w:sz w:val="24"/>
          <w:szCs w:val="24"/>
        </w:rPr>
        <w:t xml:space="preserve">Al revisar los informes parciales del Inder Medellín 2023-2024, las comunas con mayor cantidad de escenarios en estado regular o malo tienden a coincidir con aquellas que históricamente presentan mayores indicadores de vulnerabilidad social, según el Sisbén, y participación distrital: Castilla, Manrique, Popular, 12 de Octubre, San Javier, Altavista, San Cristóbal, como esta que vemos aquí en la zona noroccidental.</w:t>
      </w:r>
    </w:p>
    <w:p>
      <w:pPr>
        <w:spacing w:after="240" w:line="360"/>
        <w:jc w:val="both"/>
      </w:pPr>
      <w:r>
        <w:rPr>
          <w:rFonts w:ascii="Arial" w:cs="Arial" w:eastAsia="Arial" w:hAnsi="Arial"/>
          <w:sz w:val="24"/>
          <w:szCs w:val="24"/>
        </w:rPr>
        <w:t xml:space="preserve">Les quisiera hacer alrededor de esta específica, del Parque Juanes, algunas preguntas:</w:t>
      </w:r>
    </w:p>
    <w:p>
      <w:pPr>
        <w:spacing w:after="240" w:line="360"/>
        <w:jc w:val="both"/>
      </w:pPr>
      <w:r>
        <w:rPr>
          <w:rFonts w:ascii="Arial" w:cs="Arial" w:eastAsia="Arial" w:hAnsi="Arial"/>
          <w:sz w:val="24"/>
          <w:szCs w:val="24"/>
        </w:rPr>
        <w:t xml:space="preserve">¿Cuál es el diagnóstico estructural vigente de las canchas sintéticas uno y dos del Parque Juanes de La Paz, incluyendo su nivel de seguridad, superficie, hundimiento y daños? ¿Cuándo fue la última intervención oficial a estas canchas, cuál fue su monto y qué tipo de mantenimiento se realizó?</w:t>
      </w:r>
    </w:p>
    <w:p>
      <w:pPr>
        <w:spacing w:after="240" w:line="360"/>
        <w:jc w:val="both"/>
      </w:pPr>
      <w:r>
        <w:rPr>
          <w:rFonts w:ascii="Arial" w:cs="Arial" w:eastAsia="Arial" w:hAnsi="Arial"/>
          <w:sz w:val="24"/>
          <w:szCs w:val="24"/>
        </w:rPr>
        <w:t xml:space="preserve">Y si el presupuesto asignado para la intervención del Parque Juanes de La Paz incluye la reparación estructural y de superficie de las canchas sintéticas uno y dos o está destinado únicamente a otros componentes del escenario, igualmente importante, sin lugar a dudas, como el gimnasio al aire libre, las zonas verdes y otras adecuaciones o que hay alrededor de las canchas sintéticas uno y dos, y también de las canchas de tenis que por ahí necesitan una intervención”.</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“Antes de darle la palabra al concejal Alejandro De Bedout, frente a lo que expuso el concejal Miguel Ángel Iguarán, desde la mesa nuestra solidaridad con el concejal y le solicitamos al director del Inder que corrija esas situaciones que ha denunciado frente al maltrato que él sufrió por parte de funcionarios del Inder, eso no puede pasar y desde la mesa directiva le solicito que corrija esa situación”.</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“La intervención mía va en aras puntualmente no solo en lo que han dicho todos mis compañeros y lo que ha dicho la Administración que es muy importante, creo que aquí hay una voluntad política muy fuerte por recuperar todos estos escenarios deportivos, hemos visto cómo se han venido entregando, qué falencias pueden existir, nos faltan cosas y eso está bien, eso es normal dentro de una planeación y dentro de un ejercicio como estos, más que todo con recursos públicos que se dificulta mucho más la ejecución, creo que vamos por buen camino.</w:t>
      </w:r>
    </w:p>
    <w:p>
      <w:pPr>
        <w:spacing w:after="240" w:line="360"/>
        <w:jc w:val="both"/>
      </w:pPr>
      <w:r>
        <w:rPr>
          <w:rFonts w:ascii="Arial" w:cs="Arial" w:eastAsia="Arial" w:hAnsi="Arial"/>
          <w:sz w:val="24"/>
          <w:szCs w:val="24"/>
        </w:rPr>
        <w:t xml:space="preserve">Cuál es la alerta que tengo, mi apreciado director, es que hay obras que se han entregado a la comunidad, pero que en este momento ya tienen problemas.</w:t>
      </w:r>
    </w:p>
    <w:p>
      <w:pPr>
        <w:spacing w:after="240" w:line="360"/>
        <w:jc w:val="both"/>
      </w:pPr>
      <w:r>
        <w:rPr>
          <w:rFonts w:ascii="Arial" w:cs="Arial" w:eastAsia="Arial" w:hAnsi="Arial"/>
          <w:sz w:val="24"/>
          <w:szCs w:val="24"/>
        </w:rPr>
        <w:t xml:space="preserve">Lo que solicito es que no es recibir por recibir las obras, por mostrar o para que la comunidad más rápido pueda acceder a esta oferta, sino que hay que apretar a esos contratistas, porque no pueden entregar una cancha y a las dos o tres horas ya tienen problema. Entonces, hay que corregir y decirles a los contratistas que entreguen de buena calidad todas las obras que están realizando, que, como lo decía el doctor Tobón, ya se tenga un plan de mantenimiento de esa primera cancha que ustedes entregaron el año pasado, que en este momento ya tiene que estar en un plan de mantenimiento para no dejarla caer o no dejarla que toque fondo como tocaron fondo los 700 escenarios deportivos de Medellín, porque esto es un círculo que se va desgastando de su uso cotidiano, esto tiene un uso muy fuerte, esas canchas no paran, por lo que darles ese mantenimiento preventivo para que luego no nos salga tan costoso salir a organizarlas desde cero.</w:t>
      </w:r>
    </w:p>
    <w:p>
      <w:pPr>
        <w:spacing w:after="240" w:line="360"/>
        <w:jc w:val="both"/>
      </w:pPr>
      <w:r>
        <w:rPr>
          <w:rFonts w:ascii="Arial" w:cs="Arial" w:eastAsia="Arial" w:hAnsi="Arial"/>
          <w:sz w:val="24"/>
          <w:szCs w:val="24"/>
        </w:rPr>
        <w:t xml:space="preserve">Pero sí he tenido denuncias de algunos ciudadanos que me han mandado imágenes</w:t>
      </w:r>
    </w:p>
    <w:p>
      <w:pPr>
        <w:spacing w:after="240" w:line="360"/>
        <w:jc w:val="both"/>
      </w:pPr>
      <w:r>
        <w:rPr>
          <w:rFonts w:ascii="Arial" w:cs="Arial" w:eastAsia="Arial" w:hAnsi="Arial"/>
          <w:sz w:val="24"/>
          <w:szCs w:val="24"/>
        </w:rPr>
        <w:t xml:space="preserve">de canchas, gimnasios al aire libre que ya se han entregado, que a las horas o días ya presentan fallas estructurales de pintura, de agrietamientos y de muchas otras cosas que el contratista tiene que responder, porque eso debe tener unas garantías a la hora de recibir estos escenarios deportivos, que estén en perfecto estado y que efectivamente la ciudadanía los pueda disfrutar no por unas horas, sino por mucho tiempo.</w:t>
      </w:r>
    </w:p>
    <w:p>
      <w:pPr>
        <w:spacing w:after="240" w:line="360"/>
        <w:jc w:val="both"/>
      </w:pPr>
      <w:r>
        <w:rPr>
          <w:rFonts w:ascii="Arial" w:cs="Arial" w:eastAsia="Arial" w:hAnsi="Arial"/>
          <w:sz w:val="24"/>
          <w:szCs w:val="24"/>
        </w:rPr>
        <w:t xml:space="preserve">Ahí es donde le solicito al director que se haga todo un planteamiento de seguimiento a la hora de recibir esas obras y que efectivamente sí cumplan el objetivo, los contratos, los recursos que se les asignan, porque no logramos nada entregando y cumpliendo un número, porque veo aquí que muchos nos basamos en los números, son 700, hemos inaugurado ciento y punta, nos faltan tantas, vamos mal o bien en la meta, sí, pero más allá de eso es que efectivamente lo que se entregue a la comunidad sea algo bueno, porque lo vemos muy bien el día de la inauguración, lo vemos muy bien en las fotos, pero si a los dos o tres días volvemos tenemos que revisar si efectivamente esas obras si cumplen los estándares de calidad y los requerimientos que hay en cada uno de los contratos.</w:t>
      </w:r>
    </w:p>
    <w:p>
      <w:pPr>
        <w:spacing w:after="240" w:line="360"/>
        <w:jc w:val="both"/>
      </w:pPr>
      <w:r>
        <w:rPr>
          <w:rFonts w:ascii="Arial" w:cs="Arial" w:eastAsia="Arial" w:hAnsi="Arial"/>
          <w:sz w:val="24"/>
          <w:szCs w:val="24"/>
        </w:rPr>
        <w:t xml:space="preserve">Era simplemente esa apreciación y es no solo entregar, sino que perduren en el tiempo y que se les pueda hacer un mantenimiento preventivo para que no le salga tan costoso a la ciudadanía más adelante recuperarlas en su totalidad”.</w:t>
      </w:r>
    </w:p>
    <w:p>
      <w:pPr>
        <w:spacing w:before="400" w:after="200" w:line="360"/>
        <w:jc w:val="left"/>
      </w:pPr>
      <w:r>
        <w:rPr>
          <w:rFonts w:ascii="Arial" w:cs="Arial" w:eastAsia="Arial" w:hAnsi="Arial"/>
          <w:b/>
          <w:bCs/>
          <w:sz w:val="24"/>
          <w:szCs w:val="24"/>
        </w:rPr>
        <w:t xml:space="preserve">Intervino el vicepresidente Segundo, Carlos Alberto Gutiérrez Bustamante:</w:t>
      </w:r>
    </w:p>
    <w:p>
      <w:pPr>
        <w:spacing w:after="240" w:line="300"/>
        <w:ind w:left="720" w:right="720"/>
        <w:jc w:val="both"/>
      </w:pPr>
      <w:r>
        <w:rPr>
          <w:rFonts w:ascii="Arial" w:cs="Arial" w:eastAsia="Arial" w:hAnsi="Arial"/>
          <w:sz w:val="22"/>
          <w:szCs w:val="22"/>
        </w:rPr>
        <w:t xml:space="preserve">“Ahora vamos a darle el uso de la palabra nuevamente a la Administración”.</w:t>
      </w:r>
    </w:p>
    <w:p>
      <w:pPr>
        <w:spacing w:before="400" w:after="200" w:line="360"/>
        <w:jc w:val="left"/>
      </w:pPr>
      <w:r>
        <w:rPr>
          <w:rFonts w:ascii="Arial" w:cs="Arial" w:eastAsia="Arial" w:hAnsi="Arial"/>
          <w:b/>
          <w:bCs/>
          <w:sz w:val="24"/>
          <w:szCs w:val="24"/>
        </w:rPr>
        <w:t xml:space="preserve">Intervino el edil Jean Paul Paniagua Rivera:</w:t>
      </w:r>
    </w:p>
    <w:p>
      <w:pPr>
        <w:spacing w:after="240" w:line="300"/>
        <w:ind w:left="720" w:right="720"/>
        <w:jc w:val="both"/>
      </w:pPr>
      <w:r>
        <w:rPr>
          <w:rFonts w:ascii="Arial" w:cs="Arial" w:eastAsia="Arial" w:hAnsi="Arial"/>
          <w:sz w:val="22"/>
          <w:szCs w:val="22"/>
        </w:rPr>
        <w:t xml:space="preserve">“Hoy no voy a hablar simplemente de los materiales ni del cemento, voy a hablar del inconsciente colectivo que clama por ellos, un montón de comunidad que está desprovista para poder ejercer el deporte.</w:t>
      </w:r>
    </w:p>
    <w:p>
      <w:pPr>
        <w:spacing w:after="240" w:line="360"/>
        <w:jc w:val="both"/>
      </w:pPr>
      <w:r>
        <w:rPr>
          <w:rFonts w:ascii="Arial" w:cs="Arial" w:eastAsia="Arial" w:hAnsi="Arial"/>
          <w:sz w:val="24"/>
          <w:szCs w:val="24"/>
        </w:rPr>
        <w:t xml:space="preserve">Hay un sector que yo llamo «Picachito Hollywood», es San Cristóbal, pero nosotros lo confundimos con comuna 6. Picachito Hollywood tiene mucho talento, pero no tiene escenarios, me preocupa porque soy uno de los que digo que históricamente nuestra comuna, que mi comuna es la seis, ha estado marcada, como el resto de Medellín, por la violencia, traumas transgeneracionales y el deporte incide en el cambio de esas conductas, el deporte se vuelve en una praxis reparadora.</w:t>
      </w:r>
    </w:p>
    <w:p>
      <w:pPr>
        <w:spacing w:after="240" w:line="360"/>
        <w:jc w:val="both"/>
      </w:pPr>
      <w:r>
        <w:rPr>
          <w:rFonts w:ascii="Arial" w:cs="Arial" w:eastAsia="Arial" w:hAnsi="Arial"/>
          <w:sz w:val="24"/>
          <w:szCs w:val="24"/>
        </w:rPr>
        <w:t xml:space="preserve">Yo sí le voy a hacer el llamado a usted, señor director, nos hemos visto en diferentes ocasiones, mi sentir ha sido de absoluta negativa por parte de la dependencia y es el ecoparque del Mirador 12 de Octubre, ¿qué pasa con este escenario?</w:t>
      </w:r>
    </w:p>
    <w:p>
      <w:pPr>
        <w:spacing w:after="240" w:line="360"/>
        <w:jc w:val="both"/>
      </w:pPr>
      <w:r>
        <w:rPr>
          <w:rFonts w:ascii="Arial" w:cs="Arial" w:eastAsia="Arial" w:hAnsi="Arial"/>
          <w:sz w:val="24"/>
          <w:szCs w:val="24"/>
        </w:rPr>
        <w:t xml:space="preserve">Recuerdo que hace poco hicimos un ejercicio, un derecho de petición con 50 niños</w:t>
      </w:r>
    </w:p>
    <w:p>
      <w:pPr>
        <w:spacing w:after="240" w:line="360"/>
        <w:jc w:val="both"/>
      </w:pPr>
      <w:r>
        <w:rPr>
          <w:rFonts w:ascii="Arial" w:cs="Arial" w:eastAsia="Arial" w:hAnsi="Arial"/>
          <w:sz w:val="24"/>
          <w:szCs w:val="24"/>
        </w:rPr>
        <w:t xml:space="preserve">del barrio, de mi barrio, y le enviamos un poema que decía «La voz de los niños de la comuna», y había un pedacito que nosotros le exigíamos que nos tuviera en cuenta, que nos tuviera presente. Y en ese ejercicio colectivo los niños decían «no queremos violencias ni armas en nuestras calles, solo queremos reír, jugar y que la vida nos halle». A encontrar el propósito es difícil, a veces ustedes deben de ayudar.</w:t>
      </w:r>
    </w:p>
    <w:p>
      <w:pPr>
        <w:spacing w:after="240" w:line="360"/>
        <w:jc w:val="both"/>
      </w:pPr>
      <w:r>
        <w:rPr>
          <w:rFonts w:ascii="Arial" w:cs="Arial" w:eastAsia="Arial" w:hAnsi="Arial"/>
          <w:sz w:val="24"/>
          <w:szCs w:val="24"/>
        </w:rPr>
        <w:t xml:space="preserve">Yo le pido que el ecoparque del Mirador 12 de octubre no se vuelva un escenario olvidado, porque aquel que es neutro ante el olvido se vuelve un cómplice directo ante la arbitrariedad, ante la injusticia. Es un territorio que ha estado absolutamente abandonado por la institucionalidad, y soy el único que ha venido a dar la cara por ese territorio, desde los 13 años, y sí les exijo respuestas, es necesario.</w:t>
      </w:r>
    </w:p>
    <w:p>
      <w:pPr>
        <w:spacing w:after="240" w:line="360"/>
        <w:jc w:val="both"/>
      </w:pPr>
      <w:r>
        <w:rPr>
          <w:rFonts w:ascii="Arial" w:cs="Arial" w:eastAsia="Arial" w:hAnsi="Arial"/>
          <w:sz w:val="24"/>
          <w:szCs w:val="24"/>
        </w:rPr>
        <w:t xml:space="preserve">Agradezco profundamente este debate, el cual es fundamental, sustancial y exigimos que Picachito Hollywood, que es lo que se llama «Picachito Everest», se pueda pensar un escenario deportivo, se planifique, se estructure un escenario para estos menores.</w:t>
      </w:r>
    </w:p>
    <w:p>
      <w:pPr>
        <w:spacing w:after="240" w:line="360"/>
        <w:jc w:val="both"/>
      </w:pPr>
      <w:r>
        <w:rPr>
          <w:rFonts w:ascii="Arial" w:cs="Arial" w:eastAsia="Arial" w:hAnsi="Arial"/>
          <w:sz w:val="24"/>
          <w:szCs w:val="24"/>
        </w:rPr>
        <w:t xml:space="preserve">Y la cancha del Mirador -ya no se encuentra la concejala Claudia que menciona mucho el tema- perdió su objeto, como la mayoría, parece un centro de consumo, un centro donde las infancias terminan siendo acogidas por el consumo, no por la oferta, porque el Inder no nos ha llevado nada.</w:t>
      </w:r>
    </w:p>
    <w:p>
      <w:pPr>
        <w:spacing w:after="240" w:line="360"/>
        <w:jc w:val="both"/>
      </w:pPr>
      <w:r>
        <w:rPr>
          <w:rFonts w:ascii="Arial" w:cs="Arial" w:eastAsia="Arial" w:hAnsi="Arial"/>
          <w:sz w:val="24"/>
          <w:szCs w:val="24"/>
        </w:rPr>
        <w:t xml:space="preserve">Rogar, clamar, no, tenemos que hacer las cosas bien. Y si la orden de la Administración es ser mejores cada día, planteemos lo siguiente:</w:t>
      </w:r>
    </w:p>
    <w:p>
      <w:pPr>
        <w:spacing w:after="240" w:line="360"/>
        <w:jc w:val="both"/>
      </w:pPr>
      <w:r>
        <w:rPr>
          <w:rFonts w:ascii="Arial" w:cs="Arial" w:eastAsia="Arial" w:hAnsi="Arial"/>
          <w:sz w:val="24"/>
          <w:szCs w:val="24"/>
        </w:rPr>
        <w:t xml:space="preserve">En la Administración de Daniel Quintero no hubo oferta en el ecoparque, no voy a ser tan claro en esos detalles, pero en esta tampoco hay oferta en la cancha de Rancho de Lata, ¿qué diferencia hay entre esta Administración y la anterior? Lo planteo desde ese punto, que se vuelva un punto de reflexión, que hagamos un cuadro comparativo en que todavía hay espacios que están siendo abandonados históricamente y que no han incidido en el territorio.</w:t>
      </w:r>
    </w:p>
    <w:p>
      <w:pPr>
        <w:spacing w:after="240" w:line="360"/>
        <w:jc w:val="both"/>
      </w:pPr>
      <w:r>
        <w:rPr>
          <w:rFonts w:ascii="Arial" w:cs="Arial" w:eastAsia="Arial" w:hAnsi="Arial"/>
          <w:sz w:val="24"/>
          <w:szCs w:val="24"/>
        </w:rPr>
        <w:t xml:space="preserve">Termino con la frase y con un pedacito del derecho de petición que le hicimos al Inder los 50 niños, niñas y adolescentes.</w:t>
      </w:r>
    </w:p>
    <w:p>
      <w:pPr>
        <w:spacing w:after="240" w:line="360"/>
        <w:jc w:val="both"/>
      </w:pPr>
      <w:r>
        <w:rPr>
          <w:rFonts w:ascii="Arial" w:cs="Arial" w:eastAsia="Arial" w:hAnsi="Arial"/>
          <w:sz w:val="24"/>
          <w:szCs w:val="24"/>
        </w:rPr>
        <w:t xml:space="preserve">No queremos violencias ni armas en nuestras calles, solo queremos reír, jugar y que la vida nos halle. Hoy apelamos la razón a la ley y al alma, porque quien es neutro frente al olvido se vuelve cómplice de la injusticia.</w:t>
      </w:r>
    </w:p>
    <w:p>
      <w:pPr>
        <w:spacing w:after="240" w:line="360"/>
        <w:jc w:val="both"/>
      </w:pPr>
      <w:r>
        <w:rPr>
          <w:rFonts w:ascii="Arial" w:cs="Arial" w:eastAsia="Arial" w:hAnsi="Arial"/>
          <w:sz w:val="24"/>
          <w:szCs w:val="24"/>
        </w:rPr>
        <w:t xml:space="preserve">El deporte no es solo movimiento, es reparación, justicia y esperanza. Y en cada balón, en cada sonrisa, florece la eudaimonía de Medellín”.</w:t>
      </w:r>
    </w:p>
    <w:p>
      <w:pPr>
        <w:spacing w:before="400" w:after="200" w:line="360"/>
        <w:jc w:val="left"/>
      </w:pPr>
      <w:r>
        <w:rPr>
          <w:rFonts w:ascii="Arial" w:cs="Arial" w:eastAsia="Arial" w:hAnsi="Arial"/>
          <w:b/>
          <w:bCs/>
          <w:sz w:val="24"/>
          <w:szCs w:val="24"/>
        </w:rPr>
        <w:t xml:space="preserve">Intervino el edil Ricardo Rojas:</w:t>
      </w:r>
    </w:p>
    <w:p>
      <w:pPr>
        <w:spacing w:after="240" w:line="300"/>
        <w:ind w:left="720" w:right="720"/>
        <w:jc w:val="both"/>
      </w:pPr>
      <w:r>
        <w:rPr>
          <w:rFonts w:ascii="Arial" w:cs="Arial" w:eastAsia="Arial" w:hAnsi="Arial"/>
          <w:sz w:val="22"/>
          <w:szCs w:val="22"/>
        </w:rPr>
        <w:t xml:space="preserve">“Darles las gracias por la inversión que han hecho desde el año pasado, como decía ahoritica el joven que se fue, «no solamente en ese espacio, sino en gran parte de la ciudad o toda la ciudad, no se llevaba realmente un fomento ni tampoco las obras en la anterior administración».</w:t>
      </w:r>
    </w:p>
    <w:p>
      <w:pPr>
        <w:spacing w:after="240" w:line="360"/>
        <w:jc w:val="both"/>
      </w:pPr>
      <w:r>
        <w:rPr>
          <w:rFonts w:ascii="Arial" w:cs="Arial" w:eastAsia="Arial" w:hAnsi="Arial"/>
          <w:sz w:val="24"/>
          <w:szCs w:val="24"/>
        </w:rPr>
        <w:t xml:space="preserve">Quiero darles las gracias porque Belén es una de las comunas más grandes de la ciudad, pero también es a donde han llevado parte de la inversión del Inder, una de las inversiones que inicialmente creía que no se iba a realizar en el territorio era el parque infantil, yo estaba pidiendo otra cosa, pero cuando el doctor Monsalve la inauguró, la realidad fue diferente. En los últimos meses o semanas que he estado recorriendo el parque, lo que se ve es una gran población de niños utilizándolo. Me gustaría que invirtieran en fomento, en carritos para que puedan hacer el recorrido del carril que tiene.</w:t>
      </w:r>
    </w:p>
    <w:p>
      <w:pPr>
        <w:spacing w:after="240" w:line="360"/>
        <w:jc w:val="both"/>
      </w:pPr>
      <w:r>
        <w:rPr>
          <w:rFonts w:ascii="Arial" w:cs="Arial" w:eastAsia="Arial" w:hAnsi="Arial"/>
          <w:sz w:val="24"/>
          <w:szCs w:val="24"/>
        </w:rPr>
        <w:t xml:space="preserve">También está, vamos a hablar de lo que han hecho y también de lo que falta, actualmente de la pista Andrés Escobar, el gimnasio, calistenia, falta allí la inversión, también que recuperen y les haga mantenimiento a las canchas de baloncesto, que ayer estuve haciendo el recorrido en algunas para venir acá y entregarles como el reporte y les falta; las canchas de tenis están para entregar; a la piscina también se le va a empezar a hacer la inversión y felicito por eso.</w:t>
      </w:r>
    </w:p>
    <w:p>
      <w:pPr>
        <w:spacing w:after="240" w:line="360"/>
        <w:jc w:val="both"/>
      </w:pPr>
      <w:r>
        <w:rPr>
          <w:rFonts w:ascii="Arial" w:cs="Arial" w:eastAsia="Arial" w:hAnsi="Arial"/>
          <w:sz w:val="24"/>
          <w:szCs w:val="24"/>
        </w:rPr>
        <w:t xml:space="preserve">Dentro de la unidad deportiva falta la integración, como ahorita decía el concejal Brisvani, con el tema de seguridad. En esa unidad deportiva hay demasiados robos y consumo; hay dos, tres vigilantes no más, pero los robos son muy altos, es mirar si se puede colocar cámaras y monitoreo dentro de ese escenario deportivo que es muy grande.</w:t>
      </w:r>
    </w:p>
    <w:p>
      <w:pPr>
        <w:spacing w:after="240" w:line="360"/>
        <w:jc w:val="both"/>
      </w:pPr>
      <w:r>
        <w:rPr>
          <w:rFonts w:ascii="Arial" w:cs="Arial" w:eastAsia="Arial" w:hAnsi="Arial"/>
          <w:sz w:val="24"/>
          <w:szCs w:val="24"/>
        </w:rPr>
        <w:t xml:space="preserve">El Gran Parque de Medellín me parece una de las mejores obras para la ciudad, considero que falta algo, parqueadero, de resto la integración de todo lo que van a hacer es muy bueno, pero hay que integrarlo con los comerciantes de La 70, es un boulevard comercial a futuro, cuando ustedes estén ya revisando el tema de Plan de Ordenamiento Territorial - POT, cómo se vuelve en el POT como un bulevar y que los fortalezcan como tal.</w:t>
      </w:r>
    </w:p>
    <w:p>
      <w:pPr>
        <w:spacing w:after="240" w:line="360"/>
        <w:jc w:val="both"/>
      </w:pPr>
      <w:r>
        <w:rPr>
          <w:rFonts w:ascii="Arial" w:cs="Arial" w:eastAsia="Arial" w:hAnsi="Arial"/>
          <w:sz w:val="24"/>
          <w:szCs w:val="24"/>
        </w:rPr>
        <w:t xml:space="preserve">El Recreo de Belén Los Alpes, una muy buena inversión, son seis, Belén va a tener uno, eso gracias a mucha gente de la comuna 16 que está en la Administración. Doctor Emiro, se necesita un techo para ese recreo en el tema de baloncesto, además los profes lo están solicitando.</w:t>
      </w:r>
    </w:p>
    <w:p>
      <w:pPr>
        <w:spacing w:after="240" w:line="360"/>
        <w:jc w:val="both"/>
      </w:pPr>
      <w:r>
        <w:rPr>
          <w:rFonts w:ascii="Arial" w:cs="Arial" w:eastAsia="Arial" w:hAnsi="Arial"/>
          <w:sz w:val="24"/>
          <w:szCs w:val="24"/>
        </w:rPr>
        <w:t xml:space="preserve">La cancha de Nubias se está haciendo la inversión de arenilla sintética. La cancha de Los Alpes, tengo la buena noticia de decir que se va a volver, bajo un pedido que se hizo, de arenilla sintética.</w:t>
      </w:r>
    </w:p>
    <w:p>
      <w:pPr>
        <w:spacing w:after="240" w:line="360"/>
        <w:jc w:val="both"/>
      </w:pPr>
      <w:r>
        <w:rPr>
          <w:rFonts w:ascii="Arial" w:cs="Arial" w:eastAsia="Arial" w:hAnsi="Arial"/>
          <w:sz w:val="24"/>
          <w:szCs w:val="24"/>
        </w:rPr>
        <w:t xml:space="preserve">La cancha de la Villa del Aburrá se logró por PP $ 1000 millones, la gente salió a votar, apoyamos el proyecto como tal. Importante, doctor Monsalve, generé una carta al Inder porque esa cancha se utiliza para los perritos, hacen su agility, a ver si al lado, que es una manga muy grande, se puede montar un espacio agility con recurso ordinario.</w:t>
      </w:r>
    </w:p>
    <w:p>
      <w:pPr>
        <w:spacing w:after="240" w:line="360"/>
        <w:jc w:val="both"/>
      </w:pPr>
      <w:r>
        <w:rPr>
          <w:rFonts w:ascii="Arial" w:cs="Arial" w:eastAsia="Arial" w:hAnsi="Arial"/>
          <w:sz w:val="24"/>
          <w:szCs w:val="24"/>
        </w:rPr>
        <w:t xml:space="preserve">El concejal de la Cuesta hablaba de los diferentes escenarios o gimnasios diferente a las canchas sintéticas, como son la cancha de La Capilla, Belén en Las Playas, también el gimnasio de La Villa y sin número de gimnasios que se han recuperado, pero algo importante es mirar cómo se monitorea porque la EDU (Empresa de Desarrollo Urbano) las entregas y al otro día están rayadas. Es importante la apropiación de la comunidad, pero en el tema de seguridad pienso que nos falta un poco.</w:t>
      </w:r>
    </w:p>
    <w:p>
      <w:pPr>
        <w:spacing w:after="240" w:line="360"/>
        <w:jc w:val="both"/>
      </w:pPr>
      <w:r>
        <w:rPr>
          <w:rFonts w:ascii="Arial" w:cs="Arial" w:eastAsia="Arial" w:hAnsi="Arial"/>
          <w:sz w:val="24"/>
          <w:szCs w:val="24"/>
        </w:rPr>
        <w:t xml:space="preserve">El inicio de la piscina del Preventorio, ya se están haciendo los estudios, pero el concejal Tobón decía que hay unas canchas que quien las administra es una dependencia y no el Inder, como el Preventorio, ahí hay una cancha sintética, un gimnasio y ahora la piscina que va a ser semiolímpica, ¿qué pasa con el Preventorio? Pensaría que, con Inclusión Social, si no va a invertir en este cuatrienio, que es una promesa que se hizo en campaña, debería entregárselo al Inder.</w:t>
      </w:r>
    </w:p>
    <w:p>
      <w:pPr>
        <w:spacing w:after="240" w:line="360"/>
        <w:jc w:val="both"/>
      </w:pPr>
      <w:r>
        <w:rPr>
          <w:rFonts w:ascii="Arial" w:cs="Arial" w:eastAsia="Arial" w:hAnsi="Arial"/>
          <w:sz w:val="24"/>
          <w:szCs w:val="24"/>
        </w:rPr>
        <w:t xml:space="preserve">Como decía el concejal Tobón, hablaba de Belarmino, que desde el año pasado hemos solicitado que entregue la cancha a al Inder o a la secretaría de Educación, en Belén Rincón, en un recorrido, se habló del tema en redes.</w:t>
      </w:r>
    </w:p>
    <w:p>
      <w:pPr>
        <w:spacing w:after="240" w:line="360"/>
        <w:jc w:val="both"/>
      </w:pPr>
      <w:r>
        <w:rPr>
          <w:rFonts w:ascii="Arial" w:cs="Arial" w:eastAsia="Arial" w:hAnsi="Arial"/>
          <w:sz w:val="24"/>
          <w:szCs w:val="24"/>
        </w:rPr>
        <w:t xml:space="preserve">Y hay muchas canchas que necesitan mantenimiento como la de Villa Café, como la de Las Playas en La 70 con la 12; en Belén Buenavista que tiene tejo, fútbol, baloncesto; la cancha de Belén Rincón que es techada y es de baloncesto, esta desnivelada y los aros están malos; la cancha de Belén las Mercedes, pero la que esta encima del parqueadero de Santra; la cancha de La Mota que está al lado de la iglesia, que tiene problemas de tableros y aros, y la cancha de Belén Las Violetas”.</w:t>
      </w:r>
    </w:p>
    <w:p>
      <w:pPr>
        <w:spacing w:before="400" w:after="200" w:line="360"/>
        <w:jc w:val="left"/>
      </w:pPr>
      <w:r>
        <w:rPr>
          <w:rFonts w:ascii="Arial" w:cs="Arial" w:eastAsia="Arial" w:hAnsi="Arial"/>
          <w:b/>
          <w:bCs/>
          <w:sz w:val="24"/>
          <w:szCs w:val="24"/>
        </w:rPr>
        <w:t xml:space="preserve">Intervino el edil Jesús Ramírez:</w:t>
      </w:r>
    </w:p>
    <w:p>
      <w:pPr>
        <w:spacing w:after="240" w:line="300"/>
        <w:ind w:left="720" w:right="720"/>
        <w:jc w:val="both"/>
      </w:pPr>
      <w:r>
        <w:rPr>
          <w:rFonts w:ascii="Arial" w:cs="Arial" w:eastAsia="Arial" w:hAnsi="Arial"/>
          <w:sz w:val="22"/>
          <w:szCs w:val="22"/>
        </w:rPr>
        <w:t xml:space="preserve">“Soy edil de la comuna 8, como ustedes saben, somos los vigilantes y controladores de la comuna, en especial de los escenarios deportivos, y a raíz de todo lo que hemos visto en este debate, en la comuna 8 tenemos 10 canchas polideportivas, que hemos tenido la posibilidad de sentarnos en la oficina del concejal Brisvani, también nos abrió las puertas en el Inder, y en el listado que le habíamos pasado, ahorita tenemos unas 10 y quiero mencionarlas porque en realidad hay una gran necesidad, aparte de eso, a nosotros los ediles que estamos dando la cara constantemente en comunidad, nos hacen ese reclamo de «para cuándo - ¡y entonces! - «ya van 2 años», obviamente el mensaje es hasta el 2027.</w:t>
      </w:r>
    </w:p>
    <w:p>
      <w:pPr>
        <w:spacing w:after="240" w:line="360"/>
        <w:jc w:val="both"/>
      </w:pPr>
      <w:r>
        <w:rPr>
          <w:rFonts w:ascii="Arial" w:cs="Arial" w:eastAsia="Arial" w:hAnsi="Arial"/>
          <w:sz w:val="24"/>
          <w:szCs w:val="24"/>
        </w:rPr>
        <w:t xml:space="preserve">Tenemos la polideportiva Las Mirlas, la Sao Pablo, El Pilón, la del metrocable, Esfuerzos de Paz, la polideportiva La Mansión, Sucre, Los Mangos, Quintas de la Playa, Villatina y Rudbe. Don Eduardo, sé que ustedes la han dado toda, esperamos que en la comuna todos los escenarios deportivos queden en óptimas condiciones.</w:t>
      </w:r>
    </w:p>
    <w:p>
      <w:pPr>
        <w:spacing w:after="240" w:line="360"/>
        <w:jc w:val="both"/>
      </w:pPr>
      <w:r>
        <w:rPr>
          <w:rFonts w:ascii="Arial" w:cs="Arial" w:eastAsia="Arial" w:hAnsi="Arial"/>
          <w:sz w:val="24"/>
          <w:szCs w:val="24"/>
        </w:rPr>
        <w:t xml:space="preserve">Yo como edil estoy para vigilar y controlar, que queden en perfectas condiciones, la comunidad las necesita. Uno siempre que ve las necesidades en la comunidad, yo soy padre de familia y pienso en la alegría que les da a mis hijos cuando uno le lleva algo, lo mismo recibe uno cuando le arreglan o le dan algo.</w:t>
      </w:r>
    </w:p>
    <w:p>
      <w:pPr>
        <w:spacing w:after="240" w:line="360"/>
        <w:jc w:val="both"/>
      </w:pPr>
      <w:r>
        <w:rPr>
          <w:rFonts w:ascii="Arial" w:cs="Arial" w:eastAsia="Arial" w:hAnsi="Arial"/>
          <w:sz w:val="24"/>
          <w:szCs w:val="24"/>
        </w:rPr>
        <w:t xml:space="preserve">Quiero hablar también de algo y agradecerte Eduardo y es por la cancha La Mansión de arenilla, que ahora está prácticamente en un 80 % para sintética, una cancha que muchos líderes de la comunidad nos decían que eso no iba a ser posible, pero recuerdo, gracias a la gestión del concejal y a la reunión con usted, fue posible. Ahora estamos a nada de que la cancha se convierta en sintética, nos dan fecha por ahí para finales de este mes o principios de diciembre.</w:t>
      </w:r>
    </w:p>
    <w:p>
      <w:pPr>
        <w:spacing w:after="240" w:line="360"/>
        <w:jc w:val="both"/>
      </w:pPr>
      <w:r>
        <w:rPr>
          <w:rFonts w:ascii="Arial" w:cs="Arial" w:eastAsia="Arial" w:hAnsi="Arial"/>
          <w:sz w:val="24"/>
          <w:szCs w:val="24"/>
        </w:rPr>
        <w:t xml:space="preserve">«Estamos felices, estamos contentos» -como se dice-, pero es porque hay muchos niños y familias que vienen detrás. Yo me siento un niño, todos los días paso por esa cancha, que hasta me he vuelto cansón con los del Inder que están ahí controlando, que me dicen que no me preocupe que la cancha sí va. Entonces agradecerle por esa gestión, no solo nosotros que queremos estrenarla, sino por muchas familias, muchos niños y toda la comunidad estamos ansiosos de ir a disfrutar, sobre todo en este fin de año.</w:t>
      </w:r>
    </w:p>
    <w:p>
      <w:pPr>
        <w:spacing w:after="240" w:line="360"/>
        <w:jc w:val="both"/>
      </w:pPr>
      <w:r>
        <w:rPr>
          <w:rFonts w:ascii="Arial" w:cs="Arial" w:eastAsia="Arial" w:hAnsi="Arial"/>
          <w:sz w:val="24"/>
          <w:szCs w:val="24"/>
        </w:rPr>
        <w:t xml:space="preserve">El mensaje es ese, ojalá para el 2027 podamos tener en óptimas condiciones todas las canchas y nuevamente agradecerle porque la cancha de La Mansión es la cancha sintética de Villahermosa”.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 la intervención de la Administración”.</w:t>
      </w:r>
    </w:p>
    <w:p>
      <w:pPr>
        <w:spacing w:before="400" w:after="200" w:line="360"/>
        <w:jc w:val="left"/>
      </w:pPr>
      <w:r>
        <w:rPr>
          <w:rFonts w:ascii="Arial" w:cs="Arial" w:eastAsia="Arial" w:hAnsi="Arial"/>
          <w:b/>
          <w:bCs/>
          <w:sz w:val="24"/>
          <w:szCs w:val="24"/>
        </w:rPr>
        <w:t xml:space="preserve">Intervino el director del Inder, Eduardo Silva Meluk:</w:t>
      </w:r>
    </w:p>
    <w:p>
      <w:pPr>
        <w:spacing w:after="240" w:line="300"/>
        <w:ind w:left="720" w:right="720"/>
        <w:jc w:val="both"/>
      </w:pPr>
      <w:r>
        <w:rPr>
          <w:rFonts w:ascii="Arial" w:cs="Arial" w:eastAsia="Arial" w:hAnsi="Arial"/>
          <w:sz w:val="22"/>
          <w:szCs w:val="22"/>
        </w:rPr>
        <w:t xml:space="preserve">“Personalmente tengo que manifestar el agradecimiento a todos por tomarse la tarea de investigar, como hizo el concejal Brisvani, que personalmente lo felicité ahora porque hizo un buen informe de seguimiento, me parece muy chévere tenerlo; al concejal Andrés Felipe Rodríguez, a Juan Carlos de la Cuesta, a Andrés Tobón, a José Luis, de todos los que hablaron tomé atenta nota, fueron informes muy diferentes, pero todos muy valiosos, organizaremos las respuestas, hablaré con cada uno.</w:t>
      </w:r>
    </w:p>
    <w:p>
      <w:pPr>
        <w:spacing w:after="240" w:line="360"/>
        <w:jc w:val="both"/>
      </w:pPr>
      <w:r>
        <w:rPr>
          <w:rFonts w:ascii="Arial" w:cs="Arial" w:eastAsia="Arial" w:hAnsi="Arial"/>
          <w:sz w:val="24"/>
          <w:szCs w:val="24"/>
        </w:rPr>
        <w:t xml:space="preserve">A algunos ya les pedí los informes para ubicarnos en lo que presentaron, lo cual fue muy bueno, pero quiero darles optimismo y es, estamos tranquilos en el Inder con el cumplimiento de las metas, José Luis, digamos que, como ya tenemos todo contratado, todo lo que habíamos planeado del 282, digamos que ya está en un contrato cierto, asignado y lo único que estamos haciendo ahora es seguimiento rápido para el cumplimiento de los contratistas.</w:t>
      </w:r>
    </w:p>
    <w:p>
      <w:pPr>
        <w:spacing w:after="240" w:line="360"/>
        <w:jc w:val="both"/>
      </w:pPr>
      <w:r>
        <w:rPr>
          <w:rFonts w:ascii="Arial" w:cs="Arial" w:eastAsia="Arial" w:hAnsi="Arial"/>
          <w:sz w:val="24"/>
          <w:szCs w:val="24"/>
        </w:rPr>
        <w:t xml:space="preserve">Digamos que de los 14 contratos que tenemos, les mencioné ahorita que había dos dificultades, pero que fueron superadas con los contratistas. Entonces, estamos optimistas de que en estos 45 días sí nos entreguen todas las vainas, estamos encima del tema porque esa es la nuestra responsabilidad y nuestro trabajo.</w:t>
      </w:r>
    </w:p>
    <w:p>
      <w:pPr>
        <w:spacing w:after="240" w:line="360"/>
        <w:jc w:val="both"/>
      </w:pPr>
      <w:r>
        <w:rPr>
          <w:rFonts w:ascii="Arial" w:cs="Arial" w:eastAsia="Arial" w:hAnsi="Arial"/>
          <w:sz w:val="24"/>
          <w:szCs w:val="24"/>
        </w:rPr>
        <w:t xml:space="preserve">Tomé nota de toda la información de las canchas y de las peticiones de la comunidad, de las dos que hicieron en Picachito Hollywood y en Belén. Tengo que mirar el tema de la oferta porque uno de los indicadores de nosotros es aumentarla, esa es la misión del Inder; ya averigüé y hay oferta, pero hay que aumentarla.</w:t>
      </w:r>
    </w:p>
    <w:p>
      <w:pPr>
        <w:spacing w:after="240" w:line="360"/>
        <w:jc w:val="both"/>
      </w:pPr>
      <w:r>
        <w:rPr>
          <w:rFonts w:ascii="Arial" w:cs="Arial" w:eastAsia="Arial" w:hAnsi="Arial"/>
          <w:sz w:val="24"/>
          <w:szCs w:val="24"/>
        </w:rPr>
        <w:t xml:space="preserve">Para mí fue importante mirar el planteamiento de cada uno porque vi que tengo de pronto deficiencias, en algunas de las preguntas que hicieron cada uno de ustedes creo que las anoté bien porque tengo que hacerle un seguimiento distinto a lo que venía, hay que reconocer que hay otras cosas que de pronto se nos están pasando por alto y me gustaría tenerlo.</w:t>
      </w:r>
    </w:p>
    <w:p>
      <w:pPr>
        <w:spacing w:after="240" w:line="360"/>
        <w:jc w:val="both"/>
      </w:pPr>
      <w:r>
        <w:rPr>
          <w:rFonts w:ascii="Arial" w:cs="Arial" w:eastAsia="Arial" w:hAnsi="Arial"/>
          <w:sz w:val="24"/>
          <w:szCs w:val="24"/>
        </w:rPr>
        <w:t xml:space="preserve">Cada momento que hablaban tuve la oportunidad de discutir aquí con el subdirector de escenarios e ir apuntando juntos cómo ir resolviendo las inquietudes, presidente, creo que me extenderé en el informe escrito, y darles las gracias a todos por sus opiniones, tengan la plena seguridad que lo vamos a mejorar, vamos a organizar y que vamos muy bien; estamos mostrando obras, pero vamos a mostrar todo en el resto del año.</w:t>
      </w:r>
    </w:p>
    <w:p>
      <w:pPr>
        <w:spacing w:after="240" w:line="360"/>
        <w:jc w:val="both"/>
      </w:pPr>
      <w:r>
        <w:rPr>
          <w:rFonts w:ascii="Arial" w:cs="Arial" w:eastAsia="Arial" w:hAnsi="Arial"/>
          <w:sz w:val="24"/>
          <w:szCs w:val="24"/>
        </w:rPr>
        <w:t xml:space="preserve">Y la petición que hacía el concejal Miguel y el vicepresidente Carlos Gutiérrez, lo revisaré, lo analizaré, estaré muy atento a la información, me sentaré con el concejal Iguarán a hablar más concreto del tema, tengan la plena seguridad que en esta institución tiene que permanecer el respeto, la amabilidad, la alegría, la sonrisa, de</w:t>
      </w:r>
    </w:p>
    <w:p>
      <w:pPr>
        <w:spacing w:after="240" w:line="360"/>
        <w:jc w:val="both"/>
      </w:pPr>
      <w:r>
        <w:rPr>
          <w:rFonts w:ascii="Arial" w:cs="Arial" w:eastAsia="Arial" w:hAnsi="Arial"/>
          <w:sz w:val="24"/>
          <w:szCs w:val="24"/>
        </w:rPr>
        <w:t xml:space="preserve">eso se trata esta institución que es tan chévere, que es de deporte y recreación”.</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“Vamos ahora a las conclusiones por parte de las bancadas citantes”.</w:t>
      </w:r>
    </w:p>
    <w:p>
      <w:pPr>
        <w:spacing w:before="400" w:after="200" w:line="360"/>
        <w:jc w:val="left"/>
      </w:pPr>
      <w:r>
        <w:rPr>
          <w:rFonts w:ascii="Arial" w:cs="Arial" w:eastAsia="Arial" w:hAnsi="Arial"/>
          <w:b/>
          <w:bCs/>
          <w:sz w:val="24"/>
          <w:szCs w:val="24"/>
        </w:rPr>
        <w:t xml:space="preserve">Intervino el concejal Santiago Narváez Lombana:</w:t>
      </w:r>
    </w:p>
    <w:p>
      <w:pPr>
        <w:spacing w:after="240" w:line="300"/>
        <w:ind w:left="720" w:right="720"/>
        <w:jc w:val="both"/>
      </w:pPr>
      <w:r>
        <w:rPr>
          <w:rFonts w:ascii="Arial" w:cs="Arial" w:eastAsia="Arial" w:hAnsi="Arial"/>
          <w:sz w:val="22"/>
          <w:szCs w:val="22"/>
        </w:rPr>
        <w:t xml:space="preserve">“Me alegra en primer lugar que sea un tema que le duele a todos los concejales y a la ciudad, eso demuestra que entre todos vamos a hacer que las cosas pasen, que funcionen y que se le entreguen los escenarios deportivos a la ciudadanía que tanto lo reclaman.</w:t>
      </w:r>
    </w:p>
    <w:p>
      <w:pPr>
        <w:spacing w:after="240" w:line="360"/>
        <w:jc w:val="both"/>
      </w:pPr>
      <w:r>
        <w:rPr>
          <w:rFonts w:ascii="Arial" w:cs="Arial" w:eastAsia="Arial" w:hAnsi="Arial"/>
          <w:sz w:val="24"/>
          <w:szCs w:val="24"/>
        </w:rPr>
        <w:t xml:space="preserve">Director Eduardo, creo que tienen que pisar el acelerador, la idea es entregar las obras, se lo he dicho en privado. Al final uno en lo público siempre se va a encontrar con un montón de barreras, pero a la gente -como dicen coloquialmente- le importa poco o nada, a la gente le importa que les entreguemos las obras.</w:t>
      </w:r>
    </w:p>
    <w:p>
      <w:pPr>
        <w:spacing w:after="240" w:line="360"/>
        <w:jc w:val="both"/>
      </w:pPr>
      <w:r>
        <w:rPr>
          <w:rFonts w:ascii="Arial" w:cs="Arial" w:eastAsia="Arial" w:hAnsi="Arial"/>
          <w:sz w:val="24"/>
          <w:szCs w:val="24"/>
        </w:rPr>
        <w:t xml:space="preserve">Entonces creo que hay que avanzar en eso, en que les entreguemos las obras, que logremos cumplir este plan 282, sé que lo van a hacer, pero también entiendo que hay cosas que no se van a entregar al 100 % y eso es normal, uno nunca llega al 100 %, pero sé que lo van a hacer porque ustedes son muy juiciosos, llevan trabajando mucho, es un buen equipo directivo, ya el tema del trato y/o maltrato que denunció el concejal Miguel hay que entrarlo a revisar porque eso no puede ocurrir en esta Administración, pero es un tema del cual pues estoy ajeno como en su conocimiento, pero espero le que le puedan dar trámites y solución a eso.</w:t>
      </w:r>
    </w:p>
    <w:p>
      <w:pPr>
        <w:spacing w:after="240" w:line="360"/>
        <w:jc w:val="both"/>
      </w:pPr>
      <w:r>
        <w:rPr>
          <w:rFonts w:ascii="Arial" w:cs="Arial" w:eastAsia="Arial" w:hAnsi="Arial"/>
          <w:sz w:val="24"/>
          <w:szCs w:val="24"/>
        </w:rPr>
        <w:t xml:space="preserve">Avanzar en el plan de mantenimiento, Eduardo, porque no ganamos nada que, los 231 escenarios que se han entregado hasta la fecha y en el 2027 estén deteriorados, y eso es lo que ha pasado en los últimos 20 o 30 años en Medellín, especialmente después del 2003 - 2004 que arrancó Medellín a intervenir y a generar escenarios deportivos, UVAS (Unidad de Vida Articulada), una cosa y la otra, pero nunca pensaron en el mantenimiento. Y no solo con los escenarios deportivos, aprovechar que está Emiro, con la infraestructura de la ciudad, el tema de mantenimiento de lo que va a ser el Gran Parque Medellín, del parque que se va a construir en el norte, nosotros tenemos que prever desde ya esos costos fijos en los presupuestos, dejar de una vez montados los procesos para que no ocurra que, en 10, 12, 14 años todo esté destruido, vuelto nada.</w:t>
      </w:r>
    </w:p>
    <w:p>
      <w:pPr>
        <w:spacing w:after="240" w:line="360"/>
        <w:jc w:val="both"/>
      </w:pPr>
      <w:r>
        <w:rPr>
          <w:rFonts w:ascii="Arial" w:cs="Arial" w:eastAsia="Arial" w:hAnsi="Arial"/>
          <w:sz w:val="24"/>
          <w:szCs w:val="24"/>
        </w:rPr>
        <w:t xml:space="preserve">Revisar lo que mencionaba mi compañero Alejandro de Bedout, me parece muy importante mirar qué nos están entregando algunos contratistas, pero también hacer un llamo a la ciudadanía, ustedes entregan el escenario como sucedió en la cancha de la Milagrosa, pero fue la misma comunidad quien dañó el escenario a la semana; o sea, en esa cancha puntualmente del parque de La Milagrosa fue la misma comunidad, que arrastrando arcos, metiendo arquitos que no están dentro del escenario para hacer no sé qué torneos dañaron la cancha que ustedes habían entregado hace ocho días.</w:t>
      </w:r>
    </w:p>
    <w:p>
      <w:pPr>
        <w:spacing w:after="240" w:line="360"/>
        <w:jc w:val="both"/>
      </w:pPr>
      <w:r>
        <w:rPr>
          <w:rFonts w:ascii="Arial" w:cs="Arial" w:eastAsia="Arial" w:hAnsi="Arial"/>
          <w:sz w:val="24"/>
          <w:szCs w:val="24"/>
        </w:rPr>
        <w:t xml:space="preserve">Eso también es un llamado, insisto, al tema de cultura ciudadana, en eso hay que avanzar porque ahí uno qué le va a decir al contratista, Gury, que lo mismo está pasando con los parques infantiles, que Brisvani hará un debate, que los entregan y la gente cree que es o para fumar marihuana, para dañarlos; los adultos montados en los columpios. Necesitamos avanzar en un tema de cultura ciudadana.</w:t>
      </w:r>
    </w:p>
    <w:p>
      <w:pPr>
        <w:spacing w:after="240" w:line="360"/>
        <w:jc w:val="both"/>
      </w:pPr>
      <w:r>
        <w:rPr>
          <w:rFonts w:ascii="Arial" w:cs="Arial" w:eastAsia="Arial" w:hAnsi="Arial"/>
          <w:sz w:val="24"/>
          <w:szCs w:val="24"/>
        </w:rPr>
        <w:t xml:space="preserve">Director Eduardo, hay muchas cosas que hoy hay que corregir, otras que se están haciendo muy bien, pero sé que usted nos va a dejar con la boca callada a la ciudad y a los concejales porque lo va a hacer muy bien, espero que así sea”.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“Dennos la información, déjense ayudar. Les he dicho aquí muchas veces que nos usen, que me pongan a camellar, que nosotros podemos, de cierta forma, si están los contratistas demorados, ejercer presión y también podemos ayudar en esa parte de concientizar a la ciudadanía a que cuiden los escenarios.</w:t>
      </w:r>
    </w:p>
    <w:p>
      <w:pPr>
        <w:spacing w:after="240" w:line="360"/>
        <w:jc w:val="both"/>
      </w:pPr>
      <w:r>
        <w:rPr>
          <w:rFonts w:ascii="Arial" w:cs="Arial" w:eastAsia="Arial" w:hAnsi="Arial"/>
          <w:sz w:val="24"/>
          <w:szCs w:val="24"/>
        </w:rPr>
        <w:t xml:space="preserve">Pero muy importante, muchachos, de verdad, insisto mucho en el tema del mantenimiento preventivo; es más barato el preventivo que el correctivo y ustedes lo saben, en el tiempo se verá el ahorro no solo en lata, sino en tiempo. Hagamos un plan de mantenimiento que perduren el tiempo de siquiera por unos 15 - 20 años, que sea una hoja de ruta de cada uno de los escenarios deportivos, que cada escenario deportivo tenga su manual y tenga un doliente.</w:t>
      </w:r>
    </w:p>
    <w:p>
      <w:pPr>
        <w:spacing w:after="240" w:line="360"/>
        <w:jc w:val="both"/>
      </w:pPr>
      <w:r>
        <w:rPr>
          <w:rFonts w:ascii="Arial" w:cs="Arial" w:eastAsia="Arial" w:hAnsi="Arial"/>
          <w:sz w:val="24"/>
          <w:szCs w:val="24"/>
        </w:rPr>
        <w:t xml:space="preserve">No sé si ustedes pueden hacer esa estructuración o si ya la tienen pensada o la van a hacer después de superar todo ese voleo que tienen, pero creo que es momento que, a medida que ustedes vayan recibiendo escenarios, vayan estructurando y van</w:t>
      </w:r>
    </w:p>
    <w:p>
      <w:pPr>
        <w:spacing w:after="240" w:line="360"/>
        <w:jc w:val="both"/>
      </w:pPr>
      <w:r>
        <w:rPr>
          <w:rFonts w:ascii="Arial" w:cs="Arial" w:eastAsia="Arial" w:hAnsi="Arial"/>
          <w:sz w:val="24"/>
          <w:szCs w:val="24"/>
        </w:rPr>
        <w:t xml:space="preserve">saliendo de uno por uno, pero hagámoslo, de verdad que eso en el futuro le facilitaría mucho la vida a cualquiera que venga, y se le podría garantizar a la ciudadanía que perduren los escenarios en el tiempo.</w:t>
      </w:r>
    </w:p>
    <w:p>
      <w:pPr>
        <w:spacing w:after="240" w:line="360"/>
        <w:jc w:val="both"/>
      </w:pPr>
      <w:r>
        <w:rPr>
          <w:rFonts w:ascii="Arial" w:cs="Arial" w:eastAsia="Arial" w:hAnsi="Arial"/>
          <w:sz w:val="24"/>
          <w:szCs w:val="24"/>
        </w:rPr>
        <w:t xml:space="preserve">Les pido todo el informe, que nos manden todos los datos detallado comuna por comuna, escenario por escenario, ¿qué está faltando?</w:t>
      </w:r>
    </w:p>
    <w:p>
      <w:pPr>
        <w:spacing w:after="240" w:line="360"/>
        <w:jc w:val="both"/>
      </w:pPr>
      <w:r>
        <w:rPr>
          <w:rFonts w:ascii="Arial" w:cs="Arial" w:eastAsia="Arial" w:hAnsi="Arial"/>
          <w:sz w:val="24"/>
          <w:szCs w:val="24"/>
        </w:rPr>
        <w:t xml:space="preserve">Usted tenía un cuadrito muy bueno y no lo volvimos a ver, sáquelo, que ese cuadro es propio”.</w:t>
      </w:r>
    </w:p>
    <w:p>
      <w:pPr>
        <w:spacing w:after="240" w:line="360"/>
        <w:jc w:val="both"/>
      </w:pPr>
      <w:r>
        <w:rPr>
          <w:rFonts w:ascii="Arial" w:cs="Arial" w:eastAsia="Arial" w:hAnsi="Arial"/>
          <w:sz w:val="24"/>
          <w:szCs w:val="24"/>
        </w:rPr>
        <w:t xml:space="preserve">Interpeló el concejal Santiago Narváez Lombana:</w:t>
      </w:r>
    </w:p>
    <w:p>
      <w:pPr>
        <w:spacing w:after="240" w:line="300"/>
        <w:ind w:left="720" w:right="720"/>
        <w:jc w:val="both"/>
      </w:pPr>
      <w:r>
        <w:rPr>
          <w:rFonts w:ascii="Arial" w:cs="Arial" w:eastAsia="Arial" w:hAnsi="Arial"/>
          <w:sz w:val="22"/>
          <w:szCs w:val="22"/>
        </w:rPr>
        <w:t xml:space="preserve">“Solo quiero hacer un llamado, no por ustedes, pero quiero aprovechar, si está el enlace de Gobierno y es que en los debates de citación cuando los concejales o por lo menos los citantes preguntemos algo, me gustaría conocer parte de las respuestas dentro del debate, no para este debate, espero que lo implementen posterior, porque muchas veces esas respuestas por escrito o no llegan, llegan tarde y cuando le llegan a uno ya son otra otras cifras.</w:t>
      </w:r>
    </w:p>
    <w:p>
      <w:pPr>
        <w:spacing w:after="240" w:line="360"/>
        <w:jc w:val="both"/>
      </w:pPr>
      <w:r>
        <w:rPr>
          <w:rFonts w:ascii="Arial" w:cs="Arial" w:eastAsia="Arial" w:hAnsi="Arial"/>
          <w:sz w:val="24"/>
          <w:szCs w:val="24"/>
        </w:rPr>
        <w:t xml:space="preserve">Entonces, señor presidente, eso también es más como para usted, que en los debates nos puedan responder la mayor cantidad de inquietudes que aquí se presenten, siempre y cuando tengan la información”.</w:t>
      </w:r>
    </w:p>
    <w:p>
      <w:pPr>
        <w:spacing w:before="400" w:after="200" w:line="360"/>
        <w:jc w:val="left"/>
      </w:pPr>
      <w:r>
        <w:rPr>
          <w:rFonts w:ascii="Arial" w:cs="Arial" w:eastAsia="Arial" w:hAnsi="Arial"/>
          <w:b/>
          <w:bCs/>
          <w:sz w:val="24"/>
          <w:szCs w:val="24"/>
        </w:rPr>
        <w:t xml:space="preserve">Intervino el concejal Brisvani Alexis Arenas Sauza:</w:t>
      </w:r>
    </w:p>
    <w:p>
      <w:pPr>
        <w:spacing w:after="240" w:line="300"/>
        <w:ind w:left="720" w:right="720"/>
        <w:jc w:val="both"/>
      </w:pPr>
      <w:r>
        <w:rPr>
          <w:rFonts w:ascii="Arial" w:cs="Arial" w:eastAsia="Arial" w:hAnsi="Arial"/>
          <w:sz w:val="22"/>
          <w:szCs w:val="22"/>
        </w:rPr>
        <w:t xml:space="preserve">“Unirme al llamado del Santiago Narváez para que eso, ojalá, se pueda hacer a partir de los próximos debates.</w:t>
      </w:r>
    </w:p>
    <w:p>
      <w:pPr>
        <w:spacing w:after="240" w:line="360"/>
        <w:jc w:val="both"/>
      </w:pPr>
      <w:r>
        <w:rPr>
          <w:rFonts w:ascii="Arial" w:cs="Arial" w:eastAsia="Arial" w:hAnsi="Arial"/>
          <w:sz w:val="24"/>
          <w:szCs w:val="24"/>
        </w:rPr>
        <w:t xml:space="preserve">Doctor, tengo que valorar la forma en cómo usted recibe todo; con humildad, con sencillez, eso ya lo deja a uno contento. Y aprovecho en decir que me extraña lo del caso del concejal Iguarán, porque si usted que es el director lo recibe de esta manera, como otras personas no son capaz de recibir cualquier observación.</w:t>
      </w:r>
    </w:p>
    <w:p>
      <w:pPr>
        <w:spacing w:after="240" w:line="360"/>
        <w:jc w:val="both"/>
      </w:pPr>
      <w:r>
        <w:rPr>
          <w:rFonts w:ascii="Arial" w:cs="Arial" w:eastAsia="Arial" w:hAnsi="Arial"/>
          <w:sz w:val="24"/>
          <w:szCs w:val="24"/>
        </w:rPr>
        <w:t xml:space="preserve">Entonces también hacer un llamado a las personas que hayan tenido que ver con esto, en el tema del respeto, lo poco que distingo al concejal Iguarán y ha sido un hombre respetuoso aquí y que le haya sucedido eso me parece delicado.</w:t>
      </w:r>
    </w:p>
    <w:p>
      <w:pPr>
        <w:spacing w:after="240" w:line="360"/>
        <w:jc w:val="both"/>
      </w:pPr>
      <w:r>
        <w:rPr>
          <w:rFonts w:ascii="Arial" w:cs="Arial" w:eastAsia="Arial" w:hAnsi="Arial"/>
          <w:sz w:val="24"/>
          <w:szCs w:val="24"/>
        </w:rPr>
        <w:t xml:space="preserve">Quedamos a la espera de un cronograma de intervención, que rico poderlo tener con fechas para hacer seguimiento, yo hace poco hice un en el tema de educación, voy a regresar a los colegios a ver cómo va avanzando todo.</w:t>
      </w:r>
    </w:p>
    <w:p>
      <w:pPr>
        <w:spacing w:after="240" w:line="360"/>
        <w:jc w:val="both"/>
      </w:pPr>
      <w:r>
        <w:rPr>
          <w:rFonts w:ascii="Arial" w:cs="Arial" w:eastAsia="Arial" w:hAnsi="Arial"/>
          <w:sz w:val="24"/>
          <w:szCs w:val="24"/>
        </w:rPr>
        <w:t xml:space="preserve">Pensaba en la mañana cuando venía hacia este debate, «básicamente la comunidad son nuestros jefes, tanto de la Alcaldía como de nosotros porque son los que pagan impuestos», por eso el jefe puede exigir.</w:t>
      </w:r>
    </w:p>
    <w:p>
      <w:pPr>
        <w:spacing w:after="240" w:line="360"/>
        <w:jc w:val="both"/>
      </w:pPr>
      <w:r>
        <w:rPr>
          <w:rFonts w:ascii="Arial" w:cs="Arial" w:eastAsia="Arial" w:hAnsi="Arial"/>
          <w:sz w:val="24"/>
          <w:szCs w:val="24"/>
        </w:rPr>
        <w:t xml:space="preserve">Considero que debe haber un seguimiento riguroso de parte de ustedes, tanto con los contratistas como con la EDU para evaluar si sirve o no sirve, qué hay que hacer, si hay que replantearlo, pero usted lo dijo, «hay que cumplir» y con la ayuda de Dios vamos a cumplir.</w:t>
      </w:r>
    </w:p>
    <w:p>
      <w:pPr>
        <w:spacing w:after="240" w:line="360"/>
        <w:jc w:val="both"/>
      </w:pPr>
      <w:r>
        <w:rPr>
          <w:rFonts w:ascii="Arial" w:cs="Arial" w:eastAsia="Arial" w:hAnsi="Arial"/>
          <w:sz w:val="24"/>
          <w:szCs w:val="24"/>
        </w:rPr>
        <w:t xml:space="preserve">Hago eco a las palabras de este joven Jean Paul, son palabras a las que hay que prestarle bastante atención, lo que él dice es muy importante, no lo dejen en vano porque estamos convencidos que, si recuperamos la niñez, Medellín puede cambiar; si nosotros no recuperamos la niñez, Medellín no va a cambiar, porque los futuros consumidores y criminales serán los niños que no tienen espacios dignos, y si la oferta que tienen ellos es más de estructuras criminales, nosotros tenemos que meternos, captar y robarles a esas estructuras los niños, porque van a ser los futuros jóvenes que van a trabajar por la ciudad.</w:t>
      </w:r>
    </w:p>
    <w:p>
      <w:pPr>
        <w:spacing w:after="240" w:line="360"/>
        <w:jc w:val="both"/>
      </w:pPr>
      <w:r>
        <w:rPr>
          <w:rFonts w:ascii="Arial" w:cs="Arial" w:eastAsia="Arial" w:hAnsi="Arial"/>
          <w:sz w:val="24"/>
          <w:szCs w:val="24"/>
        </w:rPr>
        <w:t xml:space="preserve">Agradecer su atención, el no haberse parado ni un instante, el escucharnos a todos, la verdad que quedo muy contento. Y no pude estar en la intervención del concejal Tobón, me tuve que retirar un momento, si aquí volvió y mencionó lo mismo, pero él hablaba de algo de los contratos, como tener un tiempo de gracia en la ejecución; o sea, que más o menos ustedes evalúen un tiempo antes o después, porque ustedes pueden dar una fecha, pero probablemente pueda suceder alguna situación y creo que vale la pena mantener eso dentro del cronograma para uno poder también comunicarlo y hacer el seguimiento.</w:t>
      </w:r>
    </w:p>
    <w:p>
      <w:pPr>
        <w:spacing w:after="240" w:line="360"/>
        <w:jc w:val="both"/>
      </w:pPr>
      <w:r>
        <w:rPr>
          <w:rFonts w:ascii="Arial" w:cs="Arial" w:eastAsia="Arial" w:hAnsi="Arial"/>
          <w:sz w:val="24"/>
          <w:szCs w:val="24"/>
        </w:rPr>
        <w:t xml:space="preserve">Queremos hacer seguimientos a todos esos escenarios y que Medellín cumpla dentro de este plan de desarrollo, que esa es la idea de nosotros también como concejo. Muchísimas gracias doctor, estaremos aquí para seguir haciendo el control político necesario”.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202520005987.</w:t>
      </w:r>
    </w:p>
    <w:p>
      <w:pPr>
        <w:spacing w:after="240" w:line="360"/>
        <w:jc w:val="both"/>
      </w:pPr>
      <w:r>
        <w:rPr>
          <w:rFonts w:ascii="Arial" w:cs="Arial" w:eastAsia="Arial" w:hAnsi="Arial"/>
          <w:sz w:val="24"/>
          <w:szCs w:val="24"/>
        </w:rPr>
        <w:t xml:space="preserve">Suscrito por el alcalde del Distrito de Medellín, Federico Andrés Gutiérrez Zuluaga.</w:t>
      </w:r>
    </w:p>
    <w:p>
      <w:pPr>
        <w:spacing w:after="240" w:line="360"/>
        <w:jc w:val="both"/>
      </w:pPr>
      <w:r>
        <w:rPr>
          <w:rFonts w:ascii="Arial" w:cs="Arial" w:eastAsia="Arial" w:hAnsi="Arial"/>
          <w:sz w:val="24"/>
          <w:szCs w:val="24"/>
        </w:rPr>
        <w:t xml:space="preserve">Asunto: Informe de comisión cumplida, Barcelona – España, 19 al 22 de octubre de 2025.</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Se discutieron las siguientes proposiciones:</w:t>
      </w:r>
    </w:p>
    <w:p>
      <w:pPr>
        <w:spacing w:after="240" w:line="360"/>
        <w:jc w:val="both"/>
      </w:pPr>
      <w:r>
        <w:rPr>
          <w:rFonts w:ascii="Arial" w:cs="Arial" w:eastAsia="Arial" w:hAnsi="Arial"/>
          <w:sz w:val="24"/>
          <w:szCs w:val="24"/>
        </w:rPr>
        <w:t xml:space="preserve">5.1. Creación de comisión accidental para hacer seguimiento a las acciones implementadas por la Administración Distrital en todos los barrios de la comuna 5.</w:t>
      </w:r>
    </w:p>
    <w:p>
      <w:pPr>
        <w:spacing w:after="240" w:line="360"/>
        <w:jc w:val="both"/>
      </w:pPr>
      <w:r>
        <w:rPr>
          <w:rFonts w:ascii="Arial" w:cs="Arial" w:eastAsia="Arial" w:hAnsi="Arial"/>
          <w:sz w:val="24"/>
          <w:szCs w:val="24"/>
        </w:rPr>
        <w:t xml:space="preserve">Iniciativa del concejal Miguel Ángel Iguarán Osorio, de la bancada del partido Cambio Radical.</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“Informar que la semana pasada había radicado una comisión accidental en igual sentido, decía «para tratar temas generales de la comuna 5 de Medellín». Así que invitar al concejal Miguel Iguarán si nos queremos unir en la comisión porque tratarían del mismo objeto, a consideración de la mesa del Concejo para que lo revisemos”.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“Quieren que lo aprobemos y miramos, se adhieren o qué hacemos. Lo que ustedes consideren”.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“Apruebe y luego la miramos”.</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5.2.</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“Presidente, el martes se tiene el tema de la conmemoración de los 350 años, en el cambio de horario, tenemos que será en el recinto y se requiere hacer en la mañana, entonces proponer que se haga a las 8:00 a.m. en lugar de las 9:00.</w:t>
      </w:r>
    </w:p>
    <w:p>
      <w:pPr>
        <w:spacing w:after="240" w:line="360"/>
        <w:jc w:val="both"/>
      </w:pPr>
      <w:r>
        <w:rPr>
          <w:rFonts w:ascii="Arial" w:cs="Arial" w:eastAsia="Arial" w:hAnsi="Arial"/>
          <w:sz w:val="24"/>
          <w:szCs w:val="24"/>
        </w:rPr>
        <w:t xml:space="preserve">El martes deben organizar el recinto para la conmemoración de los 350 años, estaba la sesión a las 2:00 p.m., se cambia para la mañana, entonces que sea a las 8:00 de la mañana”.</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“Algo que me parece muy injusto, le estaba comentando al concejal Andrés Tobón, que él es más especialista en esto, pero me dijeron que por favor lo tocara aquí.</w:t>
      </w:r>
    </w:p>
    <w:p>
      <w:pPr>
        <w:spacing w:after="240" w:line="360"/>
        <w:jc w:val="both"/>
      </w:pPr>
      <w:r>
        <w:rPr>
          <w:rFonts w:ascii="Arial" w:cs="Arial" w:eastAsia="Arial" w:hAnsi="Arial"/>
          <w:sz w:val="24"/>
          <w:szCs w:val="24"/>
        </w:rPr>
        <w:t xml:space="preserve">Me llega una denuncia de un ciudadano de la comuna 13, me dicen:</w:t>
      </w:r>
    </w:p>
    <w:p>
      <w:pPr>
        <w:spacing w:after="100"/>
      </w:pPr>
    </w:p>
    <w:p>
      <w:pPr>
        <w:spacing w:before="200" w:after="200"/>
        <w:jc w:val="center"/>
      </w:pPr>
      <w:r>
        <w:drawing>
          <wp:inline distT="0" distB="0" distL="0" distR="0">
            <wp:extent cx="4286250" cy="445020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4450205"/>
                    </a:xfrm>
                    <a:prstGeom prst="rect">
                      <a:avLst/>
                    </a:prstGeom>
                  </pic:spPr>
                </pic:pic>
              </a:graphicData>
            </a:graphic>
          </wp:inline>
        </w:drawing>
      </w:r>
    </w:p>
    <w:p>
      <w:pPr>
        <w:spacing w:before="200" w:after="200"/>
        <w:jc w:val="center"/>
      </w:pPr>
      <w:r>
        <w:drawing>
          <wp:inline distT="0" distB="0" distL="0" distR="0">
            <wp:extent cx="3943350" cy="605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943350" cy="6057900"/>
                    </a:xfrm>
                    <a:prstGeom prst="rect">
                      <a:avLst/>
                    </a:prstGeom>
                  </pic:spPr>
                </pic:pic>
              </a:graphicData>
            </a:graphic>
          </wp:inline>
        </w:drawing>
      </w:r>
    </w:p>
    <w:p>
      <w:pPr>
        <w:spacing w:before="200" w:after="200"/>
        <w:jc w:val="center"/>
      </w:pPr>
      <w:r>
        <w:drawing>
          <wp:inline distT="0" distB="0" distL="0" distR="0">
            <wp:extent cx="4286250" cy="1138428"/>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1138428"/>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Mejor dicho, es de la estructura llamada «La Agonía» que los tiene agonizando, con razón tienen ese nombre.</w:t>
      </w:r>
    </w:p>
    <w:p>
      <w:pPr>
        <w:spacing w:after="240" w:line="360"/>
        <w:jc w:val="both"/>
      </w:pPr>
      <w:r>
        <w:rPr>
          <w:rFonts w:ascii="Arial" w:cs="Arial" w:eastAsia="Arial" w:hAnsi="Arial"/>
          <w:sz w:val="24"/>
          <w:szCs w:val="24"/>
        </w:rPr>
        <w:t xml:space="preserve">La verdad que esto es injusto, la gente trabajando en Medellín, gente honrada, honesta, pero no van a resistir; o sea, es que no resiste nadie.</w:t>
      </w:r>
    </w:p>
    <w:p>
      <w:pPr>
        <w:spacing w:after="240" w:line="360"/>
        <w:jc w:val="both"/>
      </w:pPr>
      <w:r>
        <w:rPr>
          <w:rFonts w:ascii="Arial" w:cs="Arial" w:eastAsia="Arial" w:hAnsi="Arial"/>
          <w:sz w:val="24"/>
          <w:szCs w:val="24"/>
        </w:rPr>
        <w:t xml:space="preserve">Entonces lo que va a ocurrir con la gente que trabaja es que se van a ir, entonces ¿quiénes van a quedar acá?</w:t>
      </w:r>
    </w:p>
    <w:p>
      <w:pPr>
        <w:spacing w:after="240" w:line="360"/>
        <w:jc w:val="both"/>
      </w:pPr>
      <w:r>
        <w:rPr>
          <w:rFonts w:ascii="Arial" w:cs="Arial" w:eastAsia="Arial" w:hAnsi="Arial"/>
          <w:sz w:val="24"/>
          <w:szCs w:val="24"/>
        </w:rPr>
        <w:t xml:space="preserve">Le comenté al concejal Andrés Tobón, hago un llamado desde el Concejo de Medellín, secretaría de seguridad, no sé qué podamos hacer.</w:t>
      </w:r>
    </w:p>
    <w:p>
      <w:pPr>
        <w:spacing w:after="240" w:line="360"/>
        <w:jc w:val="both"/>
      </w:pPr>
      <w:r>
        <w:rPr>
          <w:rFonts w:ascii="Arial" w:cs="Arial" w:eastAsia="Arial" w:hAnsi="Arial"/>
          <w:sz w:val="24"/>
          <w:szCs w:val="24"/>
        </w:rPr>
        <w:t xml:space="preserve">Y unido a esto, esta semana tuvimos unos informes de la secretaría de Seguridad y le dije al doctor que me preocupaba este año, ayer nada más lo corroboramos: Casos de abuso sexual en Medellín aumentaron un 13 %.</w:t>
      </w:r>
    </w:p>
    <w:p>
      <w:pPr>
        <w:spacing w:after="240" w:line="360"/>
        <w:jc w:val="both"/>
      </w:pPr>
      <w:r>
        <w:rPr>
          <w:rFonts w:ascii="Arial" w:cs="Arial" w:eastAsia="Arial" w:hAnsi="Arial"/>
          <w:sz w:val="24"/>
          <w:szCs w:val="24"/>
        </w:rPr>
        <w:t xml:space="preserve">Le decía al doctor que había que poner más cuidado, que el año pasado reducimos, pero hoy nos dan este esta noticia, hay que prestar mucha atención, estos delitos no pueden seguir pando en Medellín. Le decía al doctor que había que mirar porqué es tan tractivo venir a la ciudad, busquemos la manera de intervenir, de hacer una comunicación para que a Medellín no llegue este tipo de personas, en especial a los que viven aquí, a las familias hacerles un llamado porque desafortunadamente en las familias pasa mucho esto.</w:t>
      </w:r>
    </w:p>
    <w:p>
      <w:pPr>
        <w:spacing w:after="240" w:line="360"/>
        <w:jc w:val="both"/>
      </w:pPr>
      <w:r>
        <w:rPr>
          <w:rFonts w:ascii="Arial" w:cs="Arial" w:eastAsia="Arial" w:hAnsi="Arial"/>
          <w:sz w:val="24"/>
          <w:szCs w:val="24"/>
        </w:rPr>
        <w:t xml:space="preserve">Y padres, muchas veces nos confiamos en los lugares donde creemos que están más seguros, pero desafortunadamente es donde hay más inseguridad.</w:t>
      </w:r>
    </w:p>
    <w:p>
      <w:pPr>
        <w:spacing w:after="240" w:line="360"/>
        <w:jc w:val="both"/>
      </w:pPr>
      <w:r>
        <w:rPr>
          <w:rFonts w:ascii="Arial" w:cs="Arial" w:eastAsia="Arial" w:hAnsi="Arial"/>
          <w:sz w:val="24"/>
          <w:szCs w:val="24"/>
        </w:rPr>
        <w:t xml:space="preserve">Hacer el llamado, por un lado, al tema de la extorsión, agradezco al concejal Andrés Tobón y a todos los que nos puedan ayudar al respecto; por otro lado, un llamado a la secretaría para que le prestemos atención a esto, le pongamos la lupa, que esto no se amplíe al final del año”.</w:t>
      </w:r>
    </w:p>
    <w:p>
      <w:pPr>
        <w:spacing w:after="240" w:line="360"/>
        <w:jc w:val="both"/>
      </w:pPr>
      <w:r>
        <w:rPr>
          <w:rFonts w:ascii="Arial" w:cs="Arial" w:eastAsia="Arial" w:hAnsi="Arial"/>
          <w:sz w:val="24"/>
          <w:szCs w:val="24"/>
        </w:rPr>
        <w:t xml:space="preserve">Replicó la concejala Camila Gaviria Barreneche:</w:t>
      </w:r>
    </w:p>
    <w:p>
      <w:pPr>
        <w:spacing w:after="240" w:line="300"/>
        <w:ind w:left="720" w:right="720"/>
        <w:jc w:val="both"/>
      </w:pPr>
      <w:r>
        <w:rPr>
          <w:rFonts w:ascii="Arial" w:cs="Arial" w:eastAsia="Arial" w:hAnsi="Arial"/>
          <w:sz w:val="22"/>
          <w:szCs w:val="22"/>
        </w:rPr>
        <w:t xml:space="preserve">“Ahí es importante, con relación a la cifra, más que ha aumentado los casos, vengo trabajando en estos asuntos hace más de 20 años y el reporte del aumento de los casos no quiere decir que ha aumentado los casos, sino que se han aumentado las denuncias, eso es muy importante cuando se trabaje con esta información porque las denuncias son las que nos visibilizan los casos.</w:t>
      </w:r>
    </w:p>
    <w:p>
      <w:pPr>
        <w:spacing w:after="240" w:line="360"/>
        <w:jc w:val="both"/>
      </w:pPr>
      <w:r>
        <w:rPr>
          <w:rFonts w:ascii="Arial" w:cs="Arial" w:eastAsia="Arial" w:hAnsi="Arial"/>
          <w:sz w:val="24"/>
          <w:szCs w:val="24"/>
        </w:rPr>
        <w:t xml:space="preserve">Entonces es importante recalcar que desde el Distrito de Medellín se vienen liderando acciones para evitar esta situación, inclusive el 20 y 21 de noviembre es el quinto congreso «Todos los protegemos», donde más de 11 expertos van a estar</w:t>
      </w:r>
    </w:p>
    <w:p>
      <w:pPr>
        <w:spacing w:after="240" w:line="360"/>
        <w:jc w:val="both"/>
      </w:pPr>
      <w:r>
        <w:rPr>
          <w:rFonts w:ascii="Arial" w:cs="Arial" w:eastAsia="Arial" w:hAnsi="Arial"/>
          <w:sz w:val="24"/>
          <w:szCs w:val="24"/>
        </w:rPr>
        <w:t xml:space="preserve">acompañando a 4000 inscritos a formarse sobre esa atención temprana frente a posibles abusos y casos se pueden presentar.</w:t>
      </w:r>
    </w:p>
    <w:p>
      <w:pPr>
        <w:spacing w:after="240" w:line="360"/>
        <w:jc w:val="both"/>
      </w:pPr>
      <w:r>
        <w:rPr>
          <w:rFonts w:ascii="Arial" w:cs="Arial" w:eastAsia="Arial" w:hAnsi="Arial"/>
          <w:sz w:val="24"/>
          <w:szCs w:val="24"/>
        </w:rPr>
        <w:t xml:space="preserve">Entonces la cifra de ese 13 %, incluso el medio que lo comunicó, también es importante que se analice y se evidencie es que se ha aumentado la denuncia de los casos, porque no hay un pareto posible de identificar cuántos casos reales existen y cuántos casos están denunciando.</w:t>
      </w:r>
    </w:p>
    <w:p>
      <w:pPr>
        <w:spacing w:after="240" w:line="360"/>
        <w:jc w:val="both"/>
      </w:pPr>
      <w:r>
        <w:rPr>
          <w:rFonts w:ascii="Arial" w:cs="Arial" w:eastAsia="Arial" w:hAnsi="Arial"/>
          <w:sz w:val="24"/>
          <w:szCs w:val="24"/>
        </w:rPr>
        <w:t xml:space="preserve">Nosotros visibilizamos, digamos, estas cifras también como una posibilidad de que la gente se sensibiliza mucho más, tú lo decías ahorita, las familias hoy exponen a sus hijos a este tipo de abuso.</w:t>
      </w:r>
    </w:p>
    <w:p>
      <w:pPr>
        <w:spacing w:after="240" w:line="360"/>
        <w:jc w:val="both"/>
      </w:pPr>
      <w:r>
        <w:rPr>
          <w:rFonts w:ascii="Arial" w:cs="Arial" w:eastAsia="Arial" w:hAnsi="Arial"/>
          <w:sz w:val="24"/>
          <w:szCs w:val="24"/>
        </w:rPr>
        <w:t xml:space="preserve">Con las pantallas, justamente en el quinto congreso viene Lucas Raspall, que es un experto en el uso de pantallas en jóvenes, cómo los mismos abusadores entran por estas pantallas; a un niño de 13 u 11 años se hacen pasar por una amiga, mándame fotos, así empiezan a tener contacto y relación donde se crean también esos abusos, y esas denuncias también han aumentado”.</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“Me quiero sumar a la denuncia que hace el concejal Brisvani sobre este cobro de extorsión en San Javier – comuna 13, sobre cómo esto sigue siendo evidencia pura de la falta absoluta de intención de paz de quienes están en la cárcel de Itagüí.</w:t>
      </w:r>
    </w:p>
    <w:p>
      <w:pPr>
        <w:spacing w:after="240" w:line="360"/>
        <w:jc w:val="both"/>
      </w:pPr>
      <w:r>
        <w:rPr>
          <w:rFonts w:ascii="Arial" w:cs="Arial" w:eastAsia="Arial" w:hAnsi="Arial"/>
          <w:sz w:val="24"/>
          <w:szCs w:val="24"/>
        </w:rPr>
        <w:t xml:space="preserve">Supuestamente la comuna 13 era parte del piloto antiextorsión de Medellín, como también lo era la comuna 4, donde denuncié de frente que era falso, y hoy tenemos evidencia clara de que sigue siendo falso, no solamente en Aranjuez, no solamente en el Centro donde supuestamente tenían alguna capacidad de reducción, sino también en San Javier.</w:t>
      </w:r>
    </w:p>
    <w:p>
      <w:pPr>
        <w:spacing w:after="240" w:line="360"/>
        <w:jc w:val="both"/>
      </w:pPr>
      <w:r>
        <w:rPr>
          <w:rFonts w:ascii="Arial" w:cs="Arial" w:eastAsia="Arial" w:hAnsi="Arial"/>
          <w:sz w:val="24"/>
          <w:szCs w:val="24"/>
        </w:rPr>
        <w:t xml:space="preserve">Esto es muy importante porque esa estructura que se conoce como «La Agonía», que es la que denuncian que está cobrando este aguinaldo, eso se llama «extorsión», a los comerciantes en el sector de El Socorro, históricamente ha tenido presencia en Altos de la Virgen, en El Socorro, en La Agonía, en la Luz del Mundo, que es como la parte central alta de San Javier. Son ellos los que han mantenido históricamente este control e históricamente tenían un reconocimiento como una estructura criminal independiente de la vieja Oficina y de la alianza de estructuras criminales. Supuestamente eran independientes, pero resulta que en este momento la estructura de La Agonía estaría alineada al poder de alias «Carlos Pesebre», que</w:t>
      </w:r>
    </w:p>
    <w:p>
      <w:pPr>
        <w:spacing w:after="240" w:line="360"/>
        <w:jc w:val="both"/>
      </w:pPr>
      <w:r>
        <w:rPr>
          <w:rFonts w:ascii="Arial" w:cs="Arial" w:eastAsia="Arial" w:hAnsi="Arial"/>
          <w:sz w:val="24"/>
          <w:szCs w:val="24"/>
        </w:rPr>
        <w:t xml:space="preserve">hace parte de la mesa de Itagüí.</w:t>
      </w:r>
    </w:p>
    <w:p>
      <w:pPr>
        <w:spacing w:after="240" w:line="360"/>
        <w:jc w:val="both"/>
      </w:pPr>
      <w:r>
        <w:rPr>
          <w:rFonts w:ascii="Arial" w:cs="Arial" w:eastAsia="Arial" w:hAnsi="Arial"/>
          <w:sz w:val="24"/>
          <w:szCs w:val="24"/>
        </w:rPr>
        <w:t xml:space="preserve">Hace poco fueron capturados 10 miembros de esta estructura criminal, entre ellos alias «Yomo», quien actualmente se desempeñaba como cabecilla de esa estructura, después de que en nuestra primera Administración fueren capturados alias «Pocho», condenado hoy por homicidio, y alias «Diego Almuerzo», que era el segundo de la estructura criminal.</w:t>
      </w:r>
    </w:p>
    <w:p>
      <w:pPr>
        <w:spacing w:after="240" w:line="360"/>
        <w:jc w:val="both"/>
      </w:pPr>
      <w:r>
        <w:rPr>
          <w:rFonts w:ascii="Arial" w:cs="Arial" w:eastAsia="Arial" w:hAnsi="Arial"/>
          <w:sz w:val="24"/>
          <w:szCs w:val="24"/>
        </w:rPr>
        <w:t xml:space="preserve">La estructura criminal la ha manejado históricamente alguien que se llama «Johnny Cacas», que está todavía en la cárcel -cree uno-, que, de hecho, hace poco fue también capturado alias el «Lobo», que es el sobrino o familiar de este personaje. Pero hoy sabemos que en la calle siguen delinquiendo, siguen actuando alias «Barbie», alias el «Marinillo», que podrían ser los que actualmente están en este accionar criminal; sí, que tienen unos alias que dan mucha risa, pero que son asesinos, extorsionistas, desplazadores, eso es lo que es esta gente.</w:t>
      </w:r>
    </w:p>
    <w:p>
      <w:pPr>
        <w:spacing w:after="240" w:line="360"/>
        <w:jc w:val="both"/>
      </w:pPr>
      <w:r>
        <w:rPr>
          <w:rFonts w:ascii="Arial" w:cs="Arial" w:eastAsia="Arial" w:hAnsi="Arial"/>
          <w:sz w:val="24"/>
          <w:szCs w:val="24"/>
        </w:rPr>
        <w:t xml:space="preserve">Esa es la gente que estorba en Medellín, lo digo con ese nivel de contundencia y claridad porque con esta gente no vale la pena negociar nada, contra ellos la ley, la justicia.</w:t>
      </w:r>
    </w:p>
    <w:p>
      <w:pPr>
        <w:spacing w:after="240" w:line="360"/>
        <w:jc w:val="both"/>
      </w:pPr>
      <w:r>
        <w:rPr>
          <w:rFonts w:ascii="Arial" w:cs="Arial" w:eastAsia="Arial" w:hAnsi="Arial"/>
          <w:sz w:val="24"/>
          <w:szCs w:val="24"/>
        </w:rPr>
        <w:t xml:space="preserve">Y que la Fiscalía pongan en orden de prioridad esos temas y se encargue de perseguir a quienes hoy están afectando tanto a la gente de la ciudad, amparados desde la cárcel de Itagüí, para hacer lo que se les venga en gana”.</w:t>
      </w:r>
    </w:p>
    <w:p>
      <w:pPr>
        <w:spacing w:before="400" w:after="200" w:line="360"/>
        <w:jc w:val="left"/>
      </w:pPr>
      <w:r>
        <w:rPr>
          <w:rFonts w:ascii="Arial" w:cs="Arial" w:eastAsia="Arial" w:hAnsi="Arial"/>
          <w:b/>
          <w:bCs/>
          <w:sz w:val="24"/>
          <w:szCs w:val="24"/>
        </w:rPr>
        <w:t xml:space="preserve">Intervino el concejal Andrés Felipe Rodríguez Puerta:</w:t>
      </w:r>
    </w:p>
    <w:p>
      <w:pPr>
        <w:spacing w:after="240" w:line="300"/>
        <w:ind w:left="720" w:right="720"/>
        <w:jc w:val="both"/>
      </w:pPr>
      <w:r>
        <w:rPr>
          <w:rFonts w:ascii="Arial" w:cs="Arial" w:eastAsia="Arial" w:hAnsi="Arial"/>
          <w:sz w:val="22"/>
          <w:szCs w:val="22"/>
        </w:rPr>
        <w:t xml:space="preserve">“Ayer me disponía en el corregimiento de Santa Elena a hacer una comisión accidental de turismo y entretenimiento, donde abordamos problemáticas como, por ejemplo, el chisme de Luz María Munera de que aquí en el metro les entregaban niños a los extranjeros. Evidentemente eso fue un comentario pasado de irresponsable, lo cual era completamente falso que ella dijera en un consejo de gobierno que en la estación Santo Domingo llegaban personajes con niños pequeños y se los entregaban disque a los extranjeros, qué comentario tan irresponsable.</w:t>
      </w:r>
    </w:p>
    <w:p>
      <w:pPr>
        <w:spacing w:after="240" w:line="360"/>
        <w:jc w:val="both"/>
      </w:pPr>
      <w:r>
        <w:rPr>
          <w:rFonts w:ascii="Arial" w:cs="Arial" w:eastAsia="Arial" w:hAnsi="Arial"/>
          <w:sz w:val="24"/>
          <w:szCs w:val="24"/>
        </w:rPr>
        <w:t xml:space="preserve">El Metro me tenía que responder si eso era cierto o no, si tenían reportes de eso. El Parque Arví me respondió si tenían reportes de eso; el corregidor de Santa Elena me debía responder si tenían reportes de eso. Hicieron todas las averiguaciones, quedaron mesas técnicas y es completamente falso.</w:t>
      </w:r>
    </w:p>
    <w:p>
      <w:pPr>
        <w:spacing w:after="240" w:line="360"/>
        <w:jc w:val="both"/>
      </w:pPr>
      <w:r>
        <w:rPr>
          <w:rFonts w:ascii="Arial" w:cs="Arial" w:eastAsia="Arial" w:hAnsi="Arial"/>
          <w:sz w:val="24"/>
          <w:szCs w:val="24"/>
        </w:rPr>
        <w:t xml:space="preserve">Ese es el petrismo, y el petrismo también es esto que les voy a mostrar a continuación.</w:t>
      </w:r>
    </w:p>
    <w:p>
      <w:pPr>
        <w:spacing w:after="240" w:line="360"/>
        <w:jc w:val="both"/>
      </w:pPr>
      <w:r>
        <w:rPr>
          <w:rFonts w:ascii="Arial" w:cs="Arial" w:eastAsia="Arial" w:hAnsi="Arial"/>
          <w:sz w:val="24"/>
          <w:szCs w:val="24"/>
        </w:rPr>
        <w:t xml:space="preserve">Cuando llegué a la zona dos personajes me abordan:</w:t>
      </w:r>
    </w:p>
    <w:p>
      <w:pPr>
        <w:spacing w:after="240" w:line="360"/>
        <w:jc w:val="both"/>
      </w:pPr>
      <w:r>
        <w:rPr>
          <w:rFonts w:ascii="Arial" w:cs="Arial" w:eastAsia="Arial" w:hAnsi="Arial"/>
          <w:sz w:val="24"/>
          <w:szCs w:val="24"/>
        </w:rPr>
        <w:t xml:space="preserve">Este personaje que van a ver a continuación, Johan Cuartas, me ve pasar y me grita «¡avemaría!». —Le digo, eso es hostigamiento.</w:t>
      </w:r>
    </w:p>
    <w:p>
      <w:pPr>
        <w:spacing w:after="240" w:line="360"/>
        <w:jc w:val="both"/>
      </w:pPr>
      <w:r>
        <w:rPr>
          <w:rFonts w:ascii="Arial" w:cs="Arial" w:eastAsia="Arial" w:hAnsi="Arial"/>
          <w:sz w:val="24"/>
          <w:szCs w:val="24"/>
        </w:rPr>
        <w:t xml:space="preserve">Y me pegó una increpada, una braveada, me decía de todo. Y me acusó, escuchen:Se proyectó video. El tipo me acusa a mí de que yo lo tenía en una lista negra, ni sabía cómo se llamaban, sabía que allá había un quinterista enquistado, y que me tiraba pestes por todas las redes sociales, es de Upegui, fue candidato a edil de la comuna 1. Ese es el petrismo, ahí lo vieron, un tipo que me increpa sabiendo que iba a realizar una comisión accidental, tuve que aguantarlo por 15 minutos diciéndome de todo, incluso me manotea. No son sino varones por redes sociales, porque llegó a un punto donde si quería un problema, que arrancara.</w:t>
      </w:r>
    </w:p>
    <w:p>
      <w:pPr>
        <w:spacing w:after="240" w:line="360"/>
        <w:jc w:val="both"/>
      </w:pPr>
      <w:r>
        <w:rPr>
          <w:rFonts w:ascii="Arial" w:cs="Arial" w:eastAsia="Arial" w:hAnsi="Arial"/>
          <w:sz w:val="24"/>
          <w:szCs w:val="24"/>
        </w:rPr>
        <w:t xml:space="preserve">Pero esto es lo que nos dejó enquistado Quintero en esta Alcaldía, un tipo nefasto, un personaje grosero, fastidioso, maleducado e irrespetuoso. Le pedí incluso ayer a la Personería que se elevara la queja, hoy estamos poniéndola.</w:t>
      </w:r>
    </w:p>
    <w:p>
      <w:pPr>
        <w:spacing w:after="240" w:line="360"/>
        <w:jc w:val="both"/>
      </w:pPr>
      <w:r>
        <w:rPr>
          <w:rFonts w:ascii="Arial" w:cs="Arial" w:eastAsia="Arial" w:hAnsi="Arial"/>
          <w:sz w:val="24"/>
          <w:szCs w:val="24"/>
        </w:rPr>
        <w:t xml:space="preserve">Es el secretario de corregidor, a él lo dejaron en una provisionalidad enquistado y cree que eso le da poder para maltratar a todo el que no esté de acuerdo. Busque las redes del tipo para que vea lo que dice de Fico, es una cosa miedosa. Esos son los petristas, zombies.</w:t>
      </w:r>
    </w:p>
    <w:p>
      <w:pPr>
        <w:spacing w:after="240" w:line="360"/>
        <w:jc w:val="both"/>
      </w:pPr>
      <w:r>
        <w:rPr>
          <w:rFonts w:ascii="Arial" w:cs="Arial" w:eastAsia="Arial" w:hAnsi="Arial"/>
          <w:sz w:val="24"/>
          <w:szCs w:val="24"/>
        </w:rPr>
        <w:t xml:space="preserve">Y vio el otro zombi, acusándome a mí que yo estaba en contra del festival de poesía y que le mandaba muchas saludes al doctor Tobón, que usted no lo representa y que yo tampoco, tenía toda la razón.</w:t>
      </w:r>
    </w:p>
    <w:p>
      <w:pPr>
        <w:spacing w:after="240" w:line="360"/>
        <w:jc w:val="both"/>
      </w:pPr>
      <w:r>
        <w:rPr>
          <w:rFonts w:ascii="Arial" w:cs="Arial" w:eastAsia="Arial" w:hAnsi="Arial"/>
          <w:sz w:val="24"/>
          <w:szCs w:val="24"/>
        </w:rPr>
        <w:t xml:space="preserve">Ese es el claro ejemplo de lo que es ser petrista”.</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“Quería decir algo porque difiero de lo que dijo la concejala Camila Gaviria alrededor de lo que plantea el concejal Brisvani, pero no hay réplica de réplica, entonces realizo mi intervención en sentido regular.</w:t>
      </w:r>
    </w:p>
    <w:p>
      <w:pPr>
        <w:spacing w:after="240" w:line="360"/>
        <w:jc w:val="both"/>
      </w:pPr>
      <w:r>
        <w:rPr>
          <w:rFonts w:ascii="Arial" w:cs="Arial" w:eastAsia="Arial" w:hAnsi="Arial"/>
          <w:sz w:val="24"/>
          <w:szCs w:val="24"/>
        </w:rPr>
        <w:t xml:space="preserve">No es cierto, no es comprobable estadísticamente que lo que esté aumentando en Medellín sea únicamente las denuncias y no los casos, si hay un aumento de las denuncias es porque hay un aumento de los casos, ¿por qué? Aumenta la confianza institucional, está demostrado cuando disminuye la impunidad, y los casos de impunidad alrededor de violencia en contra de niños, niñas y adolescentes se mantienen por encima del 90 %, según las estadísticas.</w:t>
      </w:r>
    </w:p>
    <w:p>
      <w:pPr>
        <w:spacing w:after="240" w:line="360"/>
        <w:jc w:val="both"/>
      </w:pPr>
      <w:r>
        <w:rPr>
          <w:rFonts w:ascii="Arial" w:cs="Arial" w:eastAsia="Arial" w:hAnsi="Arial"/>
          <w:sz w:val="24"/>
          <w:szCs w:val="24"/>
        </w:rPr>
        <w:t xml:space="preserve">Y las denuncias que recoge organizaciones que están alrededor de la mesa en contra de la explotación sexual y comercial de niños, niñas y adolescentes hablan de que hace dos años vienen aumentando las denuncias, los casos de explotación sexual y comercial en contra de niños, niñas y adolescentes.</w:t>
      </w:r>
    </w:p>
    <w:p>
      <w:pPr>
        <w:spacing w:after="240" w:line="360"/>
        <w:jc w:val="both"/>
      </w:pPr>
      <w:r>
        <w:rPr>
          <w:rFonts w:ascii="Arial" w:cs="Arial" w:eastAsia="Arial" w:hAnsi="Arial"/>
          <w:sz w:val="24"/>
          <w:szCs w:val="24"/>
        </w:rPr>
        <w:t xml:space="preserve">No es verificable estadísticamente que lo que haya aumentado sea únicamente la denuncia por confianza en la institucionalidad, no así los casos. Están aumentando las denuncias porque está aumentando, lastimosamente, los casos, hasta que alguien me demuestre estadísticamente otra correlación, porque esa correlación es demostrable.</w:t>
      </w:r>
    </w:p>
    <w:p>
      <w:pPr>
        <w:spacing w:after="240" w:line="360"/>
        <w:jc w:val="both"/>
      </w:pPr>
      <w:r>
        <w:rPr>
          <w:rFonts w:ascii="Arial" w:cs="Arial" w:eastAsia="Arial" w:hAnsi="Arial"/>
          <w:sz w:val="24"/>
          <w:szCs w:val="24"/>
        </w:rPr>
        <w:t xml:space="preserve">Lo que hay que preguntarnos también, o sea, hoy la Policía Nacional da cuenta de la captura de unos miembros de lo que denomina la policía la «mafia irlandesa», de una estructura criminal. También se ha dado cuenta de captura de miembros de lo que denomina la «mafia albanesa»; o sea, tenemos una realidad criminal en la ciudad de Medellín a la que le tenemos que hacer frente.</w:t>
      </w:r>
    </w:p>
    <w:p>
      <w:pPr>
        <w:spacing w:after="240" w:line="360"/>
        <w:jc w:val="both"/>
      </w:pPr>
      <w:r>
        <w:rPr>
          <w:rFonts w:ascii="Arial" w:cs="Arial" w:eastAsia="Arial" w:hAnsi="Arial"/>
          <w:sz w:val="24"/>
          <w:szCs w:val="24"/>
        </w:rPr>
        <w:t xml:space="preserve">Estructuras criminales ancladas históricamente en la ciudad le han hecho muchísimo daño a Medellín, con lo que denunciaban, por ejemplo, de las extorsiones, que también estoy de acuerdo con eso, eso no es apoyo por época navideño, eso es una extorsión.</w:t>
      </w:r>
    </w:p>
    <w:p>
      <w:pPr>
        <w:spacing w:after="240" w:line="360"/>
        <w:jc w:val="both"/>
      </w:pPr>
      <w:r>
        <w:rPr>
          <w:rFonts w:ascii="Arial" w:cs="Arial" w:eastAsia="Arial" w:hAnsi="Arial"/>
          <w:sz w:val="24"/>
          <w:szCs w:val="24"/>
        </w:rPr>
        <w:t xml:space="preserve">Cuando vivía en Robledo teníamos un negocio de internet, hace muchos años, y nos cobraban el apoyo por limpieza, y pasaban por cada casa cobrando apoyo por limpieza, que si no lo pagaba de pronto no solo no le limpian, sino que algo más sucede. Eso no es un apoyo por limpieza, además, quién te está cobrando es una extorsión camuflada de otras cosas, estructuras que le han hecho mucho daño a Medellín.</w:t>
      </w:r>
    </w:p>
    <w:p>
      <w:pPr>
        <w:spacing w:after="240" w:line="360"/>
        <w:jc w:val="both"/>
      </w:pPr>
      <w:r>
        <w:rPr>
          <w:rFonts w:ascii="Arial" w:cs="Arial" w:eastAsia="Arial" w:hAnsi="Arial"/>
          <w:sz w:val="24"/>
          <w:szCs w:val="24"/>
        </w:rPr>
        <w:t xml:space="preserve">Pero lo que hay que preguntarnos también es qué está pasando en Medellín alrededor de estructuras criminales internacionales que tienen a la ciudad yo no sé si como un lugar de tránsito o como un lugar de reunión, no me atrevo a hacer ninguna afirmación al respecto porque no tengo información, pero si uno ve la coordinación, que yo felicitaba esa coordinación en estos días que teníamos un diálogo con el secretario de Seguridad, entre secretaría de Seguridad y Migración Colombia cada semana hay ciudadanos de Estados Unidos y de diferentes países de Europa o de Latinoamérica que son devueltos desde Migración porque tienen anotaciones en listas o en libros internacionales como agresores sexuales. Además de eso, las capturas de ciudadanos extranjeros asociados, según denuncia la Policía Nacional, a estructuras criminales internacionales.</w:t>
      </w:r>
    </w:p>
    <w:p>
      <w:pPr>
        <w:spacing w:after="240" w:line="360"/>
        <w:jc w:val="both"/>
      </w:pPr>
      <w:r>
        <w:rPr>
          <w:rFonts w:ascii="Arial" w:cs="Arial" w:eastAsia="Arial" w:hAnsi="Arial"/>
          <w:sz w:val="24"/>
          <w:szCs w:val="24"/>
        </w:rPr>
        <w:t xml:space="preserve">A eso hay que colocarle el ojo, no realizo afirmaciones más allá porque no tengo la información al respecto, pero hay que colocarle el ojo porque Medellín no se puede volver un lugar ni de tránsito ni escampadero de estructura criminal alguna; sea estructura criminal con presencia histórica en Medellín, como las que ya se han denunciado, o sean estructuras criminales internacionales asociadas al narcotráfico o a la explotación sexual de niños, niñas y adolescentes.</w:t>
      </w:r>
    </w:p>
    <w:p>
      <w:pPr>
        <w:spacing w:after="240" w:line="360"/>
        <w:jc w:val="both"/>
      </w:pPr>
      <w:r>
        <w:rPr>
          <w:rFonts w:ascii="Arial" w:cs="Arial" w:eastAsia="Arial" w:hAnsi="Arial"/>
          <w:sz w:val="24"/>
          <w:szCs w:val="24"/>
        </w:rPr>
        <w:t xml:space="preserve">Así que animar a las autoridades; Policía Nacional, secretaría de Seguridad, Migración Colombia a la persecución y captura de todos los miembros de cualquier estructura criminal, sea local o internacional. Y los internacionales que vengan acá a la ciudad, sea con esas pretensiones alrededor de la explotación sexual; o sea, con pretensiones alrededor del narcotráfico, porque no podemos permitir que eso suceda, pero manifestar e insistir que no existe una correlación comprobable en este momento que diga que lo que ha aumentado es la confianza.</w:t>
      </w:r>
    </w:p>
    <w:p>
      <w:pPr>
        <w:spacing w:after="240" w:line="360"/>
        <w:jc w:val="both"/>
      </w:pPr>
      <w:r>
        <w:rPr>
          <w:rFonts w:ascii="Arial" w:cs="Arial" w:eastAsia="Arial" w:hAnsi="Arial"/>
          <w:sz w:val="24"/>
          <w:szCs w:val="24"/>
        </w:rPr>
        <w:t xml:space="preserve">En Medellín, lastimosamente y tenemos que colocarnos toda la camiseta para evitar eso, está aumentando la explotación sexual en contra de niños, niñas y adolescentes y un paso para solucionar eso es empezar a mirarlo de frente”.</w:t>
      </w:r>
    </w:p>
    <w:p>
      <w:pPr>
        <w:spacing w:after="240" w:line="360"/>
        <w:jc w:val="both"/>
      </w:pPr>
      <w:r>
        <w:rPr>
          <w:rFonts w:ascii="Arial" w:cs="Arial" w:eastAsia="Arial" w:hAnsi="Arial"/>
          <w:sz w:val="24"/>
          <w:szCs w:val="24"/>
        </w:rPr>
        <w:t xml:space="preserve">Replicó la concejal Camila Gaviria Barreneche:</w:t>
      </w:r>
    </w:p>
    <w:p>
      <w:pPr>
        <w:spacing w:after="240" w:line="300"/>
        <w:ind w:left="720" w:right="720"/>
        <w:jc w:val="both"/>
      </w:pPr>
      <w:r>
        <w:rPr>
          <w:rFonts w:ascii="Arial" w:cs="Arial" w:eastAsia="Arial" w:hAnsi="Arial"/>
          <w:sz w:val="22"/>
          <w:szCs w:val="22"/>
        </w:rPr>
        <w:t xml:space="preserve">“Concejal, el hecho de que no comparta conmigo la información no quiere decir que eso sea cierto.</w:t>
      </w:r>
    </w:p>
    <w:p>
      <w:pPr>
        <w:spacing w:after="240" w:line="360"/>
        <w:jc w:val="both"/>
      </w:pPr>
      <w:r>
        <w:rPr>
          <w:rFonts w:ascii="Arial" w:cs="Arial" w:eastAsia="Arial" w:hAnsi="Arial"/>
          <w:sz w:val="24"/>
          <w:szCs w:val="24"/>
        </w:rPr>
        <w:t xml:space="preserve">Durante muchos años analizando estas cifras e indicadores, se ha analizado incluso en los mismos estudios de la ESCNNA (Explotación Sexual Comercial de Niñas, Niños y Adolescentes), porque he participado activamente de la mesa, cómo las denuncias aumentan, no solamente por la confianza, que no fue un tema que dije ni que se había fortalecido la confianza en la institucionalidad y que por eso habían aumentado las denuncias, lo que dije es que el indicador muestra que la gente está denunciando, que eso no quiere decir que es directamente proporcional a que el abuso haya aumentado. Y la explotación la hemos vivido todas las ciudades en Colombia y Medellín es una de las ciudades que presenta esta problemática, pero eso no quiere decir que no se viene haciendo nada desde el Distrito.</w:t>
      </w:r>
    </w:p>
    <w:p>
      <w:pPr>
        <w:spacing w:after="240" w:line="360"/>
        <w:jc w:val="both"/>
      </w:pPr>
      <w:r>
        <w:rPr>
          <w:rFonts w:ascii="Arial" w:cs="Arial" w:eastAsia="Arial" w:hAnsi="Arial"/>
          <w:sz w:val="24"/>
          <w:szCs w:val="24"/>
        </w:rPr>
        <w:t xml:space="preserve">Entonces para que quede claro la relación con el número de denuncias que, desde mi punto de vista de investigación y análisis sí tiene que ver con el aumento no de los casos, sino de las denuncias de las familias. Y el hecho de que tenga esa postura</w:t>
      </w:r>
    </w:p>
    <w:p>
      <w:pPr>
        <w:spacing w:after="240" w:line="360"/>
        <w:jc w:val="both"/>
      </w:pPr>
      <w:r>
        <w:rPr>
          <w:rFonts w:ascii="Arial" w:cs="Arial" w:eastAsia="Arial" w:hAnsi="Arial"/>
          <w:sz w:val="24"/>
          <w:szCs w:val="24"/>
        </w:rPr>
        <w:t xml:space="preserve">y que usted tenga otra diferente no quiere decir que usted esté en lo cierto, y que las investigaciones y el análisis que se hacen también desde la ESCNNA lo proponen de esa manera”.</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“Una doble réplica, la primera en el mismo sentido. Técnicamente no se tiene el dato del número real de casos, es imposible de tenerlo; luego, técnicamente es imposible indicar que el aumento de la denuncia tiene una relación directa con el aumento de los casos, decir eso es técnicamente imposible. Luego, afirmar desde la denuncia que está aumentando la explotación es una declaración política y no técnica.</w:t>
      </w:r>
    </w:p>
    <w:p>
      <w:pPr>
        <w:spacing w:after="240" w:line="360"/>
        <w:jc w:val="both"/>
      </w:pPr>
      <w:r>
        <w:rPr>
          <w:rFonts w:ascii="Arial" w:cs="Arial" w:eastAsia="Arial" w:hAnsi="Arial"/>
          <w:sz w:val="24"/>
          <w:szCs w:val="24"/>
        </w:rPr>
        <w:t xml:space="preserve">Decir lo contrario técnicamente es muy complejo, nosotros lo sabemos, por eso cuando estábamos discutiendo plan de desarrollo yo lo dije, dije, «no obstante sea complejo que el aumento de denuncia implique sí o sí una reducción eventual, lo que necesitamos que pase en Medellín es que aumente la denuncia», porque solo si aumenta la denuncia tenemos mayor probabilidad de eventualmente reducir los procesos y los casos que al respecto se den.</w:t>
      </w:r>
    </w:p>
    <w:p>
      <w:pPr>
        <w:spacing w:after="240" w:line="360"/>
        <w:jc w:val="both"/>
      </w:pPr>
      <w:r>
        <w:rPr>
          <w:rFonts w:ascii="Arial" w:cs="Arial" w:eastAsia="Arial" w:hAnsi="Arial"/>
          <w:sz w:val="24"/>
          <w:szCs w:val="24"/>
        </w:rPr>
        <w:t xml:space="preserve">Luego, es muy importante que tengas muy presente en tu vida que hoy que decidas hablar de aumento de la explotación sexual y comercial de niños, niñas y adolescente, es una declaración política, pero no técnica.</w:t>
      </w:r>
    </w:p>
    <w:p>
      <w:pPr>
        <w:spacing w:after="240" w:line="360"/>
        <w:jc w:val="both"/>
      </w:pPr>
      <w:r>
        <w:rPr>
          <w:rFonts w:ascii="Arial" w:cs="Arial" w:eastAsia="Arial" w:hAnsi="Arial"/>
          <w:sz w:val="24"/>
          <w:szCs w:val="24"/>
        </w:rPr>
        <w:t xml:space="preserve">Lo segundo tiene que ver con las estructuras criminales extranjeras presentes en Medellín. No se puede perder de vista nunca que la presencia de esas estructuras criminales en Medellín para la comisión de delitos, bien sea de trata, bien sea de explotación, bien sea de narcotráfico, solamente es posible de la mano de las estructuras criminales presentes y nacidas en Medellín. Por ejemplo, caso parque Lleras que lo maneja La Terraza con estructuras extranjeras”.</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“Es que con base en la información o las aseveraciones realizadas por los concejales que me anteceden, yo lo que planteo es que es una declaración política y no técnica decir que lo que está aumentando son las denuncias y no los casos, porque insisto, en Derecho la confianza en la institucionalidad está asociada con la merma de la impunidad, ese debate ¿dónde tiene más asidero o donde tiene más fuerza? En los debates cuando se dan para aumentar penas, cuando se propone que tal delito tenga una pena no de 20 sino de 40 años o lo que sea, planteando que así va a bajar la comisión de dichos delitos. La respuesta respaldada estadísticamente es que la comisión de los delitos no baja necesariamente aumentando la pena, sino disminuyendo la impunidad, porque la consideración alrededor del crimen es la posibilidad que el Estado tiene de atacar esos criminales, más allá de si la pena es de 40, de 20, de 15 o de 30 años o de cadena perpetua.</w:t>
      </w:r>
    </w:p>
    <w:p>
      <w:pPr>
        <w:spacing w:after="240" w:line="360"/>
        <w:jc w:val="both"/>
      </w:pPr>
      <w:r>
        <w:rPr>
          <w:rFonts w:ascii="Arial" w:cs="Arial" w:eastAsia="Arial" w:hAnsi="Arial"/>
          <w:sz w:val="24"/>
          <w:szCs w:val="24"/>
        </w:rPr>
        <w:t xml:space="preserve">Cuando usted disminuye la impunidad, usted aumenta la confianza institucional para denunciar. Si usted no disminuye la impunidad, que eso tiene que ver tanto con procedimientos de captura que se realicen de manera adecuada para que ante un juez de control de garantía se legalice, tiene que ver con la Rama Judicial, tiene que ver con la Fiscalía, tiene que ver con muchos elementos que sobrepasan incluso la actuación de la Administración, de la alcaldía, cuando usted logra robustecer ese aparato usted disminuye la impunidad, por tanto, usted genera un desincentivo mayor para las estructuras criminales, sea cual sea su índole, para bajar esas actuaciones y usted con esto aumenta la posibilidad de que la gente se sienta en la libertad y en la posibilidad de denunciar.</w:t>
      </w:r>
    </w:p>
    <w:p>
      <w:pPr>
        <w:spacing w:after="240" w:line="360"/>
        <w:jc w:val="both"/>
      </w:pPr>
      <w:r>
        <w:rPr>
          <w:rFonts w:ascii="Arial" w:cs="Arial" w:eastAsia="Arial" w:hAnsi="Arial"/>
          <w:sz w:val="24"/>
          <w:szCs w:val="24"/>
        </w:rPr>
        <w:t xml:space="preserve">Yo esto lo mencionaba también en el debate que se dio sobre comisarías de familia y de policía, que yo decía que era un proyecto adecuado – yo voté positivamente ese proyecto- porque usted construir justicia cercana al ciudadano; o sea, la posibilidad de que un ciudadano de cualquier barrio de Medellín vaya a una comisaría y se le atienda en debida forma y se le dé solución a su problemática, le quita poder a las estructuras criminales, porque las estructuras criminales acumulan su poder a partir de la extorsión, a partir de la violencia, a partir del crimen, pero también a partir del muchacho que le soluciona el problema a la vecina por la debilidad institucional de los aparatos de justicia.</w:t>
      </w:r>
    </w:p>
    <w:p>
      <w:pPr>
        <w:spacing w:after="240" w:line="360"/>
        <w:jc w:val="both"/>
      </w:pPr>
      <w:r>
        <w:rPr>
          <w:rFonts w:ascii="Arial" w:cs="Arial" w:eastAsia="Arial" w:hAnsi="Arial"/>
          <w:sz w:val="24"/>
          <w:szCs w:val="24"/>
        </w:rPr>
        <w:t xml:space="preserve">Entonces, usted aumentar la capacidad del Estado de resolver situaciones asociadas a la criminalidad, desincentiva esas situaciones criminales y aumenta la confianza en la ciudadanía para que aumente las denuncias.</w:t>
      </w:r>
    </w:p>
    <w:p>
      <w:pPr>
        <w:spacing w:after="240" w:line="360"/>
        <w:jc w:val="both"/>
      </w:pPr>
      <w:r>
        <w:rPr>
          <w:rFonts w:ascii="Arial" w:cs="Arial" w:eastAsia="Arial" w:hAnsi="Arial"/>
          <w:sz w:val="24"/>
          <w:szCs w:val="24"/>
        </w:rPr>
        <w:t xml:space="preserve">Entonces, si usted no verifica que han aumentado esas capacidades institucionales de respuesta ante la criminalidad mediante mayor número de capturas, pero sobre todo mediante bajar los índices de impunidad, no me puede demostrar que existe una correlación entre aumentar denuncias porque la ciudadanía decidió denunciar</w:t>
      </w:r>
    </w:p>
    <w:p>
      <w:pPr>
        <w:spacing w:after="240" w:line="360"/>
        <w:jc w:val="both"/>
      </w:pPr>
      <w:r>
        <w:rPr>
          <w:rFonts w:ascii="Arial" w:cs="Arial" w:eastAsia="Arial" w:hAnsi="Arial"/>
          <w:sz w:val="24"/>
          <w:szCs w:val="24"/>
        </w:rPr>
        <w:t xml:space="preserve">más y no porque aumentó la comisión del hecho.</w:t>
      </w:r>
    </w:p>
    <w:p>
      <w:pPr>
        <w:spacing w:after="240" w:line="360"/>
        <w:jc w:val="both"/>
      </w:pPr>
      <w:r>
        <w:rPr>
          <w:rFonts w:ascii="Arial" w:cs="Arial" w:eastAsia="Arial" w:hAnsi="Arial"/>
          <w:sz w:val="24"/>
          <w:szCs w:val="24"/>
        </w:rPr>
        <w:t xml:space="preserve">Entonces, si aumentaron las denuncias, aún con el subregistro que hay, que también lo plantea la mesa en contra de la ESCNNA, la tesis no es 100 % verificable, evidentemente ninguna de las dos tesis que estamos manejando, pero la tesis que más tiene asidero jurídico es que aumentaron los casos; no que aumentó la denuncia, per se, a partir de los mismos casos.</w:t>
      </w:r>
    </w:p>
    <w:p>
      <w:pPr>
        <w:spacing w:after="240" w:line="360"/>
        <w:jc w:val="both"/>
      </w:pPr>
      <w:r>
        <w:rPr>
          <w:rFonts w:ascii="Arial" w:cs="Arial" w:eastAsia="Arial" w:hAnsi="Arial"/>
          <w:sz w:val="24"/>
          <w:szCs w:val="24"/>
        </w:rPr>
        <w:t xml:space="preserve">Y yo tampoco he afirmado que la institucionalidad no esté haciendo nada, de hecho, les decía que celebro como positivo cada vez que sale un trino o del alcalde o de Migración diciendo «a tal ciudadano extranjero se le prohibió la entrada al país porque tenía anotación en determinados libros o en determinadas cuentas», cosas que manejan sobre todo los gobiernos europeos y estadounidenses, yo eso lo celebro independiente de si lo dijo Federico o lo dijo Migración, a mí eso no me importa mucho. Y yo invito a la ciudadanía a no meterse en esa pelea, porque a veces la pelea es que Migración publica y Federico retuitea, o Federico publica y migración retuitea, y la gente en los comentarios en Twitter es peleando y esa no es la pelea, la pelea es la articulación institucional para que esas estructuras criminales no tengan ni un centímetro ni un segundo de tranquilidad en Medellín, sobre todo alrededor de crímenes tan atroces como la explotación sexual y comercial de niños, niñas y adolescentes, sea cual sea la estructura.</w:t>
      </w:r>
    </w:p>
    <w:p>
      <w:pPr>
        <w:spacing w:after="240" w:line="360"/>
        <w:jc w:val="both"/>
      </w:pPr>
      <w:r>
        <w:rPr>
          <w:rFonts w:ascii="Arial" w:cs="Arial" w:eastAsia="Arial" w:hAnsi="Arial"/>
          <w:sz w:val="24"/>
          <w:szCs w:val="24"/>
        </w:rPr>
        <w:t xml:space="preserve">Por eso lo digo, no es verificable que haya aumentado la denuncia en tanto la ciudadanía esté denunciando más a partir de los mismos hechos, como tampoco es verificable que haya aumentado los casos y, por tanto, aumentaron las denuncias, pero el análisis jurídico me da más elementos para decir que ha aumentado los casos y, por tanto, las denuncias, más que han aumentado las denuncias con los mismos casos”.</w:t>
      </w:r>
    </w:p>
    <w:p>
      <w:pPr>
        <w:spacing w:after="240" w:line="360"/>
        <w:jc w:val="both"/>
      </w:pPr>
      <w:r>
        <w:rPr>
          <w:rFonts w:ascii="Arial" w:cs="Arial" w:eastAsia="Arial" w:hAnsi="Arial"/>
          <w:sz w:val="24"/>
          <w:szCs w:val="24"/>
        </w:rPr>
        <w:t xml:space="preserve">Replicó el concejal Andrés Felipe Tobón Villada:</w:t>
      </w:r>
    </w:p>
    <w:p>
      <w:pPr>
        <w:spacing w:after="240" w:line="300"/>
        <w:ind w:left="720" w:right="720"/>
        <w:jc w:val="both"/>
      </w:pPr>
      <w:r>
        <w:rPr>
          <w:rFonts w:ascii="Arial" w:cs="Arial" w:eastAsia="Arial" w:hAnsi="Arial"/>
          <w:sz w:val="22"/>
          <w:szCs w:val="22"/>
        </w:rPr>
        <w:t xml:space="preserve">“Sí, insistir en que sigue siendo una posición técnica.</w:t>
      </w:r>
    </w:p>
    <w:p>
      <w:pPr>
        <w:spacing w:after="240" w:line="360"/>
        <w:jc w:val="both"/>
      </w:pPr>
      <w:r>
        <w:rPr>
          <w:rFonts w:ascii="Arial" w:cs="Arial" w:eastAsia="Arial" w:hAnsi="Arial"/>
          <w:sz w:val="24"/>
          <w:szCs w:val="24"/>
        </w:rPr>
        <w:t xml:space="preserve">El análisis jurídico que usted plantea no es jurídico, es estadístico, lo jurídico es examinar la norma.</w:t>
      </w:r>
    </w:p>
    <w:p>
      <w:pPr>
        <w:spacing w:after="240" w:line="360"/>
        <w:jc w:val="both"/>
      </w:pPr>
      <w:r>
        <w:rPr>
          <w:rFonts w:ascii="Arial" w:cs="Arial" w:eastAsia="Arial" w:hAnsi="Arial"/>
          <w:sz w:val="24"/>
          <w:szCs w:val="24"/>
        </w:rPr>
        <w:t xml:space="preserve">Segundo. Es una posición maniquea determinar que lo único que modifica la configuración de cuánto confía un ciudadano respecto del Estado es la respuesta efectiva del Estado en materia jurídica, y es maniquea porque usted dice «si aumenta, aumenta la confianza; si no aumenta, no aumenta la confianza», como sí los demás elementos que configuran el accionar del Estado, diferentes a los elementos de acción penal, no existieran en el camino.</w:t>
      </w:r>
    </w:p>
    <w:p>
      <w:pPr>
        <w:spacing w:after="240" w:line="360"/>
        <w:jc w:val="both"/>
      </w:pPr>
      <w:r>
        <w:rPr>
          <w:rFonts w:ascii="Arial" w:cs="Arial" w:eastAsia="Arial" w:hAnsi="Arial"/>
          <w:sz w:val="24"/>
          <w:szCs w:val="24"/>
        </w:rPr>
        <w:t xml:space="preserve">Pero bueno, creo que es evidente que no tienes interés en identificar que puede haber otros elementos que lleven al aumento o de la confianza o al aumento de la denuncia, diferente al aumento de los casos, en ese sentido ya una condición como</w:t>
      </w:r>
    </w:p>
    <w:p>
      <w:pPr>
        <w:spacing w:after="240" w:line="360"/>
        <w:jc w:val="both"/>
      </w:pPr>
      <w:r>
        <w:rPr>
          <w:rFonts w:ascii="Arial" w:cs="Arial" w:eastAsia="Arial" w:hAnsi="Arial"/>
          <w:sz w:val="24"/>
          <w:szCs w:val="24"/>
        </w:rPr>
        <w:t xml:space="preserve">la que acabamos de mencionar de la declaración política, cada vez cobra más sentidos desde tu punto de vista.</w:t>
      </w:r>
    </w:p>
    <w:p>
      <w:pPr>
        <w:spacing w:after="240" w:line="360"/>
        <w:jc w:val="both"/>
      </w:pPr>
      <w:r>
        <w:rPr>
          <w:rFonts w:ascii="Arial" w:cs="Arial" w:eastAsia="Arial" w:hAnsi="Arial"/>
          <w:sz w:val="24"/>
          <w:szCs w:val="24"/>
        </w:rPr>
        <w:t xml:space="preserve">Yo desde mi posición siempre me mantendré en el mismo sentido, sé que hay un subregistro en materia de explotación sexual y comercial, quiero que haya más denuncia y lo celebraré, al mismo tiempo que, como observamos durante el último debate de control político al doctor Manuel Villa, están aumentando todos los escenarios de operatividad”.</w:t>
      </w:r>
    </w:p>
    <w:p>
      <w:pPr>
        <w:spacing w:after="240" w:line="360"/>
        <w:jc w:val="both"/>
      </w:pPr>
      <w:r>
        <w:rPr>
          <w:rFonts w:ascii="Arial" w:cs="Arial" w:eastAsia="Arial" w:hAnsi="Arial"/>
          <w:sz w:val="24"/>
          <w:szCs w:val="24"/>
        </w:rPr>
        <w:t xml:space="preserve">Agotado el orden del día, el presidente levantó la sesión siendo las 13:54 horas.</w:t>
      </w:r>
    </w:p>
    <w:p>
      <w:pPr>
        <w:spacing w:after="240" w:line="360"/>
        <w:jc w:val="both"/>
      </w:pPr>
      <w:r>
        <w:rPr>
          <w:rFonts w:ascii="Arial" w:cs="Arial" w:eastAsia="Arial" w:hAnsi="Arial"/>
          <w:sz w:val="24"/>
          <w:szCs w:val="24"/>
        </w:rPr>
        <w:t xml:space="preserve">CONVOCATORIA: la próxima sesión plenaria se realizará el viernes 14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https://www.youtube.com/watch?v=c4FHm8p3E34&amp;amp;t=12198s.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folio)Citaciones, invitaciones y modificaciones (8 folios)Delegación DAP, Clara Luz Hoyos, Subdirección de planeación territorial y Estrategia de Ciudad. Radicado 202520005738 (1 folio)Respuesta EDU. Radicado 202520005777 (3 folios)Respuesta INDER. Radico 202520005908 (14 folios)Delegación AMVA. Tatiana Restrepo Loaiza. Radicado 202520005727 (1 folio)Delegación AMVA. Tatiana Restrepo Loaiza. Radicado 202520005698 (1 folios)Consentimiento informado y autorización de uso de imagen (1 folio)Remisión Informe de Comisión Cumplida del alcalde del Distrito, Federico Gutiérrez, Barcelona del 19 al 22 de octubre de 2025. Radicado 202520005987 (8 folios)Proposición de Comisión accidental, Seguimiento a las acciones de implementación por la administración Distrital en todos los Barrios de la comuna 5 de Medellín. (1 folio)Inscripción para intervención en sesión plenaria (1 folio)Audio sesión plenaria (1 folio)Transcribió: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6"/>
        <w:szCs w:val="16"/>
      </w:rPr>
      <w:t xml:space="preserve">Acta 352 - Página </w:t>
    </w:r>
    <w:r>
      <w:rPr>
        <w:sz w:val="16"/>
        <w:szCs w:val="16"/>
      </w:rPr>
      <w:fldChar w:fldCharType="begin"/>
      <w:instrText xml:space="preserve">PAGE</w:instrText>
      <w:fldChar w:fldCharType="separate"/>
      <w:fldChar w:fldCharType="end"/>
    </w:r>
    <w:r>
      <w:rPr>
        <w:sz w:val="16"/>
        <w:szCs w:val="16"/>
      </w:rPr>
      <w:t xml:space="preserve"> de </w:t>
    </w:r>
    <w:r>
      <w:rPr>
        <w:sz w:val="16"/>
        <w:szCs w:val="16"/>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left"/>
    </w:pPr>
    <w:r>
      <w:drawing>
        <wp:inline distT="0" distB="0" distL="0" distR="0">
          <wp:extent cx="476250" cy="209136"/>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476250" cy="209136"/>
                  </a:xfrm>
                  <a:prstGeom prst="rect">
                    <a:avLst/>
                  </a:prstGeom>
                </pic:spPr>
              </pic:pic>
            </a:graphicData>
          </a:graphic>
        </wp:inline>
      </w:drawing>
    </w:r>
    <w:r>
      <w:rPr>
        <w:b/>
        <w:bCs/>
        <w:sz w:val="18"/>
        <w:szCs w:val="18"/>
      </w:rPr>
      <w:t xml:space="preserve">  CONCEJO DISTRITAL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2533b01c577e987e0b94aa8325eeeb73fa182289.undefined"/><Relationship Id="rId10" Type="http://schemas.openxmlformats.org/officeDocument/2006/relationships/image" Target="media/eca00c0c95fa22c58f84a89e1b1ee40e223c1a6e.undefined"/><Relationship Id="rId11" Type="http://schemas.openxmlformats.org/officeDocument/2006/relationships/image" Target="media/83192ffb878ae2e653421dafc357db69823c147d.undefined"/><Relationship Id="rId12" Type="http://schemas.openxmlformats.org/officeDocument/2006/relationships/image" Target="media/7e99f5e655d123925fc6ee5209c577449489ca75.undefined"/><Relationship Id="rId13" Type="http://schemas.openxmlformats.org/officeDocument/2006/relationships/image" Target="media/7df7e43304acdb9974370d353d64712be9277895.undefined"/><Relationship Id="rId14" Type="http://schemas.openxmlformats.org/officeDocument/2006/relationships/image" Target="media/620b13c78c3566d7cbdc5d9c54026c5483422984.undefined"/><Relationship Id="rId15" Type="http://schemas.openxmlformats.org/officeDocument/2006/relationships/image" Target="media/6a04824cfe14ddf38286311c088c6df307c79bc1.undefined"/><Relationship Id="rId16" Type="http://schemas.openxmlformats.org/officeDocument/2006/relationships/image" Target="media/dfe21c2e5d7c1d8925b6a98ab18fb8314532cf75.undefined"/><Relationship Id="rId17" Type="http://schemas.openxmlformats.org/officeDocument/2006/relationships/image" Target="media/9a340b4b7d760905076b3f46a1a1eb99b68279c2.undefined"/><Relationship Id="rId18" Type="http://schemas.openxmlformats.org/officeDocument/2006/relationships/image" Target="media/71bbba7adad53106890e5c1b74ed435d68ff9cdd.undefined"/><Relationship Id="rId19" Type="http://schemas.openxmlformats.org/officeDocument/2006/relationships/image" Target="media/0466404f7c29e66942a709e4171ddfce9083c388.undefined"/><Relationship Id="rId20"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Relationship Id="rId0" Type="http://schemas.openxmlformats.org/officeDocument/2006/relationships/image" Target="media/21341c2d6453064f9dc410cae54bf0c375003386.undefined"/></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2026-02-03T19:13:35.269Z</dcterms:created>
  <dcterms:modified xsi:type="dcterms:W3CDTF">2026-02-03T19:13:35.269Z</dcterms:modified>
</cp:coreProperties>
</file>

<file path=docProps/custom.xml><?xml version="1.0" encoding="utf-8"?>
<Properties xmlns="http://schemas.openxmlformats.org/officeDocument/2006/custom-properties" xmlns:vt="http://schemas.openxmlformats.org/officeDocument/2006/docPropsVTypes"/>
</file>